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91567" w14:textId="77777777" w:rsidR="00365D22" w:rsidRDefault="00365D22" w:rsidP="00365D22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Утверждаю:</w:t>
      </w:r>
    </w:p>
    <w:p w14:paraId="30171771" w14:textId="558FFD45" w:rsidR="00365D22" w:rsidRDefault="00591501" w:rsidP="00365D22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365D22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365D2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365D22">
        <w:rPr>
          <w:rFonts w:ascii="Times New Roman" w:hAnsi="Times New Roman"/>
          <w:b/>
          <w:sz w:val="28"/>
          <w:szCs w:val="28"/>
        </w:rPr>
        <w:t>Романовского</w:t>
      </w:r>
      <w:proofErr w:type="gramEnd"/>
      <w:r w:rsidR="00365D22">
        <w:rPr>
          <w:rFonts w:ascii="Times New Roman" w:hAnsi="Times New Roman"/>
          <w:b/>
          <w:sz w:val="28"/>
          <w:szCs w:val="28"/>
        </w:rPr>
        <w:t xml:space="preserve"> </w:t>
      </w:r>
    </w:p>
    <w:p w14:paraId="00EB09D2" w14:textId="77777777" w:rsidR="00365D22" w:rsidRDefault="00365D22" w:rsidP="00365D22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14:paraId="53E46081" w14:textId="24309855" w:rsidR="00365D22" w:rsidRDefault="00365D22" w:rsidP="00365D22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 </w:t>
      </w:r>
      <w:proofErr w:type="spellStart"/>
      <w:r w:rsidR="00591501">
        <w:rPr>
          <w:rFonts w:ascii="Times New Roman" w:hAnsi="Times New Roman"/>
          <w:b/>
          <w:sz w:val="28"/>
          <w:szCs w:val="28"/>
        </w:rPr>
        <w:t>А.И.Щербаков</w:t>
      </w:r>
      <w:proofErr w:type="spellEnd"/>
    </w:p>
    <w:p w14:paraId="7B571CF0" w14:textId="65F8E1B7" w:rsidR="00365D22" w:rsidRDefault="00591501" w:rsidP="00365D22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«27» ноября</w:t>
      </w:r>
      <w:r w:rsidR="00365D22">
        <w:rPr>
          <w:rFonts w:ascii="Times New Roman" w:hAnsi="Times New Roman"/>
          <w:b/>
          <w:sz w:val="28"/>
          <w:szCs w:val="28"/>
        </w:rPr>
        <w:t xml:space="preserve"> 2017 года</w:t>
      </w:r>
    </w:p>
    <w:p w14:paraId="57FE13F4" w14:textId="77777777" w:rsidR="00365D22" w:rsidRDefault="00365D22" w:rsidP="00365D2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49505FB7" w14:textId="77777777" w:rsidR="00311C1A" w:rsidRPr="00B85F44" w:rsidRDefault="00311C1A" w:rsidP="009155A2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14:paraId="2B74D4C9" w14:textId="77777777" w:rsidR="002E5FAC" w:rsidRPr="00B85F44" w:rsidRDefault="002E5FAC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14:paraId="3C13ECAD" w14:textId="77777777" w:rsidR="00311C1A" w:rsidRPr="00B85F44" w:rsidRDefault="00433E50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311C1A" w:rsidRPr="00B85F44"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</w:t>
      </w:r>
      <w:r w:rsidR="00511B41" w:rsidRPr="00B85F44">
        <w:rPr>
          <w:rFonts w:ascii="Times New Roman" w:hAnsi="Times New Roman"/>
          <w:b/>
          <w:iCs/>
          <w:color w:val="000000"/>
          <w:sz w:val="28"/>
          <w:szCs w:val="28"/>
        </w:rPr>
        <w:t>АЯ</w:t>
      </w:r>
      <w:r w:rsidR="00311C1A"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СХЕМ</w:t>
      </w:r>
      <w:r w:rsidR="00511B41" w:rsidRPr="00B85F44">
        <w:rPr>
          <w:rFonts w:ascii="Times New Roman" w:hAnsi="Times New Roman"/>
          <w:b/>
          <w:iCs/>
          <w:color w:val="000000"/>
          <w:sz w:val="28"/>
          <w:szCs w:val="28"/>
        </w:rPr>
        <w:t>А</w:t>
      </w:r>
    </w:p>
    <w:p w14:paraId="636B7187" w14:textId="77777777" w:rsidR="00511B41" w:rsidRPr="00B85F44" w:rsidRDefault="00511B41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ПО </w:t>
      </w:r>
      <w:r w:rsidR="008725DB"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 </w:t>
      </w:r>
    </w:p>
    <w:p w14:paraId="2BEF293A" w14:textId="77777777" w:rsidR="0066117B" w:rsidRPr="00B85F44" w:rsidRDefault="00FD6279" w:rsidP="00C52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>«</w:t>
      </w:r>
      <w:r w:rsidR="00DF52D7">
        <w:rPr>
          <w:rFonts w:ascii="Times New Roman" w:hAnsi="Times New Roman"/>
          <w:b/>
          <w:bCs/>
          <w:sz w:val="24"/>
          <w:szCs w:val="24"/>
        </w:rPr>
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 нестационарных сооружений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>»</w:t>
      </w:r>
    </w:p>
    <w:p w14:paraId="110D601A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p w14:paraId="492C8A9B" w14:textId="77777777" w:rsidR="00311C1A" w:rsidRDefault="00311C1A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iCs/>
          <w:color w:val="000000"/>
          <w:sz w:val="24"/>
          <w:szCs w:val="24"/>
        </w:rPr>
        <w:t xml:space="preserve">Раздел 1. «Общие сведения о </w:t>
      </w:r>
      <w:r w:rsidR="0066117B" w:rsidRPr="00B85F44">
        <w:rPr>
          <w:rFonts w:ascii="Times New Roman" w:hAnsi="Times New Roman"/>
          <w:b/>
          <w:iCs/>
          <w:color w:val="000000"/>
          <w:sz w:val="24"/>
          <w:szCs w:val="24"/>
        </w:rPr>
        <w:t>муниципальной</w:t>
      </w:r>
      <w:r w:rsidRPr="00B85F44">
        <w:rPr>
          <w:rFonts w:ascii="Times New Roman" w:hAnsi="Times New Roman"/>
          <w:b/>
          <w:iCs/>
          <w:color w:val="000000"/>
          <w:sz w:val="24"/>
          <w:szCs w:val="24"/>
        </w:rPr>
        <w:t xml:space="preserve"> услуге»</w:t>
      </w:r>
    </w:p>
    <w:p w14:paraId="4CCE28E3" w14:textId="77777777" w:rsidR="00DF52D7" w:rsidRPr="00B85F44" w:rsidRDefault="00DF52D7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458"/>
        <w:gridCol w:w="3945"/>
        <w:gridCol w:w="5091"/>
      </w:tblGrid>
      <w:tr w:rsidR="00311C1A" w:rsidRPr="00B85F44" w14:paraId="1F02E569" w14:textId="77777777" w:rsidTr="00D27B46">
        <w:trPr>
          <w:trHeight w:val="2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585F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761E810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8675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Значение параметра/ состояние</w:t>
            </w:r>
          </w:p>
        </w:tc>
      </w:tr>
      <w:tr w:rsidR="009246D1" w:rsidRPr="00B85F44" w14:paraId="4E66001B" w14:textId="77777777" w:rsidTr="00D27B46">
        <w:trPr>
          <w:trHeight w:val="2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BBBE" w14:textId="77777777"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85A569F" w14:textId="77777777"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C923" w14:textId="77777777"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6117B" w:rsidRPr="00B85F44" w14:paraId="536BF19D" w14:textId="77777777" w:rsidTr="00D27B4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F515" w14:textId="77777777" w:rsidR="0066117B" w:rsidRPr="00B85F44" w:rsidRDefault="0066117B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0AD0856" w14:textId="77777777" w:rsidR="0066117B" w:rsidRPr="00B85F44" w:rsidRDefault="0066117B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9FB0" w14:textId="77777777" w:rsidR="0066117B" w:rsidRPr="00B85F44" w:rsidRDefault="00A6375E" w:rsidP="00365D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65D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Романовского</w:t>
            </w:r>
            <w:r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311C1A" w:rsidRPr="00B85F44" w14:paraId="76F4642E" w14:textId="77777777" w:rsidTr="00D27B4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E33B" w14:textId="77777777"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BBA4E69" w14:textId="77777777"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F547" w14:textId="77777777" w:rsidR="00311C1A" w:rsidRPr="00B85F44" w:rsidRDefault="00115A6D" w:rsidP="00115A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6400000000162357705</w:t>
            </w:r>
          </w:p>
        </w:tc>
      </w:tr>
      <w:tr w:rsidR="00DF52D7" w:rsidRPr="00B85F44" w14:paraId="3CA04F97" w14:textId="77777777" w:rsidTr="00DF52D7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2C2E" w14:textId="77777777" w:rsidR="00DF52D7" w:rsidRPr="00B85F44" w:rsidRDefault="00DF52D7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30F90BD" w14:textId="77777777" w:rsidR="00DF52D7" w:rsidRPr="00B85F44" w:rsidRDefault="00DF52D7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8D10" w14:textId="77777777" w:rsidR="00DF52D7" w:rsidRDefault="00DF52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 нестационарных сооружений</w:t>
            </w:r>
          </w:p>
        </w:tc>
      </w:tr>
      <w:tr w:rsidR="00DF52D7" w:rsidRPr="00B85F44" w14:paraId="0FF7D9B4" w14:textId="77777777" w:rsidTr="00DF52D7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3735" w14:textId="77777777" w:rsidR="00DF52D7" w:rsidRPr="00B85F44" w:rsidRDefault="00DF52D7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1C4E6EA" w14:textId="77777777" w:rsidR="00DF52D7" w:rsidRPr="00B85F44" w:rsidRDefault="00DF52D7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5FD3" w14:textId="77777777" w:rsidR="00DF52D7" w:rsidRDefault="00DF52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 нестационарных сооружений</w:t>
            </w:r>
          </w:p>
        </w:tc>
      </w:tr>
      <w:tr w:rsidR="00DF52D7" w:rsidRPr="00B85F44" w14:paraId="415CE726" w14:textId="77777777" w:rsidTr="00DF52D7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7CC6" w14:textId="77777777" w:rsidR="00DF52D7" w:rsidRPr="00B85F44" w:rsidRDefault="00DF52D7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72A7C1D" w14:textId="77777777" w:rsidR="00DF52D7" w:rsidRPr="00B85F44" w:rsidRDefault="00DF52D7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499D" w14:textId="77777777" w:rsidR="00DF52D7" w:rsidRDefault="00DF52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Постановление администрации Романовского муниципального района Саратовской области от 3.02.2016 г. № 35 «Об утверждении административного регламента по предоставлению муниципальной услуги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 нестационарных сооружений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DF52D7" w:rsidRPr="00B85F44" w14:paraId="7A5767EB" w14:textId="77777777" w:rsidTr="00DF52D7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71DA" w14:textId="77777777" w:rsidR="00DF52D7" w:rsidRPr="00B85F44" w:rsidRDefault="00DF52D7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24871E3" w14:textId="77777777" w:rsidR="00DF52D7" w:rsidRPr="00B85F44" w:rsidRDefault="00DF52D7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Перечень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подуслуг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0C6C" w14:textId="77777777" w:rsidR="00DF52D7" w:rsidRDefault="00DF52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DF52D7" w:rsidRPr="00B85F44" w14:paraId="0C6EDCF9" w14:textId="77777777" w:rsidTr="00DF52D7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96AA" w14:textId="77777777" w:rsidR="00DF52D7" w:rsidRPr="00B85F44" w:rsidRDefault="00DF52D7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0B2A7A4" w14:textId="77777777" w:rsidR="00DF52D7" w:rsidRPr="00B85F44" w:rsidRDefault="00DF52D7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F4AD" w14:textId="77777777" w:rsidR="00DF52D7" w:rsidRDefault="00DF52D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радиотелефонная связь (смс-опрос, телефонный опрос)</w:t>
            </w:r>
          </w:p>
          <w:p w14:paraId="1B18703C" w14:textId="77777777" w:rsidR="00DF52D7" w:rsidRDefault="00DF52D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Единый портал государственных услуг</w:t>
            </w:r>
          </w:p>
          <w:p w14:paraId="13966A0B" w14:textId="77777777" w:rsidR="00DF52D7" w:rsidRDefault="00DF52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Официальный сайт органа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14:paraId="2AAE79B1" w14:textId="77777777" w:rsidR="00D82C68" w:rsidRPr="00B85F44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  <w:sectPr w:rsidR="00D82C68" w:rsidRPr="00B85F44" w:rsidSect="000C469D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27F5106" w14:textId="77777777" w:rsidR="00D82C68" w:rsidRPr="00B85F44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 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подуслугах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953FEDC" w14:textId="77777777" w:rsidR="00D82C68" w:rsidRPr="00B85F44" w:rsidRDefault="00D82C68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558"/>
        <w:gridCol w:w="994"/>
        <w:gridCol w:w="1703"/>
        <w:gridCol w:w="994"/>
        <w:gridCol w:w="994"/>
        <w:gridCol w:w="1416"/>
        <w:gridCol w:w="1144"/>
        <w:gridCol w:w="1011"/>
        <w:gridCol w:w="1842"/>
        <w:gridCol w:w="1603"/>
      </w:tblGrid>
      <w:tr w:rsidR="0030284C" w:rsidRPr="00B85F44" w14:paraId="2C2C4148" w14:textId="77777777" w:rsidTr="00C956EF">
        <w:trPr>
          <w:trHeight w:val="370"/>
        </w:trPr>
        <w:tc>
          <w:tcPr>
            <w:tcW w:w="1043" w:type="pct"/>
            <w:gridSpan w:val="2"/>
            <w:shd w:val="clear" w:color="000000" w:fill="CCFFCC"/>
            <w:vAlign w:val="center"/>
            <w:hideMark/>
          </w:tcPr>
          <w:p w14:paraId="56653A27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336" w:type="pct"/>
            <w:vMerge w:val="restart"/>
            <w:shd w:val="clear" w:color="000000" w:fill="CCFFCC"/>
            <w:vAlign w:val="center"/>
          </w:tcPr>
          <w:p w14:paraId="0474E128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576" w:type="pct"/>
            <w:vMerge w:val="restart"/>
            <w:shd w:val="clear" w:color="000000" w:fill="CCFFCC"/>
            <w:vAlign w:val="center"/>
          </w:tcPr>
          <w:p w14:paraId="12EE8018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предоставлении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36" w:type="pct"/>
            <w:vMerge w:val="restart"/>
            <w:shd w:val="clear" w:color="000000" w:fill="CCFFCC"/>
            <w:vAlign w:val="center"/>
          </w:tcPr>
          <w:p w14:paraId="62B4D3E9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приостановления предоставления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36" w:type="pct"/>
            <w:vMerge w:val="restart"/>
            <w:shd w:val="clear" w:color="000000" w:fill="CCFFCC"/>
            <w:vAlign w:val="center"/>
            <w:hideMark/>
          </w:tcPr>
          <w:p w14:paraId="4E327E84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приостановления предоставления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08" w:type="pct"/>
            <w:gridSpan w:val="3"/>
            <w:shd w:val="clear" w:color="000000" w:fill="CCFFCC"/>
            <w:vAlign w:val="center"/>
            <w:hideMark/>
          </w:tcPr>
          <w:p w14:paraId="022C64E0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Плата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shd w:val="clear" w:color="000000" w:fill="CCFFCC"/>
          </w:tcPr>
          <w:p w14:paraId="7C268D75" w14:textId="77777777" w:rsidR="00CE4DE8" w:rsidRPr="00B85F44" w:rsidRDefault="00CE4DE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6E0DC886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542" w:type="pct"/>
            <w:vMerge w:val="restart"/>
            <w:shd w:val="clear" w:color="000000" w:fill="CCFFCC"/>
          </w:tcPr>
          <w:p w14:paraId="21D2B9BD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получения результата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30284C" w:rsidRPr="00B85F44" w14:paraId="4D39CC24" w14:textId="77777777" w:rsidTr="00C956EF">
        <w:trPr>
          <w:trHeight w:val="1003"/>
        </w:trPr>
        <w:tc>
          <w:tcPr>
            <w:tcW w:w="516" w:type="pct"/>
            <w:shd w:val="clear" w:color="000000" w:fill="CCFFCC"/>
            <w:vAlign w:val="center"/>
            <w:hideMark/>
          </w:tcPr>
          <w:p w14:paraId="38D134C8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При подаче заявления по месту жительства (месту нахождения 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юр.лица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27" w:type="pct"/>
            <w:shd w:val="clear" w:color="000000" w:fill="CCFFCC"/>
            <w:vAlign w:val="center"/>
            <w:hideMark/>
          </w:tcPr>
          <w:p w14:paraId="4CE2BD63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336" w:type="pct"/>
            <w:vMerge/>
            <w:shd w:val="clear" w:color="000000" w:fill="CCFFCC"/>
          </w:tcPr>
          <w:p w14:paraId="31886BE9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14:paraId="59A0A787" w14:textId="77777777"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/>
          </w:tcPr>
          <w:p w14:paraId="0347D6BD" w14:textId="77777777"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605CB53" w14:textId="77777777"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shd w:val="clear" w:color="000000" w:fill="CCFFCC"/>
            <w:vAlign w:val="center"/>
            <w:hideMark/>
          </w:tcPr>
          <w:p w14:paraId="575637F9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Наличие платы (государственной пошлины) </w:t>
            </w:r>
          </w:p>
        </w:tc>
        <w:tc>
          <w:tcPr>
            <w:tcW w:w="387" w:type="pct"/>
            <w:shd w:val="clear" w:color="000000" w:fill="CCFFCC"/>
            <w:vAlign w:val="center"/>
          </w:tcPr>
          <w:p w14:paraId="21AE2FF0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342" w:type="pct"/>
            <w:shd w:val="clear" w:color="000000" w:fill="CCFFCC"/>
            <w:vAlign w:val="center"/>
          </w:tcPr>
          <w:p w14:paraId="3271D3EB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623" w:type="pct"/>
            <w:vMerge/>
            <w:shd w:val="clear" w:color="000000" w:fill="CCFFCC"/>
            <w:vAlign w:val="center"/>
          </w:tcPr>
          <w:p w14:paraId="53DBAE05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vMerge/>
            <w:shd w:val="clear" w:color="000000" w:fill="CCFFCC"/>
          </w:tcPr>
          <w:p w14:paraId="2DAFD2E1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284C" w:rsidRPr="00B85F44" w14:paraId="5272E126" w14:textId="77777777" w:rsidTr="00C956EF">
        <w:trPr>
          <w:trHeight w:val="70"/>
        </w:trPr>
        <w:tc>
          <w:tcPr>
            <w:tcW w:w="516" w:type="pct"/>
            <w:shd w:val="clear" w:color="auto" w:fill="auto"/>
            <w:hideMark/>
          </w:tcPr>
          <w:p w14:paraId="3D596914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pct"/>
            <w:shd w:val="clear" w:color="auto" w:fill="auto"/>
          </w:tcPr>
          <w:p w14:paraId="2A21029A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6" w:type="pct"/>
          </w:tcPr>
          <w:p w14:paraId="4F6D9BB8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pct"/>
          </w:tcPr>
          <w:p w14:paraId="3AFBD083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6" w:type="pct"/>
          </w:tcPr>
          <w:p w14:paraId="697B164B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" w:type="pct"/>
            <w:shd w:val="clear" w:color="auto" w:fill="auto"/>
            <w:hideMark/>
          </w:tcPr>
          <w:p w14:paraId="321319E2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79" w:type="pct"/>
            <w:shd w:val="clear" w:color="auto" w:fill="auto"/>
            <w:hideMark/>
          </w:tcPr>
          <w:p w14:paraId="21D4B664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" w:type="pct"/>
            <w:shd w:val="clear" w:color="auto" w:fill="auto"/>
          </w:tcPr>
          <w:p w14:paraId="7865D226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2" w:type="pct"/>
            <w:shd w:val="clear" w:color="auto" w:fill="auto"/>
          </w:tcPr>
          <w:p w14:paraId="753BE201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23" w:type="pct"/>
          </w:tcPr>
          <w:p w14:paraId="155A3747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2" w:type="pct"/>
          </w:tcPr>
          <w:p w14:paraId="41075C76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BA4ED0" w:rsidRPr="00B85F44" w14:paraId="1F015A87" w14:textId="77777777" w:rsidTr="00B669FE">
        <w:trPr>
          <w:trHeight w:val="70"/>
        </w:trPr>
        <w:tc>
          <w:tcPr>
            <w:tcW w:w="5000" w:type="pct"/>
            <w:gridSpan w:val="11"/>
            <w:shd w:val="clear" w:color="auto" w:fill="auto"/>
            <w:hideMark/>
          </w:tcPr>
          <w:p w14:paraId="1C34572F" w14:textId="77777777" w:rsidR="00BA4ED0" w:rsidRPr="00B85F44" w:rsidRDefault="00153770" w:rsidP="0044585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5377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C956EF" w:rsidRPr="00B85F44" w14:paraId="49CC453D" w14:textId="77777777" w:rsidTr="00C956EF">
        <w:trPr>
          <w:trHeight w:val="70"/>
        </w:trPr>
        <w:tc>
          <w:tcPr>
            <w:tcW w:w="516" w:type="pct"/>
            <w:shd w:val="clear" w:color="auto" w:fill="auto"/>
            <w:hideMark/>
          </w:tcPr>
          <w:p w14:paraId="11FAA637" w14:textId="77777777" w:rsidR="00C956EF" w:rsidRPr="00B85F44" w:rsidRDefault="00DF52D7" w:rsidP="00C956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30</w:t>
            </w:r>
            <w:r w:rsidR="00D27B4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календарных дней</w:t>
            </w:r>
          </w:p>
        </w:tc>
        <w:tc>
          <w:tcPr>
            <w:tcW w:w="527" w:type="pct"/>
            <w:shd w:val="clear" w:color="auto" w:fill="auto"/>
          </w:tcPr>
          <w:p w14:paraId="57C75629" w14:textId="77777777" w:rsidR="00C956EF" w:rsidRPr="00B85F44" w:rsidRDefault="00DF52D7" w:rsidP="00C956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30</w:t>
            </w:r>
            <w:r w:rsidR="00D27B4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календарных дней</w:t>
            </w:r>
          </w:p>
        </w:tc>
        <w:tc>
          <w:tcPr>
            <w:tcW w:w="336" w:type="pct"/>
          </w:tcPr>
          <w:p w14:paraId="154135FE" w14:textId="77777777" w:rsidR="00C956EF" w:rsidRPr="00B85F44" w:rsidRDefault="00DF52D7" w:rsidP="00104EBF">
            <w:pPr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представление документов лицом, не соответствующим статусу заявителя, определенными  пунктами 1.2 и1.2.1 регламента; оформление заявления не по форме,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указанной в приложении </w:t>
            </w:r>
          </w:p>
        </w:tc>
        <w:tc>
          <w:tcPr>
            <w:tcW w:w="576" w:type="pct"/>
          </w:tcPr>
          <w:p w14:paraId="01C1159D" w14:textId="77777777" w:rsidR="00C956EF" w:rsidRPr="00B85F44" w:rsidRDefault="00DF52D7" w:rsidP="006F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непредставление документов, предусмотренных пунктом 2.6. регламента;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- поступление в отдел ответа на межведомственный запрос, свидетельствующего об отсутствии документа и (или) информации, необходимых для предоставления муниципальной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услуги;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>- проект строительства или установки объекта не отвечает требованиям, предъявляемым к его составу;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>- представленный проект строительства или установки объекта не позволяет определить существующего положения;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>- представленный проект строительства или установки объекта не позволяет определить точного месторасположения объекта;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>- несоответствие изображения ситуации с проектируемыми объектами архитектурному облику прилегающей территории;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>- несоответствие проекта строительства или установки объекта действующим нормативным документам, техническим регламентам, ГОСТу, СНиП и СП.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336" w:type="pct"/>
          </w:tcPr>
          <w:p w14:paraId="6766CE52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36" w:type="pct"/>
            <w:shd w:val="clear" w:color="auto" w:fill="auto"/>
            <w:hideMark/>
          </w:tcPr>
          <w:p w14:paraId="6E061906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shd w:val="clear" w:color="auto" w:fill="auto"/>
            <w:hideMark/>
          </w:tcPr>
          <w:p w14:paraId="7AFAE7F9" w14:textId="77777777" w:rsidR="00C956EF" w:rsidRPr="00B85F44" w:rsidRDefault="00C956EF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7" w:type="pct"/>
            <w:shd w:val="clear" w:color="auto" w:fill="auto"/>
          </w:tcPr>
          <w:p w14:paraId="06A231C6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14:paraId="175C2537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3" w:type="pct"/>
          </w:tcPr>
          <w:p w14:paraId="450C6FDE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Личное обращение в орган</w:t>
            </w:r>
          </w:p>
          <w:p w14:paraId="092C7D08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Личное обращение в МФЦ;</w:t>
            </w:r>
          </w:p>
          <w:p w14:paraId="0AC5462B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Единый портал государственных услуг и муниципальных услуг (функций)</w:t>
            </w:r>
          </w:p>
          <w:p w14:paraId="4D21A42E" w14:textId="77777777" w:rsidR="00C956EF" w:rsidRPr="00B85F44" w:rsidRDefault="00C956EF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Почтовая связь</w:t>
            </w:r>
          </w:p>
        </w:tc>
        <w:tc>
          <w:tcPr>
            <w:tcW w:w="542" w:type="pct"/>
          </w:tcPr>
          <w:p w14:paraId="1EA45A45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2227CF93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6C531151" w14:textId="77777777" w:rsidR="00C956EF" w:rsidRPr="00B85F44" w:rsidRDefault="00C956EF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</w:tr>
    </w:tbl>
    <w:p w14:paraId="3C8915E5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  <w:sectPr w:rsidR="00311C1A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157"/>
        <w:gridCol w:w="1715"/>
        <w:gridCol w:w="1748"/>
        <w:gridCol w:w="3969"/>
        <w:gridCol w:w="1558"/>
        <w:gridCol w:w="1703"/>
        <w:gridCol w:w="1842"/>
        <w:gridCol w:w="1748"/>
        <w:gridCol w:w="30"/>
      </w:tblGrid>
      <w:tr w:rsidR="00C54416" w:rsidRPr="00B85F44" w14:paraId="24FF5955" w14:textId="77777777" w:rsidTr="00463B63">
        <w:trPr>
          <w:gridAfter w:val="1"/>
          <w:wAfter w:w="10" w:type="pct"/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B8C5" w14:textId="77777777" w:rsidR="00C54416" w:rsidRPr="00B85F44" w:rsidRDefault="00C54416" w:rsidP="00D27B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61D0" w14:textId="77777777" w:rsidR="00C54416" w:rsidRPr="00B85F44" w:rsidRDefault="00C54416" w:rsidP="00D27B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«</w:t>
            </w:r>
            <w:r w:rsidRPr="00B85F44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«</w:t>
            </w:r>
            <w:proofErr w:type="spellStart"/>
            <w:r w:rsidRPr="00B85F44">
              <w:rPr>
                <w:rFonts w:ascii="Times New Roman" w:hAnsi="Times New Roman"/>
                <w:b/>
                <w:sz w:val="24"/>
                <w:szCs w:val="24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</w:tr>
      <w:tr w:rsidR="00C54416" w:rsidRPr="00B85F44" w14:paraId="34494D4A" w14:textId="77777777" w:rsidTr="00463B63">
        <w:trPr>
          <w:gridAfter w:val="9"/>
          <w:wAfter w:w="4893" w:type="pct"/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D383" w14:textId="77777777" w:rsidR="00C54416" w:rsidRPr="00B85F44" w:rsidRDefault="00C54416" w:rsidP="00D27B4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63B63" w:rsidRPr="00B85F44" w14:paraId="1B22BA6E" w14:textId="77777777" w:rsidTr="00463B63">
        <w:trPr>
          <w:trHeight w:val="20"/>
        </w:trPr>
        <w:tc>
          <w:tcPr>
            <w:tcW w:w="160" w:type="pct"/>
            <w:gridSpan w:val="2"/>
            <w:shd w:val="clear" w:color="000000" w:fill="CCFFCC"/>
            <w:hideMark/>
          </w:tcPr>
          <w:p w14:paraId="7B26DDBB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80" w:type="pct"/>
            <w:shd w:val="clear" w:color="000000" w:fill="CCFFCC"/>
            <w:hideMark/>
          </w:tcPr>
          <w:p w14:paraId="1D154493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91" w:type="pct"/>
            <w:shd w:val="clear" w:color="000000" w:fill="CCFFCC"/>
            <w:hideMark/>
          </w:tcPr>
          <w:p w14:paraId="53F475C5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42" w:type="pct"/>
            <w:shd w:val="clear" w:color="000000" w:fill="CCFFCC"/>
            <w:hideMark/>
          </w:tcPr>
          <w:p w14:paraId="6456F383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27" w:type="pct"/>
            <w:shd w:val="clear" w:color="000000" w:fill="CCFFCC"/>
            <w:hideMark/>
          </w:tcPr>
          <w:p w14:paraId="76C8C679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Наличие возможности подачи заявления на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576" w:type="pct"/>
            <w:shd w:val="clear" w:color="000000" w:fill="CCFFCC"/>
            <w:hideMark/>
          </w:tcPr>
          <w:p w14:paraId="0F7300A7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23" w:type="pct"/>
            <w:shd w:val="clear" w:color="000000" w:fill="CCFFCC"/>
            <w:hideMark/>
          </w:tcPr>
          <w:p w14:paraId="49ECC156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01" w:type="pct"/>
            <w:gridSpan w:val="2"/>
            <w:shd w:val="clear" w:color="000000" w:fill="CCFFCC"/>
            <w:hideMark/>
          </w:tcPr>
          <w:p w14:paraId="1AC1E2B3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63B63" w:rsidRPr="00B85F44" w14:paraId="73B667E5" w14:textId="77777777" w:rsidTr="00463B63">
        <w:trPr>
          <w:trHeight w:val="20"/>
        </w:trPr>
        <w:tc>
          <w:tcPr>
            <w:tcW w:w="160" w:type="pct"/>
            <w:gridSpan w:val="2"/>
            <w:shd w:val="clear" w:color="auto" w:fill="auto"/>
            <w:hideMark/>
          </w:tcPr>
          <w:p w14:paraId="1E56D9CA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pct"/>
            <w:shd w:val="clear" w:color="auto" w:fill="auto"/>
            <w:hideMark/>
          </w:tcPr>
          <w:p w14:paraId="04EDED55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1" w:type="pct"/>
            <w:shd w:val="clear" w:color="auto" w:fill="auto"/>
            <w:hideMark/>
          </w:tcPr>
          <w:p w14:paraId="36B68C47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2" w:type="pct"/>
            <w:shd w:val="clear" w:color="auto" w:fill="auto"/>
            <w:hideMark/>
          </w:tcPr>
          <w:p w14:paraId="143054B1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7" w:type="pct"/>
            <w:shd w:val="clear" w:color="auto" w:fill="auto"/>
            <w:hideMark/>
          </w:tcPr>
          <w:p w14:paraId="1D2DB610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pct"/>
            <w:shd w:val="clear" w:color="auto" w:fill="auto"/>
            <w:hideMark/>
          </w:tcPr>
          <w:p w14:paraId="7DAE3A48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pct"/>
            <w:shd w:val="clear" w:color="auto" w:fill="auto"/>
            <w:hideMark/>
          </w:tcPr>
          <w:p w14:paraId="1FFEDE62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01" w:type="pct"/>
            <w:gridSpan w:val="2"/>
            <w:shd w:val="clear" w:color="auto" w:fill="auto"/>
            <w:hideMark/>
          </w:tcPr>
          <w:p w14:paraId="0FA623C1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633816" w:rsidRPr="00B85F44" w14:paraId="5D1E9140" w14:textId="77777777" w:rsidTr="00463B63">
        <w:trPr>
          <w:trHeight w:val="20"/>
        </w:trPr>
        <w:tc>
          <w:tcPr>
            <w:tcW w:w="5000" w:type="pct"/>
            <w:gridSpan w:val="10"/>
            <w:shd w:val="clear" w:color="auto" w:fill="auto"/>
            <w:hideMark/>
          </w:tcPr>
          <w:p w14:paraId="37BCB2A7" w14:textId="77777777" w:rsidR="00633816" w:rsidRPr="00B85F44" w:rsidRDefault="00633816" w:rsidP="00D27B4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5377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463B63" w:rsidRPr="00B85F44" w14:paraId="10C87020" w14:textId="77777777" w:rsidTr="00463B63">
        <w:trPr>
          <w:trHeight w:val="20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14:paraId="78B72342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80" w:type="pct"/>
            <w:vMerge w:val="restart"/>
            <w:shd w:val="clear" w:color="auto" w:fill="auto"/>
            <w:hideMark/>
          </w:tcPr>
          <w:p w14:paraId="24D0811B" w14:textId="77777777" w:rsidR="00463B63" w:rsidRPr="00B85F44" w:rsidRDefault="00463B63" w:rsidP="00DF52D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3816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физические лица, заинтересованные в получении </w:t>
            </w:r>
            <w:r w:rsidR="00DF52D7" w:rsidRPr="00DF52D7">
              <w:rPr>
                <w:rFonts w:ascii="Times New Roman" w:hAnsi="Times New Roman"/>
                <w:bCs/>
                <w:sz w:val="18"/>
                <w:szCs w:val="18"/>
              </w:rPr>
      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 нестационарных сооружений</w:t>
            </w:r>
          </w:p>
        </w:tc>
        <w:tc>
          <w:tcPr>
            <w:tcW w:w="591" w:type="pct"/>
            <w:shd w:val="clear" w:color="auto" w:fill="auto"/>
            <w:hideMark/>
          </w:tcPr>
          <w:p w14:paraId="6DF5B276" w14:textId="77777777" w:rsidR="00463B63" w:rsidRPr="00E067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14:paraId="05CC47EA" w14:textId="77777777" w:rsidR="00463B63" w:rsidRPr="00E067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1342" w:type="pct"/>
            <w:shd w:val="clear" w:color="auto" w:fill="auto"/>
            <w:hideMark/>
          </w:tcPr>
          <w:p w14:paraId="08EF96FB" w14:textId="77777777" w:rsidR="00463B63" w:rsidRPr="00E067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6A7FCCC9" w14:textId="77777777" w:rsidR="00463B63" w:rsidRPr="00E067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43E01E4D" w14:textId="77777777" w:rsidR="00463B63" w:rsidRPr="00E0674D" w:rsidRDefault="00463B63" w:rsidP="00D27B46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07F73D4D" w14:textId="77777777" w:rsidR="00463B63" w:rsidRPr="00E0674D" w:rsidRDefault="00463B63" w:rsidP="00D27B46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32F777D5" w14:textId="77777777" w:rsidR="00463B63" w:rsidRPr="00E0674D" w:rsidRDefault="00463B63" w:rsidP="00D27B46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5ABCFD72" w14:textId="77777777" w:rsidR="00463B63" w:rsidRPr="00E0674D" w:rsidRDefault="00463B63" w:rsidP="00D27B46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1F53DACE" w14:textId="77777777" w:rsidR="00463B63" w:rsidRPr="00E0674D" w:rsidRDefault="00463B63" w:rsidP="00D27B46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6EFDC2E3" w14:textId="77777777" w:rsidR="00463B63" w:rsidRPr="00E0674D" w:rsidRDefault="00463B63" w:rsidP="00D27B46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182A6532" w14:textId="77777777" w:rsidR="00463B63" w:rsidRPr="00E0674D" w:rsidRDefault="00463B63" w:rsidP="00D27B46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2D78E3D7" w14:textId="77777777" w:rsidR="00463B63" w:rsidRPr="00E0674D" w:rsidRDefault="00463B63" w:rsidP="00D27B46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11C97D2F" w14:textId="77777777" w:rsidR="00463B63" w:rsidRPr="00E0674D" w:rsidRDefault="00463B63" w:rsidP="00D27B46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79D431E3" w14:textId="77777777" w:rsidR="00463B63" w:rsidRPr="00E0674D" w:rsidRDefault="00463B63" w:rsidP="00D27B46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14:paraId="5C8ACC0C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576" w:type="pct"/>
            <w:vMerge w:val="restart"/>
            <w:shd w:val="clear" w:color="auto" w:fill="auto"/>
            <w:hideMark/>
          </w:tcPr>
          <w:p w14:paraId="53C2C87E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23" w:type="pct"/>
            <w:vMerge w:val="restart"/>
            <w:shd w:val="clear" w:color="auto" w:fill="auto"/>
            <w:hideMark/>
          </w:tcPr>
          <w:p w14:paraId="72926555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601" w:type="pct"/>
            <w:gridSpan w:val="2"/>
            <w:vMerge w:val="restart"/>
            <w:shd w:val="clear" w:color="auto" w:fill="auto"/>
            <w:hideMark/>
          </w:tcPr>
          <w:p w14:paraId="75466CBB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14:paraId="29C62FB5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14:paraId="3320EA47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463B63" w:rsidRPr="00B85F44" w14:paraId="29DA615D" w14:textId="77777777" w:rsidTr="00463B63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14:paraId="7482364A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14:paraId="4269BDB4" w14:textId="77777777" w:rsidR="00463B63" w:rsidRPr="00633816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14:paraId="6D9F6FF0" w14:textId="77777777" w:rsidR="00463B63" w:rsidRPr="004735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Временное удостоверение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личности гражданина Российской Федерации</w:t>
            </w:r>
          </w:p>
        </w:tc>
        <w:tc>
          <w:tcPr>
            <w:tcW w:w="1342" w:type="pct"/>
            <w:shd w:val="clear" w:color="auto" w:fill="auto"/>
            <w:hideMark/>
          </w:tcPr>
          <w:p w14:paraId="18964A51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документом ограниченного срока действия и должно содержать следующие сведения о гражданах:</w:t>
            </w:r>
          </w:p>
          <w:p w14:paraId="58ADD047" w14:textId="77777777" w:rsidR="00463B63" w:rsidRPr="0047354D" w:rsidRDefault="00463B63" w:rsidP="00D27B46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1F1C1F3E" w14:textId="77777777" w:rsidR="00463B63" w:rsidRPr="0047354D" w:rsidRDefault="00463B63" w:rsidP="00D27B46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14E75323" w14:textId="77777777" w:rsidR="00463B63" w:rsidRPr="0047354D" w:rsidRDefault="00463B63" w:rsidP="00D27B46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527" w:type="pct"/>
            <w:vMerge/>
            <w:shd w:val="clear" w:color="auto" w:fill="auto"/>
            <w:hideMark/>
          </w:tcPr>
          <w:p w14:paraId="096D0F61" w14:textId="77777777" w:rsidR="00463B63" w:rsidRPr="00B85F44" w:rsidRDefault="00463B63" w:rsidP="00463B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hideMark/>
          </w:tcPr>
          <w:p w14:paraId="37F3AF6A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14:paraId="1A9D51AC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  <w:hideMark/>
          </w:tcPr>
          <w:p w14:paraId="2052F6FF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63B63" w:rsidRPr="00B85F44" w14:paraId="4DA28389" w14:textId="77777777" w:rsidTr="00463B63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14:paraId="39D606A0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14:paraId="62C8F9CC" w14:textId="77777777" w:rsidR="00463B63" w:rsidRPr="00633816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14:paraId="5323E07F" w14:textId="77777777" w:rsidR="00463B63" w:rsidRPr="004735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342" w:type="pct"/>
            <w:shd w:val="clear" w:color="auto" w:fill="auto"/>
            <w:hideMark/>
          </w:tcPr>
          <w:p w14:paraId="22685CBA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18BA1753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361D9721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14:paraId="283BADDF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148A1889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10DBEF0D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14:paraId="606E90CD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14:paraId="0CB5E277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38BDA87A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5EF52177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7D11C791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2E21F0C0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671DBEF4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527" w:type="pct"/>
            <w:vMerge/>
            <w:shd w:val="clear" w:color="auto" w:fill="auto"/>
            <w:hideMark/>
          </w:tcPr>
          <w:p w14:paraId="7B33823C" w14:textId="77777777" w:rsidR="00463B63" w:rsidRPr="00B85F44" w:rsidRDefault="00463B63" w:rsidP="00463B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hideMark/>
          </w:tcPr>
          <w:p w14:paraId="021831B6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14:paraId="7537B49B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  <w:hideMark/>
          </w:tcPr>
          <w:p w14:paraId="7518A5EE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63B63" w:rsidRPr="00B85F44" w14:paraId="77E6AA22" w14:textId="77777777" w:rsidTr="00463B63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14:paraId="6E9D0425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14:paraId="18B4F66E" w14:textId="77777777" w:rsidR="00463B63" w:rsidRPr="00633816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14:paraId="715E9E85" w14:textId="77777777" w:rsidR="00463B63" w:rsidRPr="004735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постоянно проживающих за границей.</w:t>
            </w:r>
          </w:p>
        </w:tc>
        <w:tc>
          <w:tcPr>
            <w:tcW w:w="1342" w:type="pct"/>
            <w:shd w:val="clear" w:color="auto" w:fill="auto"/>
            <w:hideMark/>
          </w:tcPr>
          <w:p w14:paraId="55F435DF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учета - соответствующими органами регистрационного учета.</w:t>
            </w:r>
          </w:p>
        </w:tc>
        <w:tc>
          <w:tcPr>
            <w:tcW w:w="527" w:type="pct"/>
            <w:vMerge/>
            <w:shd w:val="clear" w:color="auto" w:fill="auto"/>
            <w:hideMark/>
          </w:tcPr>
          <w:p w14:paraId="14C39909" w14:textId="77777777" w:rsidR="00463B63" w:rsidRPr="00B85F44" w:rsidRDefault="00463B63" w:rsidP="00463B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hideMark/>
          </w:tcPr>
          <w:p w14:paraId="2ED2ACC3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14:paraId="633A7B0C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  <w:hideMark/>
          </w:tcPr>
          <w:p w14:paraId="558F5CC4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63B63" w:rsidRPr="00B85F44" w14:paraId="093C871E" w14:textId="77777777" w:rsidTr="00463B63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14:paraId="6719DFDF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14:paraId="66AE6239" w14:textId="77777777" w:rsidR="00463B63" w:rsidRPr="00633816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14:paraId="4AFB1A58" w14:textId="77777777" w:rsidR="00463B63" w:rsidRPr="004735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1342" w:type="pct"/>
            <w:shd w:val="clear" w:color="auto" w:fill="auto"/>
            <w:hideMark/>
          </w:tcPr>
          <w:p w14:paraId="1E2E828E" w14:textId="249804F1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5915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</w:t>
            </w:r>
          </w:p>
        </w:tc>
        <w:tc>
          <w:tcPr>
            <w:tcW w:w="527" w:type="pct"/>
            <w:vMerge/>
            <w:shd w:val="clear" w:color="auto" w:fill="auto"/>
            <w:hideMark/>
          </w:tcPr>
          <w:p w14:paraId="79533A3B" w14:textId="77777777" w:rsidR="00463B63" w:rsidRPr="00B85F44" w:rsidRDefault="00463B63" w:rsidP="00463B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hideMark/>
          </w:tcPr>
          <w:p w14:paraId="08EDCF91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14:paraId="264090F8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  <w:hideMark/>
          </w:tcPr>
          <w:p w14:paraId="160642C7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63B63" w:rsidRPr="00B85F44" w14:paraId="107130E8" w14:textId="77777777" w:rsidTr="00463B63">
        <w:trPr>
          <w:trHeight w:val="2548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14:paraId="72182D90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14:paraId="2498D8D6" w14:textId="77777777" w:rsidR="00463B63" w:rsidRPr="00633816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14:paraId="16C35666" w14:textId="77777777" w:rsidR="00463B63" w:rsidRPr="004735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342" w:type="pct"/>
            <w:shd w:val="clear" w:color="auto" w:fill="auto"/>
            <w:hideMark/>
          </w:tcPr>
          <w:p w14:paraId="5ED6338F" w14:textId="77777777" w:rsidR="00463B63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5A84F11B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к) отметки о постановке владельца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527" w:type="pct"/>
            <w:vMerge/>
            <w:shd w:val="clear" w:color="auto" w:fill="auto"/>
            <w:hideMark/>
          </w:tcPr>
          <w:p w14:paraId="392271D3" w14:textId="77777777" w:rsidR="00463B63" w:rsidRPr="00B85F44" w:rsidRDefault="00463B63" w:rsidP="00463B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hideMark/>
          </w:tcPr>
          <w:p w14:paraId="79757D65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14:paraId="2B58926A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  <w:hideMark/>
          </w:tcPr>
          <w:p w14:paraId="7FF5B6C2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63B63" w:rsidRPr="00B85F44" w14:paraId="0DCA8F5F" w14:textId="77777777" w:rsidTr="00463B63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14:paraId="616DF4A5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14:paraId="524F38E7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14:paraId="4446E363" w14:textId="77777777" w:rsidR="00463B63" w:rsidRPr="004735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342" w:type="pct"/>
            <w:shd w:val="clear" w:color="auto" w:fill="auto"/>
            <w:hideMark/>
          </w:tcPr>
          <w:p w14:paraId="6E8E3543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миграции.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 </w:t>
            </w:r>
          </w:p>
        </w:tc>
        <w:tc>
          <w:tcPr>
            <w:tcW w:w="527" w:type="pct"/>
            <w:vMerge/>
            <w:shd w:val="clear" w:color="auto" w:fill="auto"/>
            <w:hideMark/>
          </w:tcPr>
          <w:p w14:paraId="609E458C" w14:textId="77777777" w:rsidR="00463B63" w:rsidRPr="00B85F44" w:rsidRDefault="00463B63" w:rsidP="00463B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hideMark/>
          </w:tcPr>
          <w:p w14:paraId="32DEEF97" w14:textId="77777777" w:rsidR="00463B63" w:rsidRPr="00B85F44" w:rsidRDefault="00463B63" w:rsidP="00463B6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shd w:val="clear" w:color="auto" w:fill="auto"/>
            <w:hideMark/>
          </w:tcPr>
          <w:p w14:paraId="2D9A44A1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01" w:type="pct"/>
            <w:gridSpan w:val="2"/>
            <w:vMerge w:val="restart"/>
            <w:shd w:val="clear" w:color="auto" w:fill="auto"/>
            <w:hideMark/>
          </w:tcPr>
          <w:p w14:paraId="1247A6FD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61DDEADC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1987E78B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463B63" w:rsidRPr="00B85F44" w14:paraId="5CCB535D" w14:textId="77777777" w:rsidTr="00463B63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14:paraId="2EEAFB1E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14:paraId="07B06BF1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14:paraId="1629BF51" w14:textId="77777777" w:rsidR="00463B63" w:rsidRPr="004735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1342" w:type="pct"/>
            <w:shd w:val="clear" w:color="auto" w:fill="auto"/>
            <w:hideMark/>
          </w:tcPr>
          <w:p w14:paraId="5A9D33D5" w14:textId="77024BC4" w:rsidR="00463B63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жительство,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Обложка бланка, синего цвета, изготавливается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 износостойкого материала. а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5BDA4F10" w14:textId="77777777" w:rsidR="00463B63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14:paraId="61180D19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527" w:type="pct"/>
            <w:vMerge/>
            <w:shd w:val="clear" w:color="auto" w:fill="auto"/>
            <w:hideMark/>
          </w:tcPr>
          <w:p w14:paraId="72BB74AF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hideMark/>
          </w:tcPr>
          <w:p w14:paraId="1C786067" w14:textId="77777777" w:rsidR="00463B63" w:rsidRPr="00B85F44" w:rsidRDefault="00463B63" w:rsidP="00D27B4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14:paraId="51170896" w14:textId="77777777" w:rsidR="00463B63" w:rsidRPr="008902CA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  <w:hideMark/>
          </w:tcPr>
          <w:p w14:paraId="7BB15308" w14:textId="77777777" w:rsidR="00463B63" w:rsidRPr="008902CA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463B63" w:rsidRPr="00B85F44" w14:paraId="1BB36FDA" w14:textId="77777777" w:rsidTr="00463B63">
        <w:trPr>
          <w:trHeight w:val="20"/>
        </w:trPr>
        <w:tc>
          <w:tcPr>
            <w:tcW w:w="160" w:type="pct"/>
            <w:gridSpan w:val="2"/>
            <w:vMerge w:val="restart"/>
            <w:shd w:val="clear" w:color="auto" w:fill="auto"/>
          </w:tcPr>
          <w:p w14:paraId="7F4A018E" w14:textId="77777777" w:rsidR="00463B63" w:rsidRPr="008902CA" w:rsidRDefault="00463B63" w:rsidP="00463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580" w:type="pct"/>
            <w:vMerge w:val="restart"/>
            <w:shd w:val="clear" w:color="auto" w:fill="auto"/>
          </w:tcPr>
          <w:p w14:paraId="552A9E91" w14:textId="77777777" w:rsidR="00463B63" w:rsidRPr="008902CA" w:rsidRDefault="00463B63" w:rsidP="00DF52D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3816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юридические лица, заинтересованные в получении </w:t>
            </w:r>
            <w:r w:rsidR="00DF52D7" w:rsidRPr="00DF52D7">
              <w:rPr>
                <w:rFonts w:ascii="Times New Roman" w:hAnsi="Times New Roman"/>
                <w:bCs/>
                <w:sz w:val="18"/>
                <w:szCs w:val="18"/>
              </w:rPr>
      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 нестационарных сооружений</w:t>
            </w:r>
          </w:p>
        </w:tc>
        <w:tc>
          <w:tcPr>
            <w:tcW w:w="591" w:type="pct"/>
            <w:vMerge w:val="restart"/>
            <w:shd w:val="clear" w:color="auto" w:fill="auto"/>
          </w:tcPr>
          <w:p w14:paraId="5F1215CA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1342" w:type="pct"/>
            <w:vMerge w:val="restart"/>
            <w:shd w:val="clear" w:color="auto" w:fill="auto"/>
          </w:tcPr>
          <w:p w14:paraId="53DABC8D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527" w:type="pct"/>
            <w:vMerge w:val="restart"/>
            <w:shd w:val="clear" w:color="auto" w:fill="auto"/>
          </w:tcPr>
          <w:p w14:paraId="098042B8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188C49FD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23" w:type="pct"/>
            <w:shd w:val="clear" w:color="auto" w:fill="auto"/>
          </w:tcPr>
          <w:p w14:paraId="58FF2AC7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01" w:type="pct"/>
            <w:gridSpan w:val="2"/>
            <w:shd w:val="clear" w:color="auto" w:fill="auto"/>
          </w:tcPr>
          <w:p w14:paraId="5018F327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6834F75B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5302563E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463B63" w:rsidRPr="00B85F44" w14:paraId="226759A9" w14:textId="77777777" w:rsidTr="00463B63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</w:tcPr>
          <w:p w14:paraId="4DD6C42E" w14:textId="77777777" w:rsidR="00463B63" w:rsidRPr="008902CA" w:rsidRDefault="00463B63" w:rsidP="00463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14:paraId="4330E536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45D633EA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342" w:type="pct"/>
            <w:vMerge/>
            <w:shd w:val="clear" w:color="auto" w:fill="auto"/>
          </w:tcPr>
          <w:p w14:paraId="4592760B" w14:textId="77777777" w:rsidR="00463B63" w:rsidRPr="00E9691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1EC75C44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612B4F21" w14:textId="77777777" w:rsidR="00463B63" w:rsidRPr="006C2620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55878831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01" w:type="pct"/>
            <w:gridSpan w:val="2"/>
            <w:shd w:val="clear" w:color="auto" w:fill="auto"/>
          </w:tcPr>
          <w:p w14:paraId="4B80AC85" w14:textId="77777777" w:rsidR="00463B63" w:rsidRPr="008902CA" w:rsidRDefault="00463B63" w:rsidP="00463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Оригинал или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копию документа, заверенный печатью и подписью руководителя юридического лица</w:t>
            </w:r>
          </w:p>
        </w:tc>
      </w:tr>
    </w:tbl>
    <w:p w14:paraId="71E77F15" w14:textId="77777777"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p w14:paraId="59034EE6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Cs w:val="18"/>
        </w:rPr>
      </w:pPr>
      <w:r w:rsidRPr="00B85F44">
        <w:rPr>
          <w:rFonts w:ascii="Times New Roman" w:hAnsi="Times New Roman"/>
          <w:b/>
          <w:color w:val="000000"/>
          <w:szCs w:val="18"/>
        </w:rPr>
        <w:lastRenderedPageBreak/>
        <w:t xml:space="preserve">Раздел 4. «Документы, предоставляемые заявителем </w:t>
      </w:r>
      <w:r w:rsidRPr="00B85F44">
        <w:rPr>
          <w:rFonts w:ascii="Times New Roman" w:hAnsi="Times New Roman"/>
          <w:b/>
          <w:szCs w:val="18"/>
        </w:rPr>
        <w:t>для получения «</w:t>
      </w:r>
      <w:proofErr w:type="spellStart"/>
      <w:r w:rsidRPr="00B85F44">
        <w:rPr>
          <w:rFonts w:ascii="Times New Roman" w:hAnsi="Times New Roman"/>
          <w:b/>
          <w:color w:val="000000"/>
          <w:szCs w:val="18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Cs w:val="18"/>
        </w:rPr>
        <w:t>»</w:t>
      </w:r>
    </w:p>
    <w:p w14:paraId="6EF6BA93" w14:textId="77777777"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2199"/>
        <w:gridCol w:w="2478"/>
        <w:gridCol w:w="1701"/>
        <w:gridCol w:w="2694"/>
        <w:gridCol w:w="1452"/>
        <w:gridCol w:w="2091"/>
      </w:tblGrid>
      <w:tr w:rsidR="00A51CA7" w:rsidRPr="00B85F44" w14:paraId="7BFA9C48" w14:textId="77777777" w:rsidTr="001E360C">
        <w:trPr>
          <w:trHeight w:val="20"/>
        </w:trPr>
        <w:tc>
          <w:tcPr>
            <w:tcW w:w="582" w:type="dxa"/>
            <w:shd w:val="clear" w:color="000000" w:fill="CCFFCC"/>
            <w:hideMark/>
          </w:tcPr>
          <w:p w14:paraId="0A607E42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shd w:val="clear" w:color="000000" w:fill="CCFFCC"/>
          </w:tcPr>
          <w:p w14:paraId="32D87056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2199" w:type="dxa"/>
            <w:shd w:val="clear" w:color="000000" w:fill="CCFFCC"/>
          </w:tcPr>
          <w:p w14:paraId="345A5C39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478" w:type="dxa"/>
            <w:shd w:val="clear" w:color="000000" w:fill="CCFFCC"/>
            <w:hideMark/>
          </w:tcPr>
          <w:p w14:paraId="0990CD67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shd w:val="clear" w:color="000000" w:fill="CCFFCC"/>
            <w:hideMark/>
          </w:tcPr>
          <w:p w14:paraId="1324A1F7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694" w:type="dxa"/>
            <w:shd w:val="clear" w:color="000000" w:fill="CCFFCC"/>
            <w:hideMark/>
          </w:tcPr>
          <w:p w14:paraId="7F664762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452" w:type="dxa"/>
            <w:shd w:val="clear" w:color="000000" w:fill="CCFFCC"/>
            <w:hideMark/>
          </w:tcPr>
          <w:p w14:paraId="11CD85D2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2091" w:type="dxa"/>
            <w:shd w:val="clear" w:color="000000" w:fill="CCFFCC"/>
            <w:hideMark/>
          </w:tcPr>
          <w:p w14:paraId="14938FA6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85F44" w14:paraId="65236E1A" w14:textId="77777777" w:rsidTr="001E360C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14:paraId="584A7336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32BE9A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4C6E793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7DAEACC5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26EE83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D98F5A0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14:paraId="3013D364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14:paraId="03A17C1F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D60F40" w:rsidRPr="00B85F44" w14:paraId="1262E29B" w14:textId="77777777" w:rsidTr="00B6377C">
        <w:trPr>
          <w:trHeight w:val="260"/>
        </w:trPr>
        <w:tc>
          <w:tcPr>
            <w:tcW w:w="14757" w:type="dxa"/>
            <w:gridSpan w:val="8"/>
            <w:shd w:val="clear" w:color="auto" w:fill="auto"/>
            <w:hideMark/>
          </w:tcPr>
          <w:p w14:paraId="1B43C82B" w14:textId="77777777" w:rsidR="00D60F40" w:rsidRPr="00B85F44" w:rsidRDefault="00D60F40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5377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463B63" w:rsidRPr="00B85F44" w14:paraId="28A7073C" w14:textId="77777777" w:rsidTr="001E360C">
        <w:trPr>
          <w:trHeight w:val="20"/>
        </w:trPr>
        <w:tc>
          <w:tcPr>
            <w:tcW w:w="582" w:type="dxa"/>
            <w:shd w:val="clear" w:color="auto" w:fill="auto"/>
            <w:hideMark/>
          </w:tcPr>
          <w:p w14:paraId="769C04A2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14:paraId="5A6AC11F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2199" w:type="dxa"/>
            <w:shd w:val="clear" w:color="auto" w:fill="auto"/>
          </w:tcPr>
          <w:p w14:paraId="4C7FAF48" w14:textId="77777777" w:rsidR="00463B63" w:rsidRPr="00B85F44" w:rsidRDefault="00463B63" w:rsidP="00DF52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 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F52D7" w:rsidRPr="00DF52D7">
              <w:rPr>
                <w:rFonts w:ascii="Times New Roman" w:hAnsi="Times New Roman"/>
                <w:bCs/>
                <w:sz w:val="18"/>
                <w:szCs w:val="18"/>
              </w:rPr>
      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 нестационарных сооружений</w:t>
            </w:r>
          </w:p>
        </w:tc>
        <w:tc>
          <w:tcPr>
            <w:tcW w:w="2478" w:type="dxa"/>
            <w:shd w:val="clear" w:color="auto" w:fill="auto"/>
            <w:hideMark/>
          </w:tcPr>
          <w:p w14:paraId="59744202" w14:textId="77777777" w:rsidR="00463B63" w:rsidRPr="00B85F44" w:rsidRDefault="00463B6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оригинал</w:t>
            </w:r>
          </w:p>
          <w:p w14:paraId="5C15334C" w14:textId="77777777" w:rsidR="00463B63" w:rsidRPr="00B85F44" w:rsidRDefault="00463B6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345DCC04" w14:textId="77777777" w:rsidR="00463B63" w:rsidRPr="00B85F44" w:rsidRDefault="00463B6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14:paraId="0D689464" w14:textId="77777777" w:rsidR="00463B63" w:rsidRPr="00B85F44" w:rsidRDefault="00463B6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14:paraId="00117921" w14:textId="77777777" w:rsidR="00463B63" w:rsidRPr="00B85F44" w:rsidRDefault="00463B6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14:paraId="39608E54" w14:textId="77777777" w:rsidR="00463B63" w:rsidRPr="00B85F44" w:rsidRDefault="00463B6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4840EDDB" w14:textId="77777777" w:rsidR="00463B63" w:rsidRPr="00B85F44" w:rsidRDefault="00463B63" w:rsidP="0091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Должно содержать подпись заявителя, оттиск печати (для юридических лиц, для индивидуальных предпринимателей - при наличии печати).</w:t>
            </w:r>
          </w:p>
          <w:p w14:paraId="7DF1BAA7" w14:textId="77777777" w:rsidR="00463B63" w:rsidRPr="00B85F44" w:rsidRDefault="00463B63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разборчиво, наименование юридического лица - без сокращения, с указанием его места нахождения. Фамилия, имя, отчество физического лица (последнее - при наличии), адреса его места жительства, должны быть написаны полностью, обязательно указание контактных телефонов заявителя.</w:t>
            </w:r>
          </w:p>
        </w:tc>
        <w:tc>
          <w:tcPr>
            <w:tcW w:w="1452" w:type="dxa"/>
            <w:shd w:val="clear" w:color="auto" w:fill="auto"/>
            <w:hideMark/>
          </w:tcPr>
          <w:p w14:paraId="3D929F8A" w14:textId="77777777" w:rsidR="00463B63" w:rsidRPr="00FD652F" w:rsidRDefault="00463B63" w:rsidP="00365D2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 w:rsidR="00365D2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ение №</w:t>
            </w:r>
            <w:r w:rsidR="00DF52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1" w:type="dxa"/>
            <w:shd w:val="clear" w:color="auto" w:fill="auto"/>
            <w:hideMark/>
          </w:tcPr>
          <w:p w14:paraId="3CFF492D" w14:textId="77777777" w:rsidR="00463B63" w:rsidRPr="00115A6D" w:rsidRDefault="00365D22" w:rsidP="00B6377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15A6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63B63" w:rsidRPr="00B85F44" w14:paraId="01C4D598" w14:textId="77777777" w:rsidTr="00463B63">
        <w:trPr>
          <w:trHeight w:val="133"/>
        </w:trPr>
        <w:tc>
          <w:tcPr>
            <w:tcW w:w="582" w:type="dxa"/>
            <w:vMerge w:val="restart"/>
            <w:shd w:val="clear" w:color="auto" w:fill="auto"/>
            <w:hideMark/>
          </w:tcPr>
          <w:p w14:paraId="2ACD5201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1CFB599" w14:textId="77777777" w:rsidR="00463B63" w:rsidRPr="00B85F44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</w:t>
            </w:r>
            <w:r w:rsidRPr="00C677B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окумент, удостоверяющий личность </w:t>
            </w:r>
          </w:p>
          <w:p w14:paraId="38768221" w14:textId="77777777" w:rsidR="00463B63" w:rsidRPr="00B85F44" w:rsidRDefault="00463B63" w:rsidP="00C677B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356AF3C5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14:paraId="6316A6DA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14:paraId="770BF4AD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20B677E0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13219CED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0B8DEDB1" w14:textId="77777777" w:rsidR="00463B63" w:rsidRPr="00F67DFC" w:rsidRDefault="00463B63" w:rsidP="00463B63">
            <w:pPr>
              <w:pStyle w:val="a3"/>
              <w:numPr>
                <w:ilvl w:val="0"/>
                <w:numId w:val="45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14:paraId="5EE45E9D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2694" w:type="dxa"/>
            <w:shd w:val="clear" w:color="auto" w:fill="auto"/>
            <w:hideMark/>
          </w:tcPr>
          <w:p w14:paraId="7A0E9987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1D24D0D9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286CD19A" w14:textId="77777777" w:rsidR="00463B63" w:rsidRPr="0047354D" w:rsidRDefault="00463B63" w:rsidP="00463B63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жительства и снятии его с регистрационного учёта;</w:t>
            </w:r>
          </w:p>
          <w:p w14:paraId="71B1C055" w14:textId="77777777" w:rsidR="00463B63" w:rsidRPr="0047354D" w:rsidRDefault="00463B63" w:rsidP="00463B63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4B2C7058" w14:textId="77777777" w:rsidR="00463B63" w:rsidRPr="0047354D" w:rsidRDefault="00463B63" w:rsidP="00463B63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02DEB65D" w14:textId="77777777" w:rsidR="00463B63" w:rsidRPr="0047354D" w:rsidRDefault="00463B63" w:rsidP="00463B63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3506D1D2" w14:textId="77777777" w:rsidR="00463B63" w:rsidRPr="0047354D" w:rsidRDefault="00463B63" w:rsidP="00951ED0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61AC3C6E" w14:textId="77777777" w:rsidR="00463B63" w:rsidRPr="0047354D" w:rsidRDefault="00463B63" w:rsidP="00951ED0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27974252" w14:textId="77777777" w:rsidR="00463B63" w:rsidRPr="0047354D" w:rsidRDefault="00463B63" w:rsidP="00463B63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70D80F04" w14:textId="77777777" w:rsidR="00463B63" w:rsidRPr="0047354D" w:rsidRDefault="00463B63" w:rsidP="00463B63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2BC4F461" w14:textId="77777777" w:rsidR="00463B63" w:rsidRPr="0047354D" w:rsidRDefault="00463B63" w:rsidP="00463B63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3DE004AE" w14:textId="77777777" w:rsidR="00463B63" w:rsidRPr="0047354D" w:rsidRDefault="00463B63" w:rsidP="00951ED0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452" w:type="dxa"/>
            <w:vMerge w:val="restart"/>
            <w:shd w:val="clear" w:color="auto" w:fill="auto"/>
            <w:hideMark/>
          </w:tcPr>
          <w:p w14:paraId="56206013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  <w:p w14:paraId="3312A314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 w:val="restart"/>
            <w:shd w:val="clear" w:color="auto" w:fill="auto"/>
            <w:hideMark/>
          </w:tcPr>
          <w:p w14:paraId="6D06F880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14:paraId="3F783638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4E18876B" w14:textId="77777777" w:rsidTr="001E360C">
        <w:trPr>
          <w:trHeight w:val="128"/>
        </w:trPr>
        <w:tc>
          <w:tcPr>
            <w:tcW w:w="582" w:type="dxa"/>
            <w:vMerge/>
            <w:shd w:val="clear" w:color="auto" w:fill="auto"/>
            <w:hideMark/>
          </w:tcPr>
          <w:p w14:paraId="7742D420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9D0BA66" w14:textId="77777777" w:rsidR="00463B63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378BC5AE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14:paraId="082B69E6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48A4D30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для утративших паспорт граждан, а также для граждан, в отношении которых до выдачи паспорта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проводится дополнительная проверка</w:t>
            </w:r>
          </w:p>
        </w:tc>
        <w:tc>
          <w:tcPr>
            <w:tcW w:w="2694" w:type="dxa"/>
            <w:shd w:val="clear" w:color="auto" w:fill="auto"/>
            <w:hideMark/>
          </w:tcPr>
          <w:p w14:paraId="48BFD97E" w14:textId="2E21A394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Временное удостоверение личности гражданина Российской Федерации (форма №2П) является документом ограниченного срока действия и должно содержать следующие сведения 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гражданах:</w:t>
            </w:r>
          </w:p>
          <w:p w14:paraId="03079350" w14:textId="77777777" w:rsidR="00463B63" w:rsidRPr="0047354D" w:rsidRDefault="00463B63" w:rsidP="00463B63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54AB240D" w14:textId="77777777" w:rsidR="00463B63" w:rsidRPr="0047354D" w:rsidRDefault="00463B63" w:rsidP="00463B63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4492E536" w14:textId="77777777" w:rsidR="00463B63" w:rsidRPr="0047354D" w:rsidRDefault="00463B63" w:rsidP="00463B63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527014F8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30E14B75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625E3477" w14:textId="77777777" w:rsidTr="001E360C">
        <w:trPr>
          <w:trHeight w:val="128"/>
        </w:trPr>
        <w:tc>
          <w:tcPr>
            <w:tcW w:w="582" w:type="dxa"/>
            <w:vMerge/>
            <w:shd w:val="clear" w:color="auto" w:fill="auto"/>
            <w:hideMark/>
          </w:tcPr>
          <w:p w14:paraId="1E0FEB64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3C614CC" w14:textId="77777777" w:rsidR="00463B63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4118BC29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478" w:type="dxa"/>
            <w:shd w:val="clear" w:color="auto" w:fill="auto"/>
            <w:hideMark/>
          </w:tcPr>
          <w:p w14:paraId="6CF759DE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83F85D8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67FE9465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2C8FDA3B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25B3E6B9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14:paraId="01A70028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7EBDB3CD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4EA7C54C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14:paraId="1548C35D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14:paraId="237B7697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52815459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468DBDD6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46B89CF9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336ADB51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256C8A9E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500EA138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5C4BC8AB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54DE3C8A" w14:textId="77777777" w:rsidTr="001E360C">
        <w:trPr>
          <w:trHeight w:val="128"/>
        </w:trPr>
        <w:tc>
          <w:tcPr>
            <w:tcW w:w="582" w:type="dxa"/>
            <w:vMerge/>
            <w:shd w:val="clear" w:color="auto" w:fill="auto"/>
            <w:hideMark/>
          </w:tcPr>
          <w:p w14:paraId="530FAC18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B4A0005" w14:textId="77777777" w:rsidR="00463B63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00EF777E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478" w:type="dxa"/>
            <w:shd w:val="clear" w:color="auto" w:fill="auto"/>
            <w:hideMark/>
          </w:tcPr>
          <w:p w14:paraId="7DC7CEAC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5509BA3" w14:textId="77777777" w:rsidR="00463B63" w:rsidRDefault="00463B63" w:rsidP="00951ED0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306FAB09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4701449F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16B26520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35649872" w14:textId="77777777" w:rsidTr="001E360C">
        <w:trPr>
          <w:trHeight w:val="128"/>
        </w:trPr>
        <w:tc>
          <w:tcPr>
            <w:tcW w:w="582" w:type="dxa"/>
            <w:vMerge/>
            <w:shd w:val="clear" w:color="auto" w:fill="auto"/>
            <w:hideMark/>
          </w:tcPr>
          <w:p w14:paraId="6CC551A6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8DA2D23" w14:textId="77777777" w:rsidR="00463B63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15027DD8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478" w:type="dxa"/>
            <w:shd w:val="clear" w:color="auto" w:fill="auto"/>
            <w:hideMark/>
          </w:tcPr>
          <w:p w14:paraId="1BA2910D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6A3616F" w14:textId="77777777" w:rsidR="00463B63" w:rsidRDefault="00463B63" w:rsidP="00951ED0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04DDC4A2" w14:textId="5B8D248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5915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4ACD1E24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3A0A3A1F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3DDAFC2E" w14:textId="77777777" w:rsidTr="001E360C">
        <w:trPr>
          <w:trHeight w:val="128"/>
        </w:trPr>
        <w:tc>
          <w:tcPr>
            <w:tcW w:w="582" w:type="dxa"/>
            <w:vMerge/>
            <w:shd w:val="clear" w:color="auto" w:fill="auto"/>
            <w:hideMark/>
          </w:tcPr>
          <w:p w14:paraId="6F391771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C453592" w14:textId="77777777" w:rsidR="00463B63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0625150F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478" w:type="dxa"/>
            <w:shd w:val="clear" w:color="auto" w:fill="auto"/>
            <w:hideMark/>
          </w:tcPr>
          <w:p w14:paraId="57A58D08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52048AC" w14:textId="77777777" w:rsidR="00463B63" w:rsidRDefault="00463B63" w:rsidP="00951ED0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42909D04" w14:textId="77777777" w:rsidR="00463B63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40E47493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ж) наименование территориального органа Федеральной миграционной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службы, выдавшего удостоверение;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1759083E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4D9DE806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4CC3DB85" w14:textId="77777777" w:rsidTr="001E360C">
        <w:trPr>
          <w:trHeight w:val="128"/>
        </w:trPr>
        <w:tc>
          <w:tcPr>
            <w:tcW w:w="582" w:type="dxa"/>
            <w:vMerge/>
            <w:shd w:val="clear" w:color="auto" w:fill="auto"/>
            <w:hideMark/>
          </w:tcPr>
          <w:p w14:paraId="15094DED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0FF2F14" w14:textId="77777777" w:rsidR="00463B63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78BDCBA8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478" w:type="dxa"/>
            <w:shd w:val="clear" w:color="auto" w:fill="auto"/>
            <w:hideMark/>
          </w:tcPr>
          <w:p w14:paraId="243AF17B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44EC27F" w14:textId="77777777" w:rsidR="00463B63" w:rsidRDefault="00463B63" w:rsidP="00951ED0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5C882833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миграции.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 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6E7B10DB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024283B8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3E365C8A" w14:textId="77777777" w:rsidTr="001E360C">
        <w:trPr>
          <w:trHeight w:val="128"/>
        </w:trPr>
        <w:tc>
          <w:tcPr>
            <w:tcW w:w="582" w:type="dxa"/>
            <w:vMerge/>
            <w:shd w:val="clear" w:color="auto" w:fill="auto"/>
            <w:hideMark/>
          </w:tcPr>
          <w:p w14:paraId="10C96792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99705E3" w14:textId="77777777" w:rsidR="00463B63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51C991A2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478" w:type="dxa"/>
            <w:shd w:val="clear" w:color="auto" w:fill="auto"/>
            <w:hideMark/>
          </w:tcPr>
          <w:p w14:paraId="3CE4C839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FE1FA6A" w14:textId="77777777" w:rsidR="00463B63" w:rsidRDefault="00463B63" w:rsidP="00951ED0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0B5087D5" w14:textId="77777777" w:rsidR="00463B63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Обложка бланка, синего цвета, изготавливается из износостойкого материала. а обложке бланка в верхней части в 2 строки размещена надпись "Российская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2B77A942" w14:textId="77777777" w:rsidR="00463B63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14:paraId="28A50944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5E6149B2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55552341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2481FD32" w14:textId="77777777" w:rsidTr="001E360C">
        <w:trPr>
          <w:trHeight w:val="20"/>
        </w:trPr>
        <w:tc>
          <w:tcPr>
            <w:tcW w:w="582" w:type="dxa"/>
            <w:shd w:val="clear" w:color="auto" w:fill="auto"/>
            <w:hideMark/>
          </w:tcPr>
          <w:p w14:paraId="4688F180" w14:textId="77777777" w:rsidR="00463B63" w:rsidRPr="00CD024F" w:rsidRDefault="00463B63" w:rsidP="00DA3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  <w:shd w:val="clear" w:color="auto" w:fill="auto"/>
          </w:tcPr>
          <w:p w14:paraId="0EA58D66" w14:textId="77777777" w:rsidR="00463B63" w:rsidRPr="007B7BA4" w:rsidRDefault="00463B63" w:rsidP="00DA315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документы 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объект капитального строительства или земельный участок</w:t>
            </w:r>
          </w:p>
        </w:tc>
        <w:tc>
          <w:tcPr>
            <w:tcW w:w="2199" w:type="dxa"/>
            <w:shd w:val="clear" w:color="auto" w:fill="auto"/>
          </w:tcPr>
          <w:p w14:paraId="002E49FD" w14:textId="77777777" w:rsidR="00463B63" w:rsidRPr="007B7BA4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Правоустанавливающие документы на объект капитального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строительства или земельный участок, </w:t>
            </w:r>
          </w:p>
        </w:tc>
        <w:tc>
          <w:tcPr>
            <w:tcW w:w="2478" w:type="dxa"/>
            <w:shd w:val="clear" w:color="auto" w:fill="auto"/>
            <w:hideMark/>
          </w:tcPr>
          <w:p w14:paraId="0AD930C7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1 (оригинал или копия, заверенная в установленном порядке) </w:t>
            </w:r>
          </w:p>
          <w:p w14:paraId="4930E8CF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74601CFC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2644F1A0" w14:textId="77777777" w:rsidR="00463B63" w:rsidRPr="008902CA" w:rsidRDefault="00463B63" w:rsidP="00951ED0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14:paraId="3DF64730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14:paraId="2C15E1E4" w14:textId="77777777" w:rsidR="00463B63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Сведения отсутствуют </w:t>
            </w:r>
            <w:r w:rsidR="00463B63"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 Едином </w:t>
            </w:r>
            <w:r w:rsidR="00463B63"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государственном реестре </w:t>
            </w:r>
            <w:r w:rsidR="00463B6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2694" w:type="dxa"/>
            <w:shd w:val="clear" w:color="auto" w:fill="auto"/>
            <w:hideMark/>
          </w:tcPr>
          <w:p w14:paraId="5E87BF6B" w14:textId="77777777" w:rsidR="00463B63" w:rsidRPr="008902CA" w:rsidRDefault="00463B63" w:rsidP="00CD40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оригинал  документа или нотариально заверенная копия документа, подтверждающего </w:t>
            </w: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права заявителя </w:t>
            </w:r>
            <w:r w:rsidR="00CD407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="00CD4076"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1452" w:type="dxa"/>
            <w:shd w:val="clear" w:color="auto" w:fill="auto"/>
            <w:hideMark/>
          </w:tcPr>
          <w:p w14:paraId="18C752AD" w14:textId="77777777" w:rsidR="00463B63" w:rsidRPr="007B7BA4" w:rsidRDefault="00463B63" w:rsidP="00DA31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  <w:p w14:paraId="31BB726B" w14:textId="77777777" w:rsidR="00463B63" w:rsidRPr="007B7BA4" w:rsidRDefault="00463B63" w:rsidP="00DA31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auto"/>
            <w:hideMark/>
          </w:tcPr>
          <w:p w14:paraId="7F2135DA" w14:textId="77777777" w:rsidR="00463B63" w:rsidRPr="007B7BA4" w:rsidRDefault="00463B63" w:rsidP="00DA31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14:paraId="381BFB3C" w14:textId="77777777" w:rsidR="00463B63" w:rsidRPr="007B7BA4" w:rsidRDefault="00463B63" w:rsidP="00DA31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1D5C201E" w14:textId="77777777" w:rsidTr="00DA3159">
        <w:trPr>
          <w:trHeight w:val="20"/>
        </w:trPr>
        <w:tc>
          <w:tcPr>
            <w:tcW w:w="582" w:type="dxa"/>
            <w:shd w:val="clear" w:color="auto" w:fill="auto"/>
            <w:hideMark/>
          </w:tcPr>
          <w:p w14:paraId="29DB3D2F" w14:textId="77777777" w:rsidR="00463B63" w:rsidRDefault="00463B63" w:rsidP="00DA3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  <w:shd w:val="clear" w:color="auto" w:fill="auto"/>
          </w:tcPr>
          <w:p w14:paraId="5AC6FBA1" w14:textId="77777777" w:rsidR="00463B63" w:rsidRPr="007B7BA4" w:rsidRDefault="00463B63" w:rsidP="00E723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Эскизный проект строительства,</w:t>
            </w:r>
            <w:r w:rsidR="00E7235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или установки объекта</w:t>
            </w:r>
          </w:p>
        </w:tc>
        <w:tc>
          <w:tcPr>
            <w:tcW w:w="2199" w:type="dxa"/>
            <w:shd w:val="clear" w:color="auto" w:fill="auto"/>
          </w:tcPr>
          <w:p w14:paraId="1EB03B3D" w14:textId="77777777" w:rsidR="00463B63" w:rsidRPr="007B7BA4" w:rsidRDefault="00463B63" w:rsidP="00E723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Эскизный проект </w:t>
            </w:r>
          </w:p>
        </w:tc>
        <w:tc>
          <w:tcPr>
            <w:tcW w:w="2478" w:type="dxa"/>
            <w:shd w:val="clear" w:color="auto" w:fill="auto"/>
            <w:hideMark/>
          </w:tcPr>
          <w:p w14:paraId="69DD4E47" w14:textId="77777777" w:rsidR="00B6377C" w:rsidRPr="008902CA" w:rsidRDefault="00B6377C" w:rsidP="00B6377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14:paraId="6A10DFB1" w14:textId="77777777" w:rsidR="00B6377C" w:rsidRPr="008902CA" w:rsidRDefault="00B6377C" w:rsidP="00B6377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24628AB4" w14:textId="77777777" w:rsidR="00B6377C" w:rsidRPr="008902CA" w:rsidRDefault="00B6377C" w:rsidP="00B6377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736FE977" w14:textId="77777777" w:rsidR="00B6377C" w:rsidRPr="008902CA" w:rsidRDefault="00B6377C" w:rsidP="00B6377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14:paraId="275C5E69" w14:textId="77777777" w:rsidR="00463B63" w:rsidRPr="007B7BA4" w:rsidRDefault="00B6377C" w:rsidP="00B6377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  <w:r w:rsidRPr="007B7BA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14:paraId="1D9EB671" w14:textId="77777777" w:rsidR="00463B63" w:rsidRDefault="00B6377C" w:rsidP="00DA315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  <w:p w14:paraId="6CC9CDC9" w14:textId="77777777" w:rsidR="00B6377C" w:rsidRPr="007B7BA4" w:rsidRDefault="00B6377C" w:rsidP="00DA315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14E895D4" w14:textId="77777777" w:rsidR="00463B63" w:rsidRPr="007B7BA4" w:rsidRDefault="00B6377C" w:rsidP="00E7235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включающий сведения: о местах расположения существующих (при их наличии) и проектируемых объектов с описанием их характеристик; о площади застройки, </w:t>
            </w:r>
          </w:p>
        </w:tc>
        <w:tc>
          <w:tcPr>
            <w:tcW w:w="1452" w:type="dxa"/>
            <w:shd w:val="clear" w:color="auto" w:fill="auto"/>
            <w:hideMark/>
          </w:tcPr>
          <w:p w14:paraId="39C89898" w14:textId="77777777" w:rsidR="00463B63" w:rsidRPr="007B7BA4" w:rsidRDefault="00463B63" w:rsidP="00DA315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auto"/>
            <w:hideMark/>
          </w:tcPr>
          <w:p w14:paraId="5F92C9FF" w14:textId="77777777" w:rsidR="00463B63" w:rsidRPr="007B7BA4" w:rsidRDefault="00463B63" w:rsidP="00DA31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248E8A0" w14:textId="77777777"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2113822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B85F44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B85F44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B85F44">
        <w:rPr>
          <w:rFonts w:ascii="Times New Roman" w:hAnsi="Times New Roman"/>
          <w:b/>
          <w:color w:val="000000"/>
          <w:sz w:val="24"/>
          <w:szCs w:val="24"/>
        </w:rPr>
        <w:t>информационног</w:t>
      </w:r>
      <w:r w:rsidR="00C677B3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Pr="00B85F44">
        <w:rPr>
          <w:rFonts w:ascii="Times New Roman" w:hAnsi="Times New Roman"/>
          <w:b/>
          <w:color w:val="000000"/>
          <w:sz w:val="24"/>
          <w:szCs w:val="24"/>
        </w:rPr>
        <w:t>взаимодействия»</w:t>
      </w:r>
    </w:p>
    <w:p w14:paraId="19A373DA" w14:textId="77777777"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29"/>
        <w:gridCol w:w="1721"/>
        <w:gridCol w:w="1721"/>
        <w:gridCol w:w="1692"/>
        <w:gridCol w:w="15"/>
        <w:gridCol w:w="1280"/>
        <w:gridCol w:w="2106"/>
        <w:gridCol w:w="1419"/>
        <w:gridCol w:w="1635"/>
      </w:tblGrid>
      <w:tr w:rsidR="00B12B22" w:rsidRPr="00B85F44" w14:paraId="3B8257D3" w14:textId="77777777" w:rsidTr="002B3D0A">
        <w:trPr>
          <w:trHeight w:val="20"/>
        </w:trPr>
        <w:tc>
          <w:tcPr>
            <w:tcW w:w="564" w:type="pct"/>
            <w:shd w:val="clear" w:color="000000" w:fill="CCFFCC"/>
            <w:vAlign w:val="center"/>
          </w:tcPr>
          <w:p w14:paraId="2EA043A5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17" w:type="pct"/>
            <w:shd w:val="clear" w:color="000000" w:fill="CCFFCC"/>
            <w:vAlign w:val="center"/>
          </w:tcPr>
          <w:p w14:paraId="554FD56D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582" w:type="pct"/>
            <w:shd w:val="clear" w:color="000000" w:fill="CCFFCC"/>
            <w:vAlign w:val="center"/>
            <w:hideMark/>
          </w:tcPr>
          <w:p w14:paraId="72BB912F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82" w:type="pct"/>
            <w:shd w:val="clear" w:color="000000" w:fill="CCFFCC"/>
          </w:tcPr>
          <w:p w14:paraId="20BDA911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577" w:type="pct"/>
            <w:gridSpan w:val="2"/>
            <w:shd w:val="clear" w:color="000000" w:fill="CCFFCC"/>
            <w:vAlign w:val="center"/>
            <w:hideMark/>
          </w:tcPr>
          <w:p w14:paraId="270BC7B8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433" w:type="pct"/>
            <w:shd w:val="clear" w:color="000000" w:fill="CCFFCC"/>
            <w:vAlign w:val="center"/>
            <w:hideMark/>
          </w:tcPr>
          <w:p w14:paraId="09F9AFD2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SID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электронного сервиса</w:t>
            </w:r>
          </w:p>
        </w:tc>
        <w:tc>
          <w:tcPr>
            <w:tcW w:w="712" w:type="pct"/>
            <w:shd w:val="clear" w:color="000000" w:fill="CCFFCC"/>
            <w:vAlign w:val="center"/>
            <w:hideMark/>
          </w:tcPr>
          <w:p w14:paraId="4ADAB3D3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80" w:type="pct"/>
            <w:shd w:val="clear" w:color="000000" w:fill="CCFFCC"/>
            <w:vAlign w:val="center"/>
            <w:hideMark/>
          </w:tcPr>
          <w:p w14:paraId="433189C2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</w:t>
            </w:r>
            <w:r w:rsidR="00D70E4D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межведомственного запроса</w:t>
            </w:r>
          </w:p>
        </w:tc>
        <w:tc>
          <w:tcPr>
            <w:tcW w:w="553" w:type="pct"/>
            <w:shd w:val="clear" w:color="000000" w:fill="CCFFCC"/>
            <w:vAlign w:val="center"/>
            <w:hideMark/>
          </w:tcPr>
          <w:p w14:paraId="5E7EA4BA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B12B22" w:rsidRPr="00B85F44" w14:paraId="4CD744DD" w14:textId="77777777" w:rsidTr="002B3D0A">
        <w:trPr>
          <w:trHeight w:val="20"/>
        </w:trPr>
        <w:tc>
          <w:tcPr>
            <w:tcW w:w="564" w:type="pct"/>
            <w:shd w:val="clear" w:color="auto" w:fill="CCFFCC"/>
            <w:vAlign w:val="center"/>
          </w:tcPr>
          <w:p w14:paraId="127014D8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7" w:type="pct"/>
            <w:shd w:val="clear" w:color="auto" w:fill="CCFFCC"/>
            <w:vAlign w:val="center"/>
          </w:tcPr>
          <w:p w14:paraId="70DC581D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pct"/>
            <w:shd w:val="clear" w:color="auto" w:fill="CCFFCC"/>
            <w:vAlign w:val="center"/>
            <w:hideMark/>
          </w:tcPr>
          <w:p w14:paraId="502D52D6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pct"/>
            <w:shd w:val="clear" w:color="auto" w:fill="CCFFCC"/>
            <w:vAlign w:val="center"/>
          </w:tcPr>
          <w:p w14:paraId="75CFB0C8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7" w:type="pct"/>
            <w:gridSpan w:val="2"/>
            <w:shd w:val="clear" w:color="auto" w:fill="CCFFCC"/>
            <w:noWrap/>
            <w:vAlign w:val="center"/>
            <w:hideMark/>
          </w:tcPr>
          <w:p w14:paraId="3BBDEF14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pct"/>
            <w:shd w:val="clear" w:color="auto" w:fill="CCFFCC"/>
            <w:noWrap/>
            <w:vAlign w:val="center"/>
            <w:hideMark/>
          </w:tcPr>
          <w:p w14:paraId="0089A704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2" w:type="pct"/>
            <w:shd w:val="clear" w:color="auto" w:fill="CCFFCC"/>
            <w:noWrap/>
            <w:vAlign w:val="center"/>
            <w:hideMark/>
          </w:tcPr>
          <w:p w14:paraId="3BD8E246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" w:type="pct"/>
            <w:shd w:val="clear" w:color="auto" w:fill="CCFFCC"/>
            <w:vAlign w:val="center"/>
            <w:hideMark/>
          </w:tcPr>
          <w:p w14:paraId="0A6D7C83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3" w:type="pct"/>
            <w:shd w:val="clear" w:color="auto" w:fill="CCFFCC"/>
            <w:vAlign w:val="center"/>
            <w:hideMark/>
          </w:tcPr>
          <w:p w14:paraId="254E6DCE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D60F40" w:rsidRPr="00B85F44" w14:paraId="4A3AAB67" w14:textId="77777777" w:rsidTr="004930B2">
        <w:trPr>
          <w:trHeight w:val="20"/>
        </w:trPr>
        <w:tc>
          <w:tcPr>
            <w:tcW w:w="5000" w:type="pct"/>
            <w:gridSpan w:val="10"/>
          </w:tcPr>
          <w:p w14:paraId="7979A1A2" w14:textId="77777777" w:rsidR="00D60F40" w:rsidRPr="00B85F44" w:rsidRDefault="00D60F40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5377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B6377C" w:rsidRPr="00B85F44" w14:paraId="079A187A" w14:textId="77777777" w:rsidTr="00951ED0">
        <w:trPr>
          <w:trHeight w:val="20"/>
        </w:trPr>
        <w:tc>
          <w:tcPr>
            <w:tcW w:w="564" w:type="pct"/>
          </w:tcPr>
          <w:p w14:paraId="47CE6975" w14:textId="77777777" w:rsidR="00B6377C" w:rsidRPr="00B03004" w:rsidRDefault="00B6377C" w:rsidP="00B0300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vAlign w:val="center"/>
          </w:tcPr>
          <w:p w14:paraId="54B07B94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181C0F3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vAlign w:val="center"/>
          </w:tcPr>
          <w:p w14:paraId="39D3D822" w14:textId="77777777" w:rsidR="00B6377C" w:rsidRPr="008902CA" w:rsidRDefault="00B6377C" w:rsidP="00E7235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E72351">
              <w:rPr>
                <w:rFonts w:ascii="Times New Roman" w:hAnsi="Times New Roman"/>
                <w:color w:val="000000"/>
                <w:sz w:val="18"/>
                <w:szCs w:val="18"/>
              </w:rPr>
              <w:t>Романовского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0F17707D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14:paraId="1143209D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746D929" w14:textId="77777777" w:rsidR="00B6377C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5405E797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 w:rsidR="00F61AA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14:paraId="019262B4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 w:rsidR="00F61AA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14:paraId="67E13482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45A84402" w14:textId="77777777" w:rsidR="00B6377C" w:rsidRPr="00115A6D" w:rsidRDefault="00A50E38" w:rsidP="00951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15A6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14:paraId="6345CB6E" w14:textId="77777777" w:rsidR="00B6377C" w:rsidRPr="00115A6D" w:rsidRDefault="00A50E38" w:rsidP="00951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15A6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6377C" w:rsidRPr="00B85F44" w14:paraId="20372B44" w14:textId="77777777" w:rsidTr="00951ED0">
        <w:trPr>
          <w:trHeight w:val="20"/>
        </w:trPr>
        <w:tc>
          <w:tcPr>
            <w:tcW w:w="564" w:type="pct"/>
          </w:tcPr>
          <w:p w14:paraId="3DA9A7CF" w14:textId="77777777" w:rsidR="00B6377C" w:rsidRPr="00B03004" w:rsidRDefault="00B6377C" w:rsidP="00B0300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vAlign w:val="center"/>
          </w:tcPr>
          <w:p w14:paraId="30977F7A" w14:textId="77777777" w:rsidR="00B6377C" w:rsidRPr="008902CA" w:rsidRDefault="00B6377C" w:rsidP="00B6377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кадастровые паспорта 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F02258A" w14:textId="77777777" w:rsidR="00B6377C" w:rsidRPr="008902CA" w:rsidRDefault="00B6377C" w:rsidP="00B637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Кадастровый паспорт</w:t>
            </w:r>
          </w:p>
        </w:tc>
        <w:tc>
          <w:tcPr>
            <w:tcW w:w="582" w:type="pct"/>
            <w:vAlign w:val="center"/>
          </w:tcPr>
          <w:p w14:paraId="5066FE24" w14:textId="77777777" w:rsidR="00B6377C" w:rsidRPr="008902CA" w:rsidRDefault="00B6377C" w:rsidP="00E7235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E72351">
              <w:rPr>
                <w:rFonts w:ascii="Times New Roman" w:hAnsi="Times New Roman"/>
                <w:color w:val="000000"/>
                <w:sz w:val="18"/>
                <w:szCs w:val="18"/>
              </w:rPr>
              <w:t>Романовского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1A309135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14:paraId="543F67D5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F7F3E75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6F8BCD71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 w:rsidR="00F61AA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14:paraId="61555811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 w:rsidR="00F61AA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дней;</w:t>
            </w:r>
          </w:p>
          <w:p w14:paraId="2220734C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51F3EC65" w14:textId="77777777" w:rsidR="00B6377C" w:rsidRPr="00115A6D" w:rsidRDefault="00A50E38" w:rsidP="00951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15A6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14:paraId="15C0CAF7" w14:textId="77777777" w:rsidR="00B6377C" w:rsidRPr="00115A6D" w:rsidRDefault="00A50E38" w:rsidP="00951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15A6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14:paraId="7F8398C1" w14:textId="77777777"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6882822" w14:textId="77777777"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078A2A6" w14:textId="77777777"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F04B5B7" w14:textId="77777777" w:rsidR="002A5080" w:rsidRPr="00B85F44" w:rsidRDefault="002A5080" w:rsidP="009155A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2BBE72D" w14:textId="77777777"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DA07DF1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6. Результат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510C6329" w14:textId="77777777"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214" w:type="pct"/>
        <w:tblLayout w:type="fixed"/>
        <w:tblLook w:val="04A0" w:firstRow="1" w:lastRow="0" w:firstColumn="1" w:lastColumn="0" w:noHBand="0" w:noVBand="1"/>
      </w:tblPr>
      <w:tblGrid>
        <w:gridCol w:w="398"/>
        <w:gridCol w:w="2831"/>
        <w:gridCol w:w="3546"/>
        <w:gridCol w:w="1699"/>
        <w:gridCol w:w="1419"/>
        <w:gridCol w:w="1560"/>
        <w:gridCol w:w="2267"/>
        <w:gridCol w:w="848"/>
        <w:gridCol w:w="851"/>
      </w:tblGrid>
      <w:tr w:rsidR="009C086B" w:rsidRPr="00B85F44" w14:paraId="7C755317" w14:textId="77777777" w:rsidTr="00B6377C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3450937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A7F5D57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</w:t>
            </w:r>
            <w:r w:rsidR="009C086B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документы, являющиеся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32CD50F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документам, являющимся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9F65CFD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(положительный/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отрицательный)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B5A4D1F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являющимся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24D77BA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являющихся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0F6EFC3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C58F9D5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9C086B" w:rsidRPr="00B85F44" w14:paraId="5B0E53FD" w14:textId="77777777" w:rsidTr="00B6377C">
        <w:trPr>
          <w:trHeight w:val="20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C019D28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4F6CE7E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B5C6BC6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39F6705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53FE75B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F9B8545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C548187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0FA139B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4CEC2A8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9C086B" w:rsidRPr="00B85F44" w14:paraId="68EC8863" w14:textId="77777777" w:rsidTr="00B6377C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F5A7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D6A5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3CA8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9BCD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C5BD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BB53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4CEC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D79F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B917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</w:tr>
      <w:tr w:rsidR="00D60F40" w:rsidRPr="00B85F44" w14:paraId="0B9D9CA4" w14:textId="77777777" w:rsidTr="00F4469C">
        <w:trPr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206B" w14:textId="77777777" w:rsidR="00D60F40" w:rsidRPr="00B85F44" w:rsidRDefault="00D60F40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5377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B6377C" w:rsidRPr="00B85F44" w14:paraId="2CAE2364" w14:textId="77777777" w:rsidTr="00B6377C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E50B" w14:textId="77777777" w:rsidR="00B6377C" w:rsidRPr="00B85F44" w:rsidRDefault="00B6377C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91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A9F1" w14:textId="566FCB0F" w:rsidR="00B6377C" w:rsidRPr="00FA702B" w:rsidRDefault="00591501" w:rsidP="00FA702B">
            <w:pPr>
              <w:spacing w:after="0" w:line="240" w:lineRule="auto"/>
              <w:ind w:left="2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</w:t>
            </w:r>
            <w:r w:rsidR="00E7235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сование строительства или установка малых ар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  <w:r w:rsidR="00E7235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итектурных форм, элементов монументально-декоративного оформления, коммунально-бытового и технического оборудования,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E7235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некапитальных нестационарных сооружений</w:t>
            </w:r>
          </w:p>
        </w:tc>
        <w:tc>
          <w:tcPr>
            <w:tcW w:w="115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5F50" w14:textId="77777777" w:rsidR="000B14EF" w:rsidRDefault="000B14EF" w:rsidP="000B1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14:paraId="32A654F5" w14:textId="77777777" w:rsidR="00B6377C" w:rsidRPr="00FA702B" w:rsidRDefault="000B14EF" w:rsidP="000B14EF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0D20" w14:textId="77777777" w:rsidR="00B6377C" w:rsidRPr="0066660B" w:rsidRDefault="00B6377C" w:rsidP="006666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положительный 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6177" w14:textId="77777777" w:rsidR="00B6377C" w:rsidRPr="00115A6D" w:rsidRDefault="00A50E38" w:rsidP="00951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15A6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C7BA" w14:textId="77777777" w:rsidR="00B6377C" w:rsidRPr="00115A6D" w:rsidRDefault="00A50E38" w:rsidP="00951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15A6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1EF0" w14:textId="77777777" w:rsidR="009052BA" w:rsidRPr="00B85F44" w:rsidRDefault="009052BA" w:rsidP="009052B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0307940A" w14:textId="77777777" w:rsidR="009052BA" w:rsidRPr="00B85F44" w:rsidRDefault="009052BA" w:rsidP="009052B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54C6F59C" w14:textId="77777777" w:rsidR="00B6377C" w:rsidRPr="00B85F44" w:rsidRDefault="009052BA" w:rsidP="009052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416E" w14:textId="77777777" w:rsidR="00B6377C" w:rsidRPr="003C7065" w:rsidRDefault="00B6377C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0F0D" w14:textId="77777777" w:rsidR="00B6377C" w:rsidRPr="002A78D6" w:rsidRDefault="00CD407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B6377C"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B6377C" w:rsidRPr="00B85F44" w14:paraId="16BC59D6" w14:textId="77777777" w:rsidTr="00B6377C">
        <w:trPr>
          <w:trHeight w:val="2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799D" w14:textId="77777777" w:rsidR="00B6377C" w:rsidRPr="00B85F44" w:rsidRDefault="00B6377C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3E0C" w14:textId="2B3A1B46" w:rsidR="00B6377C" w:rsidRPr="00FA702B" w:rsidRDefault="00EC63D3" w:rsidP="00FA70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E72351">
              <w:rPr>
                <w:rFonts w:ascii="Times New Roman" w:hAnsi="Times New Roman"/>
                <w:sz w:val="18"/>
                <w:szCs w:val="18"/>
              </w:rPr>
              <w:t>тказ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о 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</w:t>
            </w:r>
            <w:r w:rsidR="00E7235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сование строительства или установка малых ар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  <w:r w:rsidR="00E7235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итектурных форм, элементов монументально-декоративного оформления, коммунально-бытового и технического оборудования,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E7235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некапитальных нестационарных сооружений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2D2D" w14:textId="77777777" w:rsidR="000B14EF" w:rsidRDefault="000B14EF" w:rsidP="000B1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14:paraId="33ECD085" w14:textId="77777777" w:rsidR="00B6377C" w:rsidRPr="00FA702B" w:rsidRDefault="000B14EF" w:rsidP="000B14EF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487F" w14:textId="77777777" w:rsidR="00B6377C" w:rsidRPr="0066660B" w:rsidRDefault="00B6377C" w:rsidP="006666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033C" w14:textId="77777777" w:rsidR="00B6377C" w:rsidRPr="00115A6D" w:rsidRDefault="00A50E38" w:rsidP="00951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15A6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D921" w14:textId="77777777" w:rsidR="00B6377C" w:rsidRPr="00115A6D" w:rsidRDefault="00A50E38" w:rsidP="00951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15A6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BA01" w14:textId="77777777" w:rsidR="009052BA" w:rsidRPr="00B85F44" w:rsidRDefault="009052BA" w:rsidP="009052B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414C8B3C" w14:textId="77777777" w:rsidR="009052BA" w:rsidRPr="00B85F44" w:rsidRDefault="009052BA" w:rsidP="009052B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30865297" w14:textId="77777777" w:rsidR="00B6377C" w:rsidRPr="00B85F44" w:rsidRDefault="009052BA" w:rsidP="009052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43DF" w14:textId="77777777" w:rsidR="00B6377C" w:rsidRPr="003C7065" w:rsidRDefault="00B6377C" w:rsidP="006666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93C3" w14:textId="77777777" w:rsidR="00B6377C" w:rsidRPr="002A78D6" w:rsidRDefault="00CD4076" w:rsidP="00666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B6377C"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14:paraId="52CF30D8" w14:textId="77777777" w:rsidR="00311C1A" w:rsidRPr="00B85F44" w:rsidRDefault="004930B2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18"/>
          <w:szCs w:val="18"/>
        </w:rPr>
        <w:br w:type="page"/>
      </w:r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7. «Технологические процессы предоставления «</w:t>
      </w:r>
      <w:proofErr w:type="spellStart"/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7191C0F5" w14:textId="77777777"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156"/>
        <w:gridCol w:w="5100"/>
        <w:gridCol w:w="1417"/>
        <w:gridCol w:w="1417"/>
        <w:gridCol w:w="2551"/>
        <w:gridCol w:w="1705"/>
      </w:tblGrid>
      <w:tr w:rsidR="000B14EF" w:rsidRPr="00B85F44" w14:paraId="5644068B" w14:textId="77777777" w:rsidTr="0058299D">
        <w:trPr>
          <w:trHeight w:val="20"/>
        </w:trPr>
        <w:tc>
          <w:tcPr>
            <w:tcW w:w="170" w:type="pct"/>
            <w:shd w:val="clear" w:color="000000" w:fill="CCFFCC"/>
            <w:vAlign w:val="center"/>
            <w:hideMark/>
          </w:tcPr>
          <w:p w14:paraId="7FA465D2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726" w:type="pct"/>
            <w:shd w:val="clear" w:color="000000" w:fill="CCFFCC"/>
            <w:vAlign w:val="center"/>
            <w:hideMark/>
          </w:tcPr>
          <w:p w14:paraId="60E31C01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1717" w:type="pct"/>
            <w:shd w:val="clear" w:color="000000" w:fill="CCFFCC"/>
            <w:vAlign w:val="center"/>
            <w:hideMark/>
          </w:tcPr>
          <w:p w14:paraId="03B62FCE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477" w:type="pct"/>
            <w:shd w:val="clear" w:color="000000" w:fill="CCFFCC"/>
            <w:vAlign w:val="center"/>
          </w:tcPr>
          <w:p w14:paraId="7F54925A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477" w:type="pct"/>
            <w:shd w:val="clear" w:color="000000" w:fill="CCFFCC"/>
            <w:vAlign w:val="center"/>
            <w:hideMark/>
          </w:tcPr>
          <w:p w14:paraId="6A7F8074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859" w:type="pct"/>
            <w:shd w:val="clear" w:color="000000" w:fill="CCFFCC"/>
            <w:vAlign w:val="center"/>
            <w:hideMark/>
          </w:tcPr>
          <w:p w14:paraId="386FC26D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574" w:type="pct"/>
            <w:shd w:val="clear" w:color="000000" w:fill="CCFFCC"/>
            <w:vAlign w:val="center"/>
            <w:hideMark/>
          </w:tcPr>
          <w:p w14:paraId="328292BC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0B14EF" w:rsidRPr="00B85F44" w14:paraId="38C14668" w14:textId="77777777" w:rsidTr="0058299D">
        <w:trPr>
          <w:trHeight w:val="20"/>
        </w:trPr>
        <w:tc>
          <w:tcPr>
            <w:tcW w:w="170" w:type="pct"/>
            <w:shd w:val="clear" w:color="auto" w:fill="auto"/>
            <w:vAlign w:val="center"/>
            <w:hideMark/>
          </w:tcPr>
          <w:p w14:paraId="0ABBF0F2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14:paraId="67171D59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7" w:type="pct"/>
            <w:shd w:val="clear" w:color="auto" w:fill="auto"/>
            <w:vAlign w:val="center"/>
            <w:hideMark/>
          </w:tcPr>
          <w:p w14:paraId="7CCDCA54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DD7E10A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5DE12575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14:paraId="2166D7D7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17320E3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D60F40" w:rsidRPr="00B85F44" w14:paraId="2901C726" w14:textId="77777777" w:rsidTr="00275735">
        <w:trPr>
          <w:trHeight w:val="20"/>
        </w:trPr>
        <w:tc>
          <w:tcPr>
            <w:tcW w:w="5000" w:type="pct"/>
            <w:gridSpan w:val="7"/>
          </w:tcPr>
          <w:p w14:paraId="69B6E87C" w14:textId="77777777" w:rsidR="00D60F40" w:rsidRPr="00B85F44" w:rsidRDefault="00D60F40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5377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0E19B1" w:rsidRPr="00B85F44" w14:paraId="283F7E61" w14:textId="77777777" w:rsidTr="00275735">
        <w:trPr>
          <w:trHeight w:val="20"/>
        </w:trPr>
        <w:tc>
          <w:tcPr>
            <w:tcW w:w="5000" w:type="pct"/>
            <w:gridSpan w:val="7"/>
          </w:tcPr>
          <w:p w14:paraId="4441B813" w14:textId="77777777" w:rsidR="000E19B1" w:rsidRPr="00B85F44" w:rsidRDefault="00E758FA" w:rsidP="00E75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1.1 Прием и регистрация документов</w:t>
            </w:r>
          </w:p>
        </w:tc>
      </w:tr>
      <w:tr w:rsidR="000B14EF" w:rsidRPr="00B85F44" w14:paraId="2BACDE21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26E02209" w14:textId="77777777" w:rsidR="00295ABC" w:rsidRPr="00B85F44" w:rsidRDefault="00295ABC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6" w:type="pct"/>
            <w:shd w:val="clear" w:color="auto" w:fill="auto"/>
            <w:hideMark/>
          </w:tcPr>
          <w:p w14:paraId="7F868217" w14:textId="77777777" w:rsidR="00295ABC" w:rsidRPr="00B85F44" w:rsidRDefault="00295ABC" w:rsidP="00D440F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Прием поступивших заявления и документов</w:t>
            </w:r>
          </w:p>
        </w:tc>
        <w:tc>
          <w:tcPr>
            <w:tcW w:w="1717" w:type="pct"/>
            <w:shd w:val="clear" w:color="auto" w:fill="auto"/>
            <w:hideMark/>
          </w:tcPr>
          <w:p w14:paraId="6639AFDA" w14:textId="77777777" w:rsidR="00295ABC" w:rsidRPr="00B85F44" w:rsidRDefault="00295ABC" w:rsidP="007C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Специалист осуществляет:</w:t>
            </w:r>
          </w:p>
          <w:p w14:paraId="4E1C3601" w14:textId="77777777" w:rsidR="00295ABC" w:rsidRPr="00B85F44" w:rsidRDefault="00295ABC" w:rsidP="007C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- прием заявления и документов</w:t>
            </w:r>
          </w:p>
          <w:p w14:paraId="2B50AF36" w14:textId="77777777" w:rsidR="00295ABC" w:rsidRPr="00B85F44" w:rsidRDefault="00295ABC" w:rsidP="007C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14:paraId="515E8534" w14:textId="77777777" w:rsidR="00295ABC" w:rsidRPr="00B85F44" w:rsidRDefault="00295ABC" w:rsidP="005829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Не более 20 минут </w:t>
            </w:r>
          </w:p>
        </w:tc>
        <w:tc>
          <w:tcPr>
            <w:tcW w:w="477" w:type="pct"/>
            <w:shd w:val="clear" w:color="auto" w:fill="auto"/>
            <w:hideMark/>
          </w:tcPr>
          <w:p w14:paraId="32290CE2" w14:textId="77777777" w:rsidR="00295ABC" w:rsidRPr="00B85F44" w:rsidRDefault="00295ABC" w:rsidP="005E2B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МФЦ, </w:t>
            </w:r>
            <w:r w:rsidR="005E2BC1"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859" w:type="pct"/>
            <w:shd w:val="clear" w:color="auto" w:fill="auto"/>
            <w:hideMark/>
          </w:tcPr>
          <w:p w14:paraId="6BE010A4" w14:textId="77777777" w:rsidR="00295ABC" w:rsidRPr="00B85F44" w:rsidRDefault="00295ABC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 (формы для зап</w:t>
            </w:r>
            <w:r w:rsidR="0058299D">
              <w:rPr>
                <w:rFonts w:ascii="Times New Roman" w:hAnsi="Times New Roman"/>
                <w:sz w:val="18"/>
                <w:szCs w:val="18"/>
              </w:rPr>
              <w:t xml:space="preserve">олнения заявления на получение </w:t>
            </w:r>
            <w:proofErr w:type="spellStart"/>
            <w:r w:rsidR="0058299D">
              <w:rPr>
                <w:rFonts w:ascii="Times New Roman" w:hAnsi="Times New Roman"/>
                <w:sz w:val="18"/>
                <w:szCs w:val="18"/>
              </w:rPr>
              <w:t>мун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14:paraId="0DEB5BEB" w14:textId="77777777" w:rsidR="00295ABC" w:rsidRPr="00B85F44" w:rsidRDefault="00295ABC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4" w:type="pct"/>
            <w:shd w:val="clear" w:color="auto" w:fill="auto"/>
            <w:hideMark/>
          </w:tcPr>
          <w:p w14:paraId="1931EF0F" w14:textId="77777777" w:rsidR="00295ABC" w:rsidRPr="00115A6D" w:rsidRDefault="00295ABC" w:rsidP="00A50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6D">
              <w:rPr>
                <w:rFonts w:ascii="Times New Roman" w:hAnsi="Times New Roman"/>
                <w:sz w:val="18"/>
                <w:szCs w:val="18"/>
              </w:rPr>
              <w:t> </w:t>
            </w:r>
            <w:r w:rsidR="00A50E38" w:rsidRPr="00115A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15A6D" w:rsidRPr="00B85F44" w14:paraId="2BE1BD1B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21D25D00" w14:textId="77777777" w:rsidR="00115A6D" w:rsidRPr="00B85F44" w:rsidRDefault="00115A6D" w:rsidP="00115A6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6" w:type="pct"/>
            <w:shd w:val="clear" w:color="auto" w:fill="auto"/>
            <w:hideMark/>
          </w:tcPr>
          <w:p w14:paraId="1E4687A4" w14:textId="77777777" w:rsidR="00115A6D" w:rsidRPr="00B85F44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Направление документов в ОМСУ</w:t>
            </w:r>
          </w:p>
          <w:p w14:paraId="12CE72BA" w14:textId="77777777" w:rsidR="00115A6D" w:rsidRPr="00B85F44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1717" w:type="pct"/>
            <w:shd w:val="clear" w:color="auto" w:fill="auto"/>
            <w:hideMark/>
          </w:tcPr>
          <w:p w14:paraId="1513FC60" w14:textId="77777777" w:rsidR="00115A6D" w:rsidRPr="00B85F44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Перечень передаваемых 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14:paraId="3AC5A832" w14:textId="77777777" w:rsidR="00115A6D" w:rsidRPr="00B85F44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При выявлении несоответствия перечня передаваемых представителем МФЦ документов реестру 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477" w:type="pct"/>
          </w:tcPr>
          <w:p w14:paraId="4BD25E48" w14:textId="77777777" w:rsidR="00115A6D" w:rsidRPr="00B85F44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позднее 2 рабочих дней со дня обращения заявителя </w:t>
            </w:r>
          </w:p>
        </w:tc>
        <w:tc>
          <w:tcPr>
            <w:tcW w:w="477" w:type="pct"/>
            <w:shd w:val="clear" w:color="auto" w:fill="auto"/>
            <w:hideMark/>
          </w:tcPr>
          <w:p w14:paraId="6077BB02" w14:textId="77777777" w:rsidR="00115A6D" w:rsidRPr="00B85F44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МФЦ</w:t>
            </w:r>
            <w:r>
              <w:rPr>
                <w:rFonts w:ascii="Times New Roman" w:hAnsi="Times New Roman"/>
                <w:sz w:val="18"/>
                <w:szCs w:val="18"/>
              </w:rPr>
              <w:t>, ОМСУ</w:t>
            </w:r>
          </w:p>
        </w:tc>
        <w:tc>
          <w:tcPr>
            <w:tcW w:w="859" w:type="pct"/>
            <w:shd w:val="clear" w:color="auto" w:fill="auto"/>
            <w:hideMark/>
          </w:tcPr>
          <w:p w14:paraId="6C4E272C" w14:textId="77777777" w:rsidR="00115A6D" w:rsidRPr="00B85F44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574" w:type="pct"/>
            <w:shd w:val="clear" w:color="auto" w:fill="auto"/>
            <w:hideMark/>
          </w:tcPr>
          <w:p w14:paraId="0D41AEF6" w14:textId="77777777" w:rsidR="00115A6D" w:rsidRPr="00115A6D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5A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B14EF" w:rsidRPr="00B85F44" w14:paraId="4303FDFD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0E206EF5" w14:textId="77777777" w:rsidR="00295ABC" w:rsidRPr="00B85F44" w:rsidRDefault="00275735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="00295ABC" w:rsidRPr="00B85F4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6" w:type="pct"/>
            <w:shd w:val="clear" w:color="auto" w:fill="auto"/>
            <w:hideMark/>
          </w:tcPr>
          <w:p w14:paraId="0D4D5EAF" w14:textId="77777777" w:rsidR="00295ABC" w:rsidRPr="00B85F44" w:rsidRDefault="00295ABC" w:rsidP="00C11A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Регистрация заявления</w:t>
            </w:r>
          </w:p>
        </w:tc>
        <w:tc>
          <w:tcPr>
            <w:tcW w:w="1717" w:type="pct"/>
            <w:shd w:val="clear" w:color="auto" w:fill="auto"/>
            <w:hideMark/>
          </w:tcPr>
          <w:p w14:paraId="6C362375" w14:textId="77777777" w:rsidR="00295ABC" w:rsidRPr="00B85F44" w:rsidRDefault="00295ABC" w:rsidP="003B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осуществляет фиксацию заявления в </w:t>
            </w:r>
            <w:r w:rsidR="00D02BD4" w:rsidRPr="00D02BD4">
              <w:rPr>
                <w:rFonts w:ascii="Times New Roman" w:hAnsi="Times New Roman"/>
                <w:sz w:val="18"/>
                <w:szCs w:val="18"/>
              </w:rPr>
              <w:t>соответствии с Инструкци</w:t>
            </w:r>
            <w:r w:rsidR="00D02BD4">
              <w:rPr>
                <w:rFonts w:ascii="Times New Roman" w:hAnsi="Times New Roman"/>
                <w:sz w:val="18"/>
                <w:szCs w:val="18"/>
              </w:rPr>
              <w:t>ей</w:t>
            </w:r>
            <w:r w:rsidR="00D02BD4" w:rsidRPr="00D02BD4">
              <w:rPr>
                <w:rFonts w:ascii="Times New Roman" w:hAnsi="Times New Roman"/>
                <w:sz w:val="18"/>
                <w:szCs w:val="18"/>
              </w:rPr>
              <w:t xml:space="preserve"> по делопроизводству</w:t>
            </w:r>
          </w:p>
        </w:tc>
        <w:tc>
          <w:tcPr>
            <w:tcW w:w="477" w:type="pct"/>
          </w:tcPr>
          <w:p w14:paraId="73FB2F12" w14:textId="77777777" w:rsidR="00295ABC" w:rsidRPr="00B85F44" w:rsidRDefault="00295ABC" w:rsidP="00CE3A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Не более 5 минут в течение 1 рабочего дня</w:t>
            </w:r>
          </w:p>
        </w:tc>
        <w:tc>
          <w:tcPr>
            <w:tcW w:w="477" w:type="pct"/>
            <w:shd w:val="clear" w:color="auto" w:fill="auto"/>
            <w:hideMark/>
          </w:tcPr>
          <w:p w14:paraId="0649B137" w14:textId="77777777" w:rsidR="00295ABC" w:rsidRPr="00B85F44" w:rsidRDefault="005E2BC1" w:rsidP="005E2B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859" w:type="pct"/>
            <w:shd w:val="clear" w:color="auto" w:fill="auto"/>
            <w:hideMark/>
          </w:tcPr>
          <w:p w14:paraId="54203F34" w14:textId="77777777" w:rsidR="00295ABC" w:rsidRPr="00B85F44" w:rsidRDefault="00295ABC" w:rsidP="00C11A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14:paraId="74259EE1" w14:textId="77777777" w:rsidR="00295ABC" w:rsidRPr="00B85F44" w:rsidRDefault="00295ABC" w:rsidP="00C11A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4" w:type="pct"/>
            <w:shd w:val="clear" w:color="auto" w:fill="auto"/>
            <w:hideMark/>
          </w:tcPr>
          <w:p w14:paraId="624D1AA4" w14:textId="77777777" w:rsidR="00295ABC" w:rsidRPr="0058299D" w:rsidRDefault="00295ABC" w:rsidP="005829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8299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295ABC" w:rsidRPr="00B85F44" w14:paraId="57DEBA46" w14:textId="77777777" w:rsidTr="00275735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14:paraId="0B33A8C8" w14:textId="77777777" w:rsidR="00295ABC" w:rsidRPr="00B85F44" w:rsidRDefault="00D02BD4" w:rsidP="00D440F6">
            <w:pPr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0B14EF" w:rsidRPr="00B85F44" w14:paraId="1C99F54A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169D036C" w14:textId="77777777" w:rsidR="00C90949" w:rsidRPr="00B85F44" w:rsidRDefault="00C90949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726" w:type="pct"/>
            <w:shd w:val="clear" w:color="auto" w:fill="auto"/>
            <w:hideMark/>
          </w:tcPr>
          <w:p w14:paraId="2099009B" w14:textId="77777777" w:rsidR="00C90949" w:rsidRPr="00B85F44" w:rsidRDefault="00D02BD4" w:rsidP="00D02BD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Формирование и направление межведомственных запросов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участвующие в предоставлении услуги </w:t>
            </w:r>
          </w:p>
        </w:tc>
        <w:tc>
          <w:tcPr>
            <w:tcW w:w="1717" w:type="pct"/>
            <w:shd w:val="clear" w:color="auto" w:fill="auto"/>
            <w:hideMark/>
          </w:tcPr>
          <w:p w14:paraId="28B900E5" w14:textId="77777777" w:rsidR="00A674FF" w:rsidRPr="00B85F44" w:rsidRDefault="00C90949" w:rsidP="007C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Специалист 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ф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>ормир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ует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и направл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яет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межведомственны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запрос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в органы власти (организации),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>участвующие в предоставлении услуги</w:t>
            </w:r>
          </w:p>
          <w:p w14:paraId="5C6408B6" w14:textId="77777777" w:rsidR="00C90949" w:rsidRPr="00B85F44" w:rsidRDefault="00C90949" w:rsidP="007C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14:paraId="04AF1ED0" w14:textId="77777777" w:rsidR="00C90949" w:rsidRPr="00B85F44" w:rsidRDefault="00D02BD4" w:rsidP="00D02B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90949"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="00C90949" w:rsidRPr="00B85F44">
              <w:rPr>
                <w:rFonts w:ascii="Times New Roman" w:hAnsi="Times New Roman"/>
                <w:sz w:val="18"/>
                <w:szCs w:val="18"/>
              </w:rPr>
              <w:t>х дней</w:t>
            </w:r>
          </w:p>
        </w:tc>
        <w:tc>
          <w:tcPr>
            <w:tcW w:w="477" w:type="pct"/>
            <w:shd w:val="clear" w:color="auto" w:fill="auto"/>
            <w:hideMark/>
          </w:tcPr>
          <w:p w14:paraId="4D3DCC3B" w14:textId="77777777" w:rsidR="00C90949" w:rsidRPr="00B85F44" w:rsidRDefault="005E2BC1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859" w:type="pct"/>
            <w:shd w:val="clear" w:color="auto" w:fill="auto"/>
            <w:hideMark/>
          </w:tcPr>
          <w:p w14:paraId="56D0D5E3" w14:textId="77777777" w:rsidR="00EF1009" w:rsidRPr="00B85F44" w:rsidRDefault="00EF1009" w:rsidP="00EF10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14:paraId="24AA593B" w14:textId="77777777" w:rsidR="00E85D51" w:rsidRPr="00B85F44" w:rsidRDefault="00EF1009" w:rsidP="00EF100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</w:t>
            </w: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принтера, сканера, МФУ), программное обеспечение</w:t>
            </w:r>
          </w:p>
        </w:tc>
        <w:tc>
          <w:tcPr>
            <w:tcW w:w="574" w:type="pct"/>
            <w:shd w:val="clear" w:color="auto" w:fill="auto"/>
            <w:hideMark/>
          </w:tcPr>
          <w:p w14:paraId="362DF843" w14:textId="77777777" w:rsidR="00C90949" w:rsidRPr="00B85F44" w:rsidRDefault="00C90949" w:rsidP="00EF10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</w:tr>
      <w:tr w:rsidR="00EF1009" w:rsidRPr="00B85F44" w14:paraId="64ED750C" w14:textId="77777777" w:rsidTr="00EF1009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14:paraId="5963CE48" w14:textId="77777777" w:rsidR="00EF1009" w:rsidRPr="00B85F44" w:rsidRDefault="00EF1009" w:rsidP="00EF10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14EF" w:rsidRPr="00B85F44" w14:paraId="59956614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04B045D9" w14:textId="77777777" w:rsidR="00234D75" w:rsidRPr="00B85F44" w:rsidRDefault="00234D75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</w:tcPr>
          <w:p w14:paraId="79744C4D" w14:textId="77777777" w:rsidR="00234D75" w:rsidRPr="00B85F44" w:rsidRDefault="00234D75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pct"/>
            <w:shd w:val="clear" w:color="auto" w:fill="auto"/>
          </w:tcPr>
          <w:p w14:paraId="7DA02832" w14:textId="77777777" w:rsidR="00234D75" w:rsidRPr="00B85F44" w:rsidRDefault="00234D75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14:paraId="0432FAAE" w14:textId="77777777" w:rsidR="00234D75" w:rsidRDefault="00234D75" w:rsidP="002624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</w:tcPr>
          <w:p w14:paraId="32C7AA12" w14:textId="77777777" w:rsidR="00234D75" w:rsidRPr="00B85F44" w:rsidRDefault="00234D75" w:rsidP="002624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</w:tcPr>
          <w:p w14:paraId="30D44B9B" w14:textId="77777777" w:rsidR="00234D75" w:rsidRPr="00B85F44" w:rsidRDefault="00234D75" w:rsidP="002624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auto"/>
            <w:hideMark/>
          </w:tcPr>
          <w:p w14:paraId="5B6555B2" w14:textId="77777777" w:rsidR="00234D75" w:rsidRPr="00B85F44" w:rsidRDefault="00234D75" w:rsidP="00EA1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14EF" w:rsidRPr="00B85F44" w14:paraId="2049A666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5379F3FE" w14:textId="77777777" w:rsidR="00262463" w:rsidRDefault="00262463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</w:tcPr>
          <w:p w14:paraId="0892323D" w14:textId="77777777" w:rsidR="00262463" w:rsidRDefault="00262463" w:rsidP="005716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7" w:type="pct"/>
            <w:shd w:val="clear" w:color="auto" w:fill="auto"/>
          </w:tcPr>
          <w:p w14:paraId="6B9E1544" w14:textId="77777777" w:rsidR="00262463" w:rsidRPr="005716ED" w:rsidRDefault="00262463" w:rsidP="00262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14:paraId="2AA2BA01" w14:textId="77777777" w:rsidR="00262463" w:rsidRDefault="00262463" w:rsidP="005716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</w:tcPr>
          <w:p w14:paraId="3FC68C35" w14:textId="77777777" w:rsidR="00262463" w:rsidRPr="00B85F44" w:rsidRDefault="00262463" w:rsidP="00F446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</w:tcPr>
          <w:p w14:paraId="3EFDB0E9" w14:textId="77777777" w:rsidR="00262463" w:rsidRPr="00B85F44" w:rsidRDefault="00262463" w:rsidP="002624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pct"/>
            <w:shd w:val="clear" w:color="auto" w:fill="auto"/>
            <w:hideMark/>
          </w:tcPr>
          <w:p w14:paraId="2578A473" w14:textId="77777777" w:rsidR="00262463" w:rsidRPr="00B85F44" w:rsidRDefault="00262463" w:rsidP="00EA1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14EF" w:rsidRPr="00B85F44" w14:paraId="572A9E61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448149A2" w14:textId="77777777" w:rsidR="005716ED" w:rsidRPr="00B85F44" w:rsidRDefault="005716ED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726" w:type="pct"/>
            <w:shd w:val="clear" w:color="auto" w:fill="auto"/>
          </w:tcPr>
          <w:p w14:paraId="2EF296A2" w14:textId="2525914B" w:rsidR="005716ED" w:rsidRDefault="00155CCC" w:rsidP="00D237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155CCC">
              <w:rPr>
                <w:rFonts w:ascii="Times New Roman" w:hAnsi="Times New Roman"/>
                <w:sz w:val="18"/>
                <w:szCs w:val="18"/>
              </w:rPr>
              <w:t>рин</w:t>
            </w:r>
            <w:r>
              <w:rPr>
                <w:rFonts w:ascii="Times New Roman" w:hAnsi="Times New Roman"/>
                <w:sz w:val="18"/>
                <w:szCs w:val="18"/>
              </w:rPr>
              <w:t>ятие</w:t>
            </w:r>
            <w:r w:rsidRPr="00155CCC">
              <w:rPr>
                <w:rFonts w:ascii="Times New Roman" w:hAnsi="Times New Roman"/>
                <w:sz w:val="18"/>
                <w:szCs w:val="18"/>
              </w:rPr>
              <w:t xml:space="preserve"> решени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155CCC">
              <w:rPr>
                <w:rFonts w:ascii="Times New Roman" w:hAnsi="Times New Roman"/>
                <w:sz w:val="18"/>
                <w:szCs w:val="18"/>
              </w:rPr>
              <w:t xml:space="preserve"> о 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сование строительства или установка малых ар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итектурных форм, элементов монументально-декоративного оформления, коммунально-бытового и технического оборудования,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некапитальных нестационарных сооружений</w:t>
            </w:r>
          </w:p>
        </w:tc>
        <w:tc>
          <w:tcPr>
            <w:tcW w:w="1717" w:type="pct"/>
            <w:shd w:val="clear" w:color="auto" w:fill="auto"/>
          </w:tcPr>
          <w:p w14:paraId="2B8982F8" w14:textId="2E6D75C4" w:rsidR="005716ED" w:rsidRPr="005716ED" w:rsidRDefault="00FB0B66" w:rsidP="00D23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B0B66">
              <w:rPr>
                <w:rFonts w:ascii="Times New Roman" w:hAnsi="Times New Roman"/>
                <w:sz w:val="18"/>
                <w:szCs w:val="18"/>
              </w:rPr>
              <w:t xml:space="preserve">лава администрации муниципального района (городского округа) принимает решение о 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сование строительства или установка малых ар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итектурных форм, элементов монументально-декоративного оформления, коммунально-бытового и технического оборудования,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некапитальных нестационарных сооружений</w:t>
            </w:r>
          </w:p>
        </w:tc>
        <w:tc>
          <w:tcPr>
            <w:tcW w:w="477" w:type="pct"/>
          </w:tcPr>
          <w:p w14:paraId="55722DD2" w14:textId="77777777" w:rsidR="005716ED" w:rsidRDefault="005716ED" w:rsidP="00FB0B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течении </w:t>
            </w:r>
            <w:r w:rsidR="00D2373B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календарного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дня</w:t>
            </w:r>
            <w:r w:rsidR="00FB0B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B0B66" w:rsidRPr="00FB0B66">
              <w:rPr>
                <w:rFonts w:ascii="Times New Roman" w:hAnsi="Times New Roman"/>
                <w:sz w:val="18"/>
                <w:szCs w:val="18"/>
              </w:rPr>
              <w:t>со дня поступления рекомендаций</w:t>
            </w:r>
          </w:p>
        </w:tc>
        <w:tc>
          <w:tcPr>
            <w:tcW w:w="477" w:type="pct"/>
            <w:shd w:val="clear" w:color="auto" w:fill="auto"/>
          </w:tcPr>
          <w:p w14:paraId="1854C74E" w14:textId="77777777" w:rsidR="005716ED" w:rsidRPr="00B85F44" w:rsidRDefault="005716ED" w:rsidP="00F446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859" w:type="pct"/>
            <w:shd w:val="clear" w:color="auto" w:fill="auto"/>
          </w:tcPr>
          <w:p w14:paraId="076EB20A" w14:textId="77777777" w:rsidR="005716ED" w:rsidRPr="00B85F44" w:rsidRDefault="005716ED" w:rsidP="00F4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B85F44">
              <w:rPr>
                <w:rFonts w:ascii="Times New Roman" w:hAnsi="Times New Roman"/>
                <w:sz w:val="18"/>
                <w:szCs w:val="18"/>
              </w:rPr>
              <w:t>госуслуги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14:paraId="3CB0CDAD" w14:textId="77777777" w:rsidR="005716ED" w:rsidRPr="00B85F44" w:rsidRDefault="005716ED" w:rsidP="00FB0B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</w:t>
            </w:r>
          </w:p>
        </w:tc>
        <w:tc>
          <w:tcPr>
            <w:tcW w:w="574" w:type="pct"/>
            <w:shd w:val="clear" w:color="auto" w:fill="auto"/>
            <w:hideMark/>
          </w:tcPr>
          <w:p w14:paraId="65CF277C" w14:textId="77777777" w:rsidR="005716ED" w:rsidRPr="00B85F44" w:rsidRDefault="005716ED" w:rsidP="00EA1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14EF" w:rsidRPr="00B85F44" w14:paraId="096D8D31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190AE361" w14:textId="77777777" w:rsidR="00FB0B66" w:rsidRDefault="00FB0B66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726" w:type="pct"/>
            <w:shd w:val="clear" w:color="auto" w:fill="auto"/>
          </w:tcPr>
          <w:p w14:paraId="51C1C88B" w14:textId="77777777" w:rsidR="00FB0B66" w:rsidRDefault="00FB0B66" w:rsidP="00FB5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егистр</w:t>
            </w:r>
            <w:r>
              <w:rPr>
                <w:rFonts w:ascii="Times New Roman" w:hAnsi="Times New Roman"/>
                <w:sz w:val="18"/>
                <w:szCs w:val="18"/>
              </w:rPr>
              <w:t>ация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результат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предоставления муниципальной услуги</w:t>
            </w:r>
          </w:p>
        </w:tc>
        <w:tc>
          <w:tcPr>
            <w:tcW w:w="1717" w:type="pct"/>
            <w:shd w:val="clear" w:color="auto" w:fill="auto"/>
          </w:tcPr>
          <w:p w14:paraId="12376134" w14:textId="77777777" w:rsidR="00FB0B66" w:rsidRPr="005716ED" w:rsidRDefault="00FB0B66" w:rsidP="00FB0B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Специалист, ответственный за предоставление муниципальной услуги, регистрирует результат предостав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ления муниципальной услуги в журнале /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электронной базе данных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77" w:type="pct"/>
          </w:tcPr>
          <w:p w14:paraId="7198C029" w14:textId="77777777" w:rsidR="00FB0B66" w:rsidRDefault="00FB0B66" w:rsidP="00FB5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течении 1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календарного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дня</w:t>
            </w:r>
          </w:p>
        </w:tc>
        <w:tc>
          <w:tcPr>
            <w:tcW w:w="477" w:type="pct"/>
            <w:shd w:val="clear" w:color="auto" w:fill="auto"/>
          </w:tcPr>
          <w:p w14:paraId="0C10CE8C" w14:textId="77777777" w:rsidR="00FB0B66" w:rsidRPr="00B85F44" w:rsidRDefault="00FB0B66" w:rsidP="00FB5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859" w:type="pct"/>
            <w:shd w:val="clear" w:color="auto" w:fill="auto"/>
          </w:tcPr>
          <w:p w14:paraId="7BD088D4" w14:textId="77777777" w:rsidR="00FB0B66" w:rsidRPr="00B85F44" w:rsidRDefault="00FB0B66" w:rsidP="00FB5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B85F44">
              <w:rPr>
                <w:rFonts w:ascii="Times New Roman" w:hAnsi="Times New Roman"/>
                <w:sz w:val="18"/>
                <w:szCs w:val="18"/>
              </w:rPr>
              <w:t>госуслуги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14:paraId="0A1E2128" w14:textId="77777777" w:rsidR="00FB0B66" w:rsidRPr="00B85F44" w:rsidRDefault="00FB0B66" w:rsidP="00FB0B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4" w:type="pct"/>
            <w:shd w:val="clear" w:color="auto" w:fill="auto"/>
            <w:hideMark/>
          </w:tcPr>
          <w:p w14:paraId="40EAC3FD" w14:textId="77777777" w:rsidR="00FB0B66" w:rsidRPr="00B85F44" w:rsidRDefault="00FB0B66" w:rsidP="00FB5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0B66" w:rsidRPr="00B85F44" w14:paraId="6599EF69" w14:textId="77777777" w:rsidTr="005716ED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14:paraId="4ACE40D4" w14:textId="77777777" w:rsidR="00FB0B66" w:rsidRPr="00B85F44" w:rsidRDefault="00FB0B66" w:rsidP="005716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1.4.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</w:tr>
      <w:tr w:rsidR="00115A6D" w:rsidRPr="00B85F44" w14:paraId="35CEF859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5D828CA6" w14:textId="77777777" w:rsidR="00115A6D" w:rsidRPr="00A04676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26" w:type="pct"/>
            <w:shd w:val="clear" w:color="auto" w:fill="auto"/>
          </w:tcPr>
          <w:p w14:paraId="745A9FA8" w14:textId="77777777" w:rsidR="00115A6D" w:rsidRPr="00A04676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Уведомление МФЦ о готовности результата</w:t>
            </w:r>
          </w:p>
        </w:tc>
        <w:tc>
          <w:tcPr>
            <w:tcW w:w="1717" w:type="pct"/>
            <w:shd w:val="clear" w:color="auto" w:fill="auto"/>
          </w:tcPr>
          <w:p w14:paraId="53ABEAB0" w14:textId="77777777" w:rsidR="00115A6D" w:rsidRPr="00A04676" w:rsidRDefault="00115A6D" w:rsidP="00115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случае,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477" w:type="pct"/>
          </w:tcPr>
          <w:p w14:paraId="0557491E" w14:textId="77777777" w:rsidR="00115A6D" w:rsidRPr="00A04676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54DD7">
              <w:rPr>
                <w:rFonts w:ascii="Times New Roman" w:hAnsi="Times New Roman"/>
                <w:sz w:val="18"/>
                <w:szCs w:val="18"/>
              </w:rPr>
              <w:t>В день принятия решения о результатах рассмотрения заявления</w:t>
            </w:r>
          </w:p>
        </w:tc>
        <w:tc>
          <w:tcPr>
            <w:tcW w:w="477" w:type="pct"/>
            <w:shd w:val="clear" w:color="auto" w:fill="auto"/>
          </w:tcPr>
          <w:p w14:paraId="009CBBF3" w14:textId="77777777" w:rsidR="00115A6D" w:rsidRPr="00A04676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</w:t>
            </w:r>
          </w:p>
        </w:tc>
        <w:tc>
          <w:tcPr>
            <w:tcW w:w="859" w:type="pct"/>
            <w:shd w:val="clear" w:color="auto" w:fill="auto"/>
          </w:tcPr>
          <w:p w14:paraId="17E307A9" w14:textId="77777777" w:rsidR="00115A6D" w:rsidRPr="00A04676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574" w:type="pct"/>
            <w:shd w:val="clear" w:color="auto" w:fill="auto"/>
            <w:hideMark/>
          </w:tcPr>
          <w:p w14:paraId="7BA9A294" w14:textId="77777777" w:rsidR="00115A6D" w:rsidRPr="00A04676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15A6D" w:rsidRPr="00B85F44" w14:paraId="0864CBD3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601A31D7" w14:textId="77777777" w:rsidR="00115A6D" w:rsidRPr="00A04676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26" w:type="pct"/>
            <w:shd w:val="clear" w:color="auto" w:fill="auto"/>
          </w:tcPr>
          <w:p w14:paraId="67F6F831" w14:textId="77777777" w:rsidR="00115A6D" w:rsidRPr="00A04676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Направление результата в МФЦ</w:t>
            </w:r>
          </w:p>
        </w:tc>
        <w:tc>
          <w:tcPr>
            <w:tcW w:w="1717" w:type="pct"/>
            <w:shd w:val="clear" w:color="auto" w:fill="auto"/>
          </w:tcPr>
          <w:p w14:paraId="089C7002" w14:textId="77777777" w:rsidR="00115A6D" w:rsidRPr="00A04676" w:rsidRDefault="00115A6D" w:rsidP="00115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случае,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477" w:type="pct"/>
          </w:tcPr>
          <w:p w14:paraId="7481A808" w14:textId="77777777" w:rsidR="00115A6D" w:rsidRPr="00A04676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54DD7">
              <w:rPr>
                <w:rFonts w:ascii="Times New Roman" w:hAnsi="Times New Roman"/>
                <w:sz w:val="18"/>
                <w:szCs w:val="18"/>
              </w:rPr>
              <w:t>Не позднее следующего дня со дня уведомления  о готовности результата</w:t>
            </w:r>
          </w:p>
        </w:tc>
        <w:tc>
          <w:tcPr>
            <w:tcW w:w="477" w:type="pct"/>
            <w:shd w:val="clear" w:color="auto" w:fill="auto"/>
          </w:tcPr>
          <w:p w14:paraId="2D183AA9" w14:textId="77777777" w:rsidR="00115A6D" w:rsidRPr="00A04676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регистрацию, специалист МФЦ</w:t>
            </w:r>
          </w:p>
        </w:tc>
        <w:tc>
          <w:tcPr>
            <w:tcW w:w="859" w:type="pct"/>
            <w:shd w:val="clear" w:color="auto" w:fill="auto"/>
          </w:tcPr>
          <w:p w14:paraId="158F33B3" w14:textId="77777777" w:rsidR="00115A6D" w:rsidRPr="00A04676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574" w:type="pct"/>
            <w:shd w:val="clear" w:color="auto" w:fill="auto"/>
            <w:hideMark/>
          </w:tcPr>
          <w:p w14:paraId="31BF0663" w14:textId="77777777" w:rsidR="00115A6D" w:rsidRPr="00A04676" w:rsidRDefault="00115A6D" w:rsidP="00115A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AA6F05" w:rsidRPr="00B85F44" w14:paraId="0F6DE288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1DEC188C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26" w:type="pct"/>
            <w:shd w:val="clear" w:color="auto" w:fill="auto"/>
          </w:tcPr>
          <w:p w14:paraId="057683DC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Выдача (направление) заявителю результата предоставления </w:t>
            </w: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1717" w:type="pct"/>
            <w:shd w:val="clear" w:color="auto" w:fill="auto"/>
          </w:tcPr>
          <w:p w14:paraId="2EAD4FF6" w14:textId="77777777" w:rsidR="00AA6F05" w:rsidRPr="00A04676" w:rsidRDefault="00AA6F05" w:rsidP="00365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Специалист ОМСУ, ответственный за прием и регистрацию документов:</w:t>
            </w:r>
          </w:p>
          <w:p w14:paraId="49E15D51" w14:textId="64CDF38D" w:rsidR="00AA6F05" w:rsidRPr="00A04676" w:rsidRDefault="00AA6F05" w:rsidP="00365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уведомляет заявителя о принятом решении по телефону (при </w:t>
            </w: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наличии номера телефона в заявлении) и выдает ему </w:t>
            </w:r>
            <w:r w:rsidR="00D2373B">
              <w:rPr>
                <w:rFonts w:ascii="Times New Roman" w:hAnsi="Times New Roman"/>
                <w:sz w:val="18"/>
                <w:szCs w:val="18"/>
              </w:rPr>
              <w:t xml:space="preserve">решение о 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сование строительства или установка малых ар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итектурных форм, элементов монументально-декоративного оформления, коммунально-бытового и технического оборудования,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некапитальных нестационарных сооружений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. </w:t>
            </w:r>
            <w:r w:rsidRPr="00A04676">
              <w:rPr>
                <w:rFonts w:ascii="Times New Roman" w:hAnsi="Times New Roman"/>
                <w:sz w:val="18"/>
                <w:szCs w:val="18"/>
              </w:rPr>
              <w:t>В случае отсутствия возможности оперативного вручения заявителю</w:t>
            </w:r>
            <w:r w:rsidR="005915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сование строительства или установка малых ар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итектурных форм, элементов монументально-декоративного оформления, коммунально-бытового и технического оборудования,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некапитальных нестационарных сооружени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й. Согла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сование строительства или установка малых ар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х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итектурных форм, элементов монументально-декоративного оформления, коммунально-бытового и технического оборудования,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D237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некапитальных нестационарных сооружени</w:t>
            </w:r>
            <w:r w:rsidR="005915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й</w:t>
            </w:r>
            <w:r w:rsidRPr="00A04676">
              <w:rPr>
                <w:rFonts w:ascii="Times New Roman" w:hAnsi="Times New Roman"/>
                <w:sz w:val="18"/>
                <w:szCs w:val="18"/>
              </w:rPr>
              <w:t>, документы направляются ОМСУ заявителю в день их подписания почтовым отправлением.</w:t>
            </w:r>
          </w:p>
          <w:p w14:paraId="65C5DB2B" w14:textId="77777777" w:rsidR="00AA6F05" w:rsidRPr="00A04676" w:rsidRDefault="00AA6F05" w:rsidP="00365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 обращения заявителя за предоставлением муниципальной услуги в электронном виде, он информируется ОМСУ о принятом решении через Единый и региональный порталы.</w:t>
            </w:r>
          </w:p>
          <w:p w14:paraId="7275EC4A" w14:textId="77777777" w:rsidR="00AA6F05" w:rsidRPr="00A04676" w:rsidRDefault="00AA6F05" w:rsidP="00365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      </w:r>
          </w:p>
        </w:tc>
        <w:tc>
          <w:tcPr>
            <w:tcW w:w="477" w:type="pct"/>
          </w:tcPr>
          <w:p w14:paraId="30F6D3C3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В течении 1 календарного дня</w:t>
            </w:r>
          </w:p>
        </w:tc>
        <w:tc>
          <w:tcPr>
            <w:tcW w:w="477" w:type="pct"/>
            <w:shd w:val="clear" w:color="auto" w:fill="auto"/>
          </w:tcPr>
          <w:p w14:paraId="0826A381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МФЦ, ОМСУ</w:t>
            </w:r>
          </w:p>
        </w:tc>
        <w:tc>
          <w:tcPr>
            <w:tcW w:w="859" w:type="pct"/>
            <w:shd w:val="clear" w:color="auto" w:fill="auto"/>
          </w:tcPr>
          <w:p w14:paraId="4D5B402A" w14:textId="77777777" w:rsidR="00AA6F05" w:rsidRPr="00A04676" w:rsidRDefault="00F0164C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14:paraId="40B95CDB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 технологическое </w:t>
            </w: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574" w:type="pct"/>
            <w:shd w:val="clear" w:color="auto" w:fill="auto"/>
            <w:hideMark/>
          </w:tcPr>
          <w:p w14:paraId="222C0FFB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9846CA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311C1A" w:rsidRPr="00B85F44" w:rsidSect="001E360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DE05C85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8. «Особенности предоставления 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 в электронной форме»</w:t>
      </w:r>
    </w:p>
    <w:p w14:paraId="634A2970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675"/>
        <w:gridCol w:w="2309"/>
        <w:gridCol w:w="2313"/>
        <w:gridCol w:w="2088"/>
        <w:gridCol w:w="2011"/>
        <w:gridCol w:w="2194"/>
      </w:tblGrid>
      <w:tr w:rsidR="0074406F" w:rsidRPr="00B85F44" w14:paraId="59C0B43B" w14:textId="77777777" w:rsidTr="00D60F40">
        <w:trPr>
          <w:trHeight w:val="70"/>
        </w:trPr>
        <w:tc>
          <w:tcPr>
            <w:tcW w:w="743" w:type="pct"/>
            <w:shd w:val="clear" w:color="auto" w:fill="CCFFCC"/>
            <w:vAlign w:val="center"/>
          </w:tcPr>
          <w:p w14:paraId="2F24A6B3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6" w:type="pct"/>
            <w:shd w:val="clear" w:color="auto" w:fill="CCFFCC"/>
            <w:vAlign w:val="center"/>
          </w:tcPr>
          <w:p w14:paraId="2C1BE1EB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1" w:type="pct"/>
            <w:shd w:val="clear" w:color="auto" w:fill="CCFFCC"/>
            <w:vAlign w:val="center"/>
          </w:tcPr>
          <w:p w14:paraId="44B6B363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2" w:type="pct"/>
            <w:shd w:val="clear" w:color="auto" w:fill="CCFFCC"/>
            <w:vAlign w:val="center"/>
          </w:tcPr>
          <w:p w14:paraId="300CAD97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6" w:type="pct"/>
            <w:shd w:val="clear" w:color="auto" w:fill="CCFFCC"/>
            <w:vAlign w:val="center"/>
          </w:tcPr>
          <w:p w14:paraId="716C3E6A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680" w:type="pct"/>
            <w:shd w:val="clear" w:color="auto" w:fill="CCFFCC"/>
            <w:vAlign w:val="center"/>
          </w:tcPr>
          <w:p w14:paraId="60A34A10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42" w:type="pct"/>
            <w:shd w:val="clear" w:color="auto" w:fill="CCFFCC"/>
            <w:vAlign w:val="center"/>
          </w:tcPr>
          <w:p w14:paraId="735D34D5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74406F" w:rsidRPr="00B85F44" w14:paraId="1EEBBEC6" w14:textId="77777777" w:rsidTr="00D60F40">
        <w:trPr>
          <w:trHeight w:val="70"/>
        </w:trPr>
        <w:tc>
          <w:tcPr>
            <w:tcW w:w="743" w:type="pct"/>
            <w:shd w:val="clear" w:color="auto" w:fill="auto"/>
          </w:tcPr>
          <w:p w14:paraId="50CF2827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14:paraId="36444F83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781" w:type="pct"/>
          </w:tcPr>
          <w:p w14:paraId="75AB2B47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14:paraId="42A84911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706" w:type="pct"/>
            <w:shd w:val="clear" w:color="auto" w:fill="auto"/>
          </w:tcPr>
          <w:p w14:paraId="4D07D7D5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680" w:type="pct"/>
            <w:shd w:val="clear" w:color="auto" w:fill="auto"/>
          </w:tcPr>
          <w:p w14:paraId="40EFEB3C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742" w:type="pct"/>
            <w:shd w:val="clear" w:color="auto" w:fill="auto"/>
          </w:tcPr>
          <w:p w14:paraId="4F202301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B85F44">
              <w:rPr>
                <w:rFonts w:ascii="Times New Roman" w:hAnsi="Times New Roman"/>
                <w:iCs/>
                <w:color w:val="000000"/>
                <w:lang w:val="en-US"/>
              </w:rPr>
              <w:t>7</w:t>
            </w:r>
          </w:p>
        </w:tc>
      </w:tr>
      <w:tr w:rsidR="00D60F40" w:rsidRPr="00B85F44" w14:paraId="58BC8FA8" w14:textId="77777777" w:rsidTr="0074406F">
        <w:trPr>
          <w:trHeight w:val="70"/>
        </w:trPr>
        <w:tc>
          <w:tcPr>
            <w:tcW w:w="5000" w:type="pct"/>
            <w:gridSpan w:val="7"/>
          </w:tcPr>
          <w:p w14:paraId="55026A80" w14:textId="77777777" w:rsidR="00D60F40" w:rsidRPr="00B85F44" w:rsidRDefault="00D60F40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5377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0B14EF" w:rsidRPr="00B85F44" w14:paraId="244B2474" w14:textId="77777777" w:rsidTr="00D60F40">
        <w:trPr>
          <w:trHeight w:val="70"/>
        </w:trPr>
        <w:tc>
          <w:tcPr>
            <w:tcW w:w="743" w:type="pct"/>
            <w:shd w:val="clear" w:color="auto" w:fill="auto"/>
          </w:tcPr>
          <w:p w14:paraId="54E01418" w14:textId="77777777" w:rsidR="000B14EF" w:rsidRPr="000B14EF" w:rsidRDefault="000B14EF" w:rsidP="00951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14:paraId="336FC46C" w14:textId="77777777" w:rsidR="000B14EF" w:rsidRPr="000B14EF" w:rsidRDefault="000B14EF" w:rsidP="00951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</w:tc>
        <w:tc>
          <w:tcPr>
            <w:tcW w:w="566" w:type="pct"/>
            <w:shd w:val="clear" w:color="auto" w:fill="auto"/>
          </w:tcPr>
          <w:p w14:paraId="61CF25B2" w14:textId="77777777" w:rsidR="000B14EF" w:rsidRPr="000B14EF" w:rsidRDefault="000B14EF" w:rsidP="00951E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781" w:type="pct"/>
          </w:tcPr>
          <w:p w14:paraId="62E5FBEC" w14:textId="77777777" w:rsidR="000B14EF" w:rsidRPr="000B14EF" w:rsidRDefault="000B14EF" w:rsidP="00951ED0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82" w:type="pct"/>
            <w:shd w:val="clear" w:color="auto" w:fill="auto"/>
          </w:tcPr>
          <w:p w14:paraId="2BFE79E8" w14:textId="77777777" w:rsidR="000B14EF" w:rsidRPr="000B14EF" w:rsidRDefault="000B14EF" w:rsidP="00951ED0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6" w:type="pct"/>
            <w:shd w:val="clear" w:color="auto" w:fill="auto"/>
          </w:tcPr>
          <w:p w14:paraId="5C9785B5" w14:textId="77777777" w:rsidR="000B14EF" w:rsidRPr="000B14EF" w:rsidRDefault="000B14EF" w:rsidP="00951ED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b/>
                <w:iCs/>
                <w:sz w:val="18"/>
                <w:szCs w:val="18"/>
              </w:rPr>
              <w:t>-</w:t>
            </w:r>
          </w:p>
        </w:tc>
        <w:tc>
          <w:tcPr>
            <w:tcW w:w="680" w:type="pct"/>
            <w:shd w:val="clear" w:color="auto" w:fill="auto"/>
          </w:tcPr>
          <w:p w14:paraId="3BF15515" w14:textId="77777777" w:rsidR="000B14EF" w:rsidRPr="000B14EF" w:rsidRDefault="000B14EF" w:rsidP="00951ED0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(функций), электронная почта заявителя</w:t>
            </w:r>
          </w:p>
        </w:tc>
        <w:tc>
          <w:tcPr>
            <w:tcW w:w="742" w:type="pct"/>
            <w:shd w:val="clear" w:color="auto" w:fill="auto"/>
          </w:tcPr>
          <w:p w14:paraId="3459E8C9" w14:textId="77777777" w:rsidR="000B14EF" w:rsidRPr="000B14EF" w:rsidRDefault="000B14EF" w:rsidP="00951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14:paraId="78443EE8" w14:textId="77777777" w:rsidR="000B14EF" w:rsidRPr="000B14EF" w:rsidRDefault="000B14EF" w:rsidP="00951ED0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;</w:t>
            </w:r>
          </w:p>
          <w:p w14:paraId="6D2E4CF4" w14:textId="77777777" w:rsidR="000B14EF" w:rsidRPr="000B14EF" w:rsidRDefault="000B14EF" w:rsidP="00951ED0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3. электронная почта</w:t>
            </w:r>
          </w:p>
        </w:tc>
      </w:tr>
    </w:tbl>
    <w:p w14:paraId="71C23AB3" w14:textId="77777777" w:rsidR="005D3CF3" w:rsidRPr="00B85F44" w:rsidRDefault="005D3CF3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5D3CF3" w:rsidRPr="00B85F44" w:rsidSect="000C469D">
          <w:pgSz w:w="16838" w:h="11906" w:orient="landscape"/>
          <w:pgMar w:top="1135" w:right="1134" w:bottom="426" w:left="1134" w:header="709" w:footer="709" w:gutter="0"/>
          <w:cols w:space="708"/>
          <w:docGrid w:linePitch="360"/>
        </w:sectPr>
      </w:pPr>
    </w:p>
    <w:p w14:paraId="4352C696" w14:textId="77777777" w:rsidR="00365D22" w:rsidRPr="0065616D" w:rsidRDefault="00B95B38" w:rsidP="00365D22">
      <w:pPr>
        <w:pStyle w:val="ConsPlusNormal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9992F26" w14:textId="77777777" w:rsidR="00365D22" w:rsidRPr="0065616D" w:rsidRDefault="00365D22" w:rsidP="00365D22">
      <w:pPr>
        <w:pStyle w:val="ConsPlusNormal2"/>
        <w:jc w:val="both"/>
      </w:pPr>
    </w:p>
    <w:p w14:paraId="64B2A9A8" w14:textId="77777777" w:rsidR="00365D22" w:rsidRPr="0065616D" w:rsidRDefault="00365D22" w:rsidP="00365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Начальнику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65616D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35237E9A" w14:textId="77777777" w:rsidR="00365D22" w:rsidRPr="0065616D" w:rsidRDefault="00365D22" w:rsidP="00365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от ________________________________________</w:t>
      </w:r>
    </w:p>
    <w:p w14:paraId="2DBCBB5B" w14:textId="77777777" w:rsidR="00365D22" w:rsidRPr="0065616D" w:rsidRDefault="00365D22" w:rsidP="00365D2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 w:rsidRPr="0065616D">
        <w:rPr>
          <w:rFonts w:ascii="Times New Roman" w:hAnsi="Times New Roman"/>
          <w:sz w:val="28"/>
          <w:szCs w:val="28"/>
        </w:rPr>
        <w:t>Для физических лиц (Ф.И.О., реквизиты документа, удостоверяющего личность, место жительства, номер телефона)</w:t>
      </w:r>
    </w:p>
    <w:p w14:paraId="3C6C4AA1" w14:textId="77777777" w:rsidR="00365D22" w:rsidRPr="0065616D" w:rsidRDefault="00365D22" w:rsidP="00365D2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 w:rsidRPr="0065616D">
        <w:rPr>
          <w:rFonts w:ascii="Times New Roman" w:hAnsi="Times New Roman"/>
          <w:sz w:val="28"/>
          <w:szCs w:val="28"/>
        </w:rPr>
        <w:t>Для юридических лиц (наименование, организационно-правовая форма, адрес места нахождения, номер телефона)</w:t>
      </w:r>
    </w:p>
    <w:p w14:paraId="2177E1A6" w14:textId="77777777" w:rsidR="00365D22" w:rsidRPr="0065616D" w:rsidRDefault="00365D22" w:rsidP="00365D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F186B02" w14:textId="77777777" w:rsidR="00365D22" w:rsidRPr="0065616D" w:rsidRDefault="00365D22" w:rsidP="00365D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16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6CDED11" w14:textId="77777777" w:rsidR="00365D22" w:rsidRPr="0065616D" w:rsidRDefault="00365D22" w:rsidP="00365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0C67A4" w14:textId="77777777" w:rsidR="00365D22" w:rsidRPr="0065616D" w:rsidRDefault="00365D22" w:rsidP="00365D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Прошу (просим)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</w:t>
      </w:r>
    </w:p>
    <w:p w14:paraId="17F0B67A" w14:textId="77777777" w:rsidR="00365D22" w:rsidRPr="0065616D" w:rsidRDefault="00365D22" w:rsidP="00365D22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(указывается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застройки)</w:t>
      </w:r>
    </w:p>
    <w:p w14:paraId="08952D22" w14:textId="77777777" w:rsidR="00365D22" w:rsidRPr="0065616D" w:rsidRDefault="00365D22" w:rsidP="00365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расположенного по адресу ___________________________________________</w:t>
      </w:r>
    </w:p>
    <w:p w14:paraId="5DF1176A" w14:textId="77777777" w:rsidR="00365D22" w:rsidRPr="0065616D" w:rsidRDefault="00365D22" w:rsidP="00365D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(улица, дом</w:t>
      </w:r>
      <w:proofErr w:type="gramStart"/>
      <w:r w:rsidRPr="006561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616D">
        <w:rPr>
          <w:rFonts w:ascii="Times New Roman" w:hAnsi="Times New Roman" w:cs="Times New Roman"/>
          <w:sz w:val="28"/>
          <w:szCs w:val="28"/>
        </w:rPr>
        <w:t xml:space="preserve"> корпус, строение)</w:t>
      </w:r>
    </w:p>
    <w:p w14:paraId="051C21D7" w14:textId="77777777" w:rsidR="00365D22" w:rsidRPr="0065616D" w:rsidRDefault="00365D22" w:rsidP="00365D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34AF0E6" w14:textId="77777777" w:rsidR="00365D22" w:rsidRPr="0065616D" w:rsidRDefault="00365D22" w:rsidP="00365D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(описание характеристик существующих и намечаемых построек с обоснованием того, что реализацией данных предложений не будет оказано негативное воздействие на окружающую среду в объемах, превышающих допустимые пределы, определенные техническими регламентами)</w:t>
      </w:r>
    </w:p>
    <w:p w14:paraId="0D087F73" w14:textId="77777777" w:rsidR="00365D22" w:rsidRPr="0065616D" w:rsidRDefault="00365D22" w:rsidP="00365D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0E14BA" w14:textId="77777777" w:rsidR="00365D22" w:rsidRPr="0065616D" w:rsidRDefault="00365D22" w:rsidP="00365D22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293DF505" w14:textId="77777777" w:rsidR="00365D22" w:rsidRPr="0065616D" w:rsidRDefault="00365D22" w:rsidP="00365D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8ED854D" w14:textId="77777777" w:rsidR="00365D22" w:rsidRPr="0065616D" w:rsidRDefault="00365D22" w:rsidP="00365D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1FB58F" w14:textId="77777777" w:rsidR="00365D22" w:rsidRPr="0065616D" w:rsidRDefault="00365D22" w:rsidP="00365D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Заявитель                               _____________          __________________</w:t>
      </w:r>
    </w:p>
    <w:p w14:paraId="6A851FF0" w14:textId="77777777" w:rsidR="00365D22" w:rsidRPr="0065616D" w:rsidRDefault="00365D22" w:rsidP="00365D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(подпись)                 (инициалы, фамилия)</w:t>
      </w:r>
    </w:p>
    <w:p w14:paraId="10273719" w14:textId="4C05613C" w:rsidR="00365D22" w:rsidRPr="0065616D" w:rsidRDefault="00365D22" w:rsidP="00365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"_____" ________________ _____ г.</w:t>
      </w:r>
      <w:r w:rsidRPr="0065616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14:paraId="4B7965B1" w14:textId="77777777" w:rsidR="005659F6" w:rsidRPr="00B85F44" w:rsidRDefault="005659F6" w:rsidP="00365D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5659F6" w:rsidRPr="00B85F44" w:rsidSect="000C469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B4321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FE596" w14:textId="77777777" w:rsidR="00EA3729" w:rsidRDefault="00EA3729" w:rsidP="00B951E8">
      <w:pPr>
        <w:spacing w:after="0" w:line="240" w:lineRule="auto"/>
      </w:pPr>
      <w:r>
        <w:separator/>
      </w:r>
    </w:p>
  </w:endnote>
  <w:endnote w:type="continuationSeparator" w:id="0">
    <w:p w14:paraId="3D14B61C" w14:textId="77777777" w:rsidR="00EA3729" w:rsidRDefault="00EA3729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89B67" w14:textId="77777777" w:rsidR="004C00B0" w:rsidRDefault="004C00B0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1501">
      <w:rPr>
        <w:noProof/>
      </w:rPr>
      <w:t>27</w:t>
    </w:r>
    <w:r>
      <w:rPr>
        <w:noProof/>
      </w:rPr>
      <w:fldChar w:fldCharType="end"/>
    </w:r>
  </w:p>
  <w:p w14:paraId="60EE98A1" w14:textId="77777777" w:rsidR="004C00B0" w:rsidRDefault="004C00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1605C" w14:textId="77777777" w:rsidR="00EA3729" w:rsidRDefault="00EA3729" w:rsidP="00B951E8">
      <w:pPr>
        <w:spacing w:after="0" w:line="240" w:lineRule="auto"/>
      </w:pPr>
      <w:r>
        <w:separator/>
      </w:r>
    </w:p>
  </w:footnote>
  <w:footnote w:type="continuationSeparator" w:id="0">
    <w:p w14:paraId="334AB354" w14:textId="77777777" w:rsidR="00EA3729" w:rsidRDefault="00EA3729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D5B50"/>
    <w:multiLevelType w:val="hybridMultilevel"/>
    <w:tmpl w:val="141272B8"/>
    <w:lvl w:ilvl="0" w:tplc="F3D0118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80F10C3"/>
    <w:multiLevelType w:val="hybridMultilevel"/>
    <w:tmpl w:val="7FBA9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34D550E"/>
    <w:multiLevelType w:val="hybridMultilevel"/>
    <w:tmpl w:val="950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D440C55"/>
    <w:multiLevelType w:val="multilevel"/>
    <w:tmpl w:val="E7F42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2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hint="default"/>
      </w:rPr>
    </w:lvl>
  </w:abstractNum>
  <w:abstractNum w:abstractNumId="24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2C5BC4"/>
    <w:multiLevelType w:val="hybridMultilevel"/>
    <w:tmpl w:val="67F82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A914F7"/>
    <w:multiLevelType w:val="hybridMultilevel"/>
    <w:tmpl w:val="3B9E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2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6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55650F6"/>
    <w:multiLevelType w:val="hybridMultilevel"/>
    <w:tmpl w:val="3D52C196"/>
    <w:lvl w:ilvl="0" w:tplc="0F0207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0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C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A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8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A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42"/>
  </w:num>
  <w:num w:numId="4">
    <w:abstractNumId w:val="20"/>
  </w:num>
  <w:num w:numId="5">
    <w:abstractNumId w:val="35"/>
  </w:num>
  <w:num w:numId="6">
    <w:abstractNumId w:val="16"/>
  </w:num>
  <w:num w:numId="7">
    <w:abstractNumId w:val="19"/>
  </w:num>
  <w:num w:numId="8">
    <w:abstractNumId w:val="13"/>
  </w:num>
  <w:num w:numId="9">
    <w:abstractNumId w:val="33"/>
  </w:num>
  <w:num w:numId="10">
    <w:abstractNumId w:val="36"/>
  </w:num>
  <w:num w:numId="11">
    <w:abstractNumId w:val="39"/>
  </w:num>
  <w:num w:numId="12">
    <w:abstractNumId w:val="22"/>
  </w:num>
  <w:num w:numId="13">
    <w:abstractNumId w:val="29"/>
  </w:num>
  <w:num w:numId="14">
    <w:abstractNumId w:val="9"/>
  </w:num>
  <w:num w:numId="15">
    <w:abstractNumId w:val="34"/>
  </w:num>
  <w:num w:numId="16">
    <w:abstractNumId w:val="8"/>
  </w:num>
  <w:num w:numId="17">
    <w:abstractNumId w:val="32"/>
  </w:num>
  <w:num w:numId="18">
    <w:abstractNumId w:val="27"/>
  </w:num>
  <w:num w:numId="19">
    <w:abstractNumId w:val="7"/>
  </w:num>
  <w:num w:numId="20">
    <w:abstractNumId w:val="11"/>
  </w:num>
  <w:num w:numId="21">
    <w:abstractNumId w:val="12"/>
  </w:num>
  <w:num w:numId="22">
    <w:abstractNumId w:val="10"/>
  </w:num>
  <w:num w:numId="23">
    <w:abstractNumId w:val="38"/>
  </w:num>
  <w:num w:numId="24">
    <w:abstractNumId w:val="5"/>
  </w:num>
  <w:num w:numId="25">
    <w:abstractNumId w:val="2"/>
  </w:num>
  <w:num w:numId="26">
    <w:abstractNumId w:val="30"/>
  </w:num>
  <w:num w:numId="27">
    <w:abstractNumId w:val="23"/>
  </w:num>
  <w:num w:numId="28">
    <w:abstractNumId w:val="26"/>
  </w:num>
  <w:num w:numId="29">
    <w:abstractNumId w:val="41"/>
  </w:num>
  <w:num w:numId="30">
    <w:abstractNumId w:val="15"/>
  </w:num>
  <w:num w:numId="31">
    <w:abstractNumId w:val="43"/>
  </w:num>
  <w:num w:numId="32">
    <w:abstractNumId w:val="1"/>
  </w:num>
  <w:num w:numId="33">
    <w:abstractNumId w:val="24"/>
  </w:num>
  <w:num w:numId="34">
    <w:abstractNumId w:val="0"/>
  </w:num>
  <w:num w:numId="35">
    <w:abstractNumId w:val="14"/>
  </w:num>
  <w:num w:numId="36">
    <w:abstractNumId w:val="28"/>
  </w:num>
  <w:num w:numId="37">
    <w:abstractNumId w:val="21"/>
  </w:num>
  <w:num w:numId="38">
    <w:abstractNumId w:val="17"/>
  </w:num>
  <w:num w:numId="39">
    <w:abstractNumId w:val="4"/>
  </w:num>
  <w:num w:numId="40">
    <w:abstractNumId w:val="37"/>
  </w:num>
  <w:num w:numId="41">
    <w:abstractNumId w:val="25"/>
  </w:num>
  <w:num w:numId="42">
    <w:abstractNumId w:val="31"/>
  </w:num>
  <w:num w:numId="43">
    <w:abstractNumId w:val="44"/>
  </w:num>
  <w:num w:numId="44">
    <w:abstractNumId w:val="3"/>
  </w:num>
  <w:num w:numId="45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перечнева Анна Алексеевна">
    <w15:presenceInfo w15:providerId="AD" w15:userId="S-1-5-21-2347466827-4045077710-3391709248-6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48"/>
    <w:rsid w:val="00000FB6"/>
    <w:rsid w:val="000040F1"/>
    <w:rsid w:val="00007870"/>
    <w:rsid w:val="00012165"/>
    <w:rsid w:val="000149EC"/>
    <w:rsid w:val="00017130"/>
    <w:rsid w:val="00020680"/>
    <w:rsid w:val="00020FC3"/>
    <w:rsid w:val="000225B7"/>
    <w:rsid w:val="000245F1"/>
    <w:rsid w:val="00026916"/>
    <w:rsid w:val="000305E1"/>
    <w:rsid w:val="00031EC3"/>
    <w:rsid w:val="00034E85"/>
    <w:rsid w:val="000415E9"/>
    <w:rsid w:val="0005013E"/>
    <w:rsid w:val="00051FA9"/>
    <w:rsid w:val="00054530"/>
    <w:rsid w:val="000636FF"/>
    <w:rsid w:val="00066501"/>
    <w:rsid w:val="000669E0"/>
    <w:rsid w:val="00067AF6"/>
    <w:rsid w:val="0007708F"/>
    <w:rsid w:val="000943C3"/>
    <w:rsid w:val="000A01B9"/>
    <w:rsid w:val="000A130D"/>
    <w:rsid w:val="000A45D6"/>
    <w:rsid w:val="000A78A6"/>
    <w:rsid w:val="000B14EF"/>
    <w:rsid w:val="000B5D9A"/>
    <w:rsid w:val="000B6512"/>
    <w:rsid w:val="000C12FA"/>
    <w:rsid w:val="000C2318"/>
    <w:rsid w:val="000C23A9"/>
    <w:rsid w:val="000C469D"/>
    <w:rsid w:val="000C4811"/>
    <w:rsid w:val="000D3359"/>
    <w:rsid w:val="000D37A8"/>
    <w:rsid w:val="000E19B1"/>
    <w:rsid w:val="000E42F0"/>
    <w:rsid w:val="000F08BF"/>
    <w:rsid w:val="000F2E65"/>
    <w:rsid w:val="000F550B"/>
    <w:rsid w:val="000F5933"/>
    <w:rsid w:val="000F7C87"/>
    <w:rsid w:val="00100038"/>
    <w:rsid w:val="00104D2E"/>
    <w:rsid w:val="00104EBF"/>
    <w:rsid w:val="00113C0F"/>
    <w:rsid w:val="00115A6D"/>
    <w:rsid w:val="00116818"/>
    <w:rsid w:val="001272BD"/>
    <w:rsid w:val="00132012"/>
    <w:rsid w:val="00134905"/>
    <w:rsid w:val="00145678"/>
    <w:rsid w:val="00150C4B"/>
    <w:rsid w:val="001526A0"/>
    <w:rsid w:val="00153770"/>
    <w:rsid w:val="001538F0"/>
    <w:rsid w:val="00155CCC"/>
    <w:rsid w:val="00166DED"/>
    <w:rsid w:val="00167B26"/>
    <w:rsid w:val="00170760"/>
    <w:rsid w:val="001708BF"/>
    <w:rsid w:val="00173FC5"/>
    <w:rsid w:val="00176AFA"/>
    <w:rsid w:val="00181A2E"/>
    <w:rsid w:val="00183978"/>
    <w:rsid w:val="0018513C"/>
    <w:rsid w:val="001866F0"/>
    <w:rsid w:val="00187A5C"/>
    <w:rsid w:val="00193E0C"/>
    <w:rsid w:val="00195766"/>
    <w:rsid w:val="00195EAD"/>
    <w:rsid w:val="001A0A6B"/>
    <w:rsid w:val="001A1AD9"/>
    <w:rsid w:val="001A2DDA"/>
    <w:rsid w:val="001A3A26"/>
    <w:rsid w:val="001A7D11"/>
    <w:rsid w:val="001B7643"/>
    <w:rsid w:val="001C3AD1"/>
    <w:rsid w:val="001C5756"/>
    <w:rsid w:val="001C61D9"/>
    <w:rsid w:val="001D1B4C"/>
    <w:rsid w:val="001D379E"/>
    <w:rsid w:val="001D46B7"/>
    <w:rsid w:val="001D6C05"/>
    <w:rsid w:val="001E021D"/>
    <w:rsid w:val="001E23F2"/>
    <w:rsid w:val="001E360C"/>
    <w:rsid w:val="001E39DF"/>
    <w:rsid w:val="001E3A80"/>
    <w:rsid w:val="001E5165"/>
    <w:rsid w:val="001F0BCE"/>
    <w:rsid w:val="001F1CDA"/>
    <w:rsid w:val="001F6300"/>
    <w:rsid w:val="001F6C1E"/>
    <w:rsid w:val="00200EF2"/>
    <w:rsid w:val="002022FD"/>
    <w:rsid w:val="00205C91"/>
    <w:rsid w:val="00205D70"/>
    <w:rsid w:val="00207A10"/>
    <w:rsid w:val="00211117"/>
    <w:rsid w:val="0021366F"/>
    <w:rsid w:val="002146EF"/>
    <w:rsid w:val="00216ACD"/>
    <w:rsid w:val="00217EBE"/>
    <w:rsid w:val="00223E26"/>
    <w:rsid w:val="00223E97"/>
    <w:rsid w:val="00234D75"/>
    <w:rsid w:val="00236208"/>
    <w:rsid w:val="0023757F"/>
    <w:rsid w:val="00237A28"/>
    <w:rsid w:val="00243787"/>
    <w:rsid w:val="00246DEA"/>
    <w:rsid w:val="00256084"/>
    <w:rsid w:val="002560ED"/>
    <w:rsid w:val="00256E42"/>
    <w:rsid w:val="002605AB"/>
    <w:rsid w:val="00262463"/>
    <w:rsid w:val="00262C51"/>
    <w:rsid w:val="002652D6"/>
    <w:rsid w:val="0027299E"/>
    <w:rsid w:val="00272A4F"/>
    <w:rsid w:val="00275432"/>
    <w:rsid w:val="00275735"/>
    <w:rsid w:val="00277DB0"/>
    <w:rsid w:val="00280ABE"/>
    <w:rsid w:val="00280CCD"/>
    <w:rsid w:val="002828EB"/>
    <w:rsid w:val="0028648C"/>
    <w:rsid w:val="00290ADC"/>
    <w:rsid w:val="0029471C"/>
    <w:rsid w:val="00295ABC"/>
    <w:rsid w:val="002A0994"/>
    <w:rsid w:val="002A0B95"/>
    <w:rsid w:val="002A2566"/>
    <w:rsid w:val="002A29E3"/>
    <w:rsid w:val="002A5080"/>
    <w:rsid w:val="002A620F"/>
    <w:rsid w:val="002A6613"/>
    <w:rsid w:val="002A78D6"/>
    <w:rsid w:val="002A7A11"/>
    <w:rsid w:val="002B102D"/>
    <w:rsid w:val="002B1E5F"/>
    <w:rsid w:val="002B3192"/>
    <w:rsid w:val="002B3D0A"/>
    <w:rsid w:val="002B4F7D"/>
    <w:rsid w:val="002B70A2"/>
    <w:rsid w:val="002C2032"/>
    <w:rsid w:val="002C2E48"/>
    <w:rsid w:val="002C4478"/>
    <w:rsid w:val="002C5583"/>
    <w:rsid w:val="002D3A47"/>
    <w:rsid w:val="002D541D"/>
    <w:rsid w:val="002E4AF2"/>
    <w:rsid w:val="002E5626"/>
    <w:rsid w:val="002E5FAC"/>
    <w:rsid w:val="002F7204"/>
    <w:rsid w:val="002F78C7"/>
    <w:rsid w:val="0030216F"/>
    <w:rsid w:val="0030284C"/>
    <w:rsid w:val="00303899"/>
    <w:rsid w:val="003100E9"/>
    <w:rsid w:val="00311C1A"/>
    <w:rsid w:val="003125FA"/>
    <w:rsid w:val="00312902"/>
    <w:rsid w:val="00314156"/>
    <w:rsid w:val="003144A4"/>
    <w:rsid w:val="00326243"/>
    <w:rsid w:val="0032717A"/>
    <w:rsid w:val="00330AF2"/>
    <w:rsid w:val="00331D29"/>
    <w:rsid w:val="00335BA8"/>
    <w:rsid w:val="003378CE"/>
    <w:rsid w:val="00337CDD"/>
    <w:rsid w:val="00341E64"/>
    <w:rsid w:val="00350E9A"/>
    <w:rsid w:val="00355B95"/>
    <w:rsid w:val="003571A3"/>
    <w:rsid w:val="00360385"/>
    <w:rsid w:val="003646D7"/>
    <w:rsid w:val="00365849"/>
    <w:rsid w:val="00365D22"/>
    <w:rsid w:val="00370837"/>
    <w:rsid w:val="0037241A"/>
    <w:rsid w:val="00374D72"/>
    <w:rsid w:val="003755CB"/>
    <w:rsid w:val="003823F3"/>
    <w:rsid w:val="00386648"/>
    <w:rsid w:val="00387CD4"/>
    <w:rsid w:val="0039060F"/>
    <w:rsid w:val="00390F4D"/>
    <w:rsid w:val="00391B13"/>
    <w:rsid w:val="0039320A"/>
    <w:rsid w:val="00393B28"/>
    <w:rsid w:val="003A22C1"/>
    <w:rsid w:val="003A5821"/>
    <w:rsid w:val="003A5EB6"/>
    <w:rsid w:val="003B3CE3"/>
    <w:rsid w:val="003B481A"/>
    <w:rsid w:val="003B5DE1"/>
    <w:rsid w:val="003B7B05"/>
    <w:rsid w:val="003C3D84"/>
    <w:rsid w:val="003C5E7E"/>
    <w:rsid w:val="003C7065"/>
    <w:rsid w:val="003D04F3"/>
    <w:rsid w:val="003D1BE5"/>
    <w:rsid w:val="003D2E0D"/>
    <w:rsid w:val="003D4A58"/>
    <w:rsid w:val="003E1FD3"/>
    <w:rsid w:val="003E2455"/>
    <w:rsid w:val="003E56FE"/>
    <w:rsid w:val="003E66DD"/>
    <w:rsid w:val="003F1143"/>
    <w:rsid w:val="003F4625"/>
    <w:rsid w:val="003F6465"/>
    <w:rsid w:val="003F6FD9"/>
    <w:rsid w:val="00400E35"/>
    <w:rsid w:val="00400F2F"/>
    <w:rsid w:val="00404F86"/>
    <w:rsid w:val="00407B5C"/>
    <w:rsid w:val="004117A8"/>
    <w:rsid w:val="0041497B"/>
    <w:rsid w:val="0041685A"/>
    <w:rsid w:val="0041767B"/>
    <w:rsid w:val="004223DE"/>
    <w:rsid w:val="00425A6C"/>
    <w:rsid w:val="00426C74"/>
    <w:rsid w:val="0042769E"/>
    <w:rsid w:val="004321B7"/>
    <w:rsid w:val="00433422"/>
    <w:rsid w:val="00433845"/>
    <w:rsid w:val="00433E50"/>
    <w:rsid w:val="004403E5"/>
    <w:rsid w:val="00442A6B"/>
    <w:rsid w:val="004443D6"/>
    <w:rsid w:val="004447D8"/>
    <w:rsid w:val="00445856"/>
    <w:rsid w:val="0045112B"/>
    <w:rsid w:val="00452D89"/>
    <w:rsid w:val="0045566E"/>
    <w:rsid w:val="004615BB"/>
    <w:rsid w:val="00463B63"/>
    <w:rsid w:val="00467702"/>
    <w:rsid w:val="0046794F"/>
    <w:rsid w:val="00470068"/>
    <w:rsid w:val="00473683"/>
    <w:rsid w:val="00475398"/>
    <w:rsid w:val="00476C14"/>
    <w:rsid w:val="00482FA3"/>
    <w:rsid w:val="0048451F"/>
    <w:rsid w:val="00491E41"/>
    <w:rsid w:val="00492D74"/>
    <w:rsid w:val="004930B2"/>
    <w:rsid w:val="00494E7F"/>
    <w:rsid w:val="00495C2D"/>
    <w:rsid w:val="00496B26"/>
    <w:rsid w:val="004B59F5"/>
    <w:rsid w:val="004B6622"/>
    <w:rsid w:val="004B7A29"/>
    <w:rsid w:val="004C00B0"/>
    <w:rsid w:val="004C4948"/>
    <w:rsid w:val="004C7930"/>
    <w:rsid w:val="004C7BFA"/>
    <w:rsid w:val="004D2786"/>
    <w:rsid w:val="004D42D3"/>
    <w:rsid w:val="004E23F9"/>
    <w:rsid w:val="004E2A0C"/>
    <w:rsid w:val="004E3319"/>
    <w:rsid w:val="004E664F"/>
    <w:rsid w:val="004E6EB3"/>
    <w:rsid w:val="004F0245"/>
    <w:rsid w:val="004F31EB"/>
    <w:rsid w:val="004F54D9"/>
    <w:rsid w:val="00505075"/>
    <w:rsid w:val="00511B41"/>
    <w:rsid w:val="00514012"/>
    <w:rsid w:val="0051480A"/>
    <w:rsid w:val="005149D3"/>
    <w:rsid w:val="00523900"/>
    <w:rsid w:val="0054176B"/>
    <w:rsid w:val="005429E9"/>
    <w:rsid w:val="00545374"/>
    <w:rsid w:val="00563ACE"/>
    <w:rsid w:val="005659F6"/>
    <w:rsid w:val="005708E7"/>
    <w:rsid w:val="005716ED"/>
    <w:rsid w:val="00580383"/>
    <w:rsid w:val="0058299D"/>
    <w:rsid w:val="00585E49"/>
    <w:rsid w:val="00591501"/>
    <w:rsid w:val="00592584"/>
    <w:rsid w:val="00594D0E"/>
    <w:rsid w:val="00597B6B"/>
    <w:rsid w:val="00597DB9"/>
    <w:rsid w:val="005A24A9"/>
    <w:rsid w:val="005B03FD"/>
    <w:rsid w:val="005B5687"/>
    <w:rsid w:val="005B695F"/>
    <w:rsid w:val="005B7024"/>
    <w:rsid w:val="005C1D70"/>
    <w:rsid w:val="005D3CF3"/>
    <w:rsid w:val="005D5413"/>
    <w:rsid w:val="005D6091"/>
    <w:rsid w:val="005E2BC1"/>
    <w:rsid w:val="005E6D85"/>
    <w:rsid w:val="005F070F"/>
    <w:rsid w:val="005F33AA"/>
    <w:rsid w:val="005F5156"/>
    <w:rsid w:val="005F6875"/>
    <w:rsid w:val="005F7E85"/>
    <w:rsid w:val="006012D4"/>
    <w:rsid w:val="00607584"/>
    <w:rsid w:val="00611707"/>
    <w:rsid w:val="006179C7"/>
    <w:rsid w:val="00617F52"/>
    <w:rsid w:val="00621E0E"/>
    <w:rsid w:val="00622529"/>
    <w:rsid w:val="00623A2D"/>
    <w:rsid w:val="00624710"/>
    <w:rsid w:val="00633816"/>
    <w:rsid w:val="00634AC7"/>
    <w:rsid w:val="00636257"/>
    <w:rsid w:val="006364AC"/>
    <w:rsid w:val="00642D4C"/>
    <w:rsid w:val="006442F7"/>
    <w:rsid w:val="00644E2D"/>
    <w:rsid w:val="0064613B"/>
    <w:rsid w:val="0064794C"/>
    <w:rsid w:val="006536FD"/>
    <w:rsid w:val="00654AAF"/>
    <w:rsid w:val="00654C1A"/>
    <w:rsid w:val="0066117B"/>
    <w:rsid w:val="00661723"/>
    <w:rsid w:val="0066182F"/>
    <w:rsid w:val="00662668"/>
    <w:rsid w:val="0066380E"/>
    <w:rsid w:val="00663B97"/>
    <w:rsid w:val="006644FB"/>
    <w:rsid w:val="00665326"/>
    <w:rsid w:val="0066660B"/>
    <w:rsid w:val="00667FEA"/>
    <w:rsid w:val="00672A37"/>
    <w:rsid w:val="00675362"/>
    <w:rsid w:val="00675EE4"/>
    <w:rsid w:val="00684A76"/>
    <w:rsid w:val="00687A8E"/>
    <w:rsid w:val="006912F2"/>
    <w:rsid w:val="00691448"/>
    <w:rsid w:val="006A043B"/>
    <w:rsid w:val="006A2CA7"/>
    <w:rsid w:val="006A2D4C"/>
    <w:rsid w:val="006A72F9"/>
    <w:rsid w:val="006B097B"/>
    <w:rsid w:val="006B1B4E"/>
    <w:rsid w:val="006B4EE5"/>
    <w:rsid w:val="006B5A6B"/>
    <w:rsid w:val="006C11D4"/>
    <w:rsid w:val="006C6F18"/>
    <w:rsid w:val="006C740E"/>
    <w:rsid w:val="006D0343"/>
    <w:rsid w:val="006E19EF"/>
    <w:rsid w:val="006E376D"/>
    <w:rsid w:val="006E3D92"/>
    <w:rsid w:val="006E77EC"/>
    <w:rsid w:val="006E79A8"/>
    <w:rsid w:val="006F0628"/>
    <w:rsid w:val="006F0CFC"/>
    <w:rsid w:val="006F378D"/>
    <w:rsid w:val="006F49E5"/>
    <w:rsid w:val="006F5EC8"/>
    <w:rsid w:val="006F70EF"/>
    <w:rsid w:val="007003A3"/>
    <w:rsid w:val="00704B26"/>
    <w:rsid w:val="00711534"/>
    <w:rsid w:val="00713792"/>
    <w:rsid w:val="00716D33"/>
    <w:rsid w:val="00722554"/>
    <w:rsid w:val="00724393"/>
    <w:rsid w:val="007260A5"/>
    <w:rsid w:val="00727783"/>
    <w:rsid w:val="00727BF5"/>
    <w:rsid w:val="007304AF"/>
    <w:rsid w:val="00741901"/>
    <w:rsid w:val="00743378"/>
    <w:rsid w:val="0074406F"/>
    <w:rsid w:val="007510C3"/>
    <w:rsid w:val="00752636"/>
    <w:rsid w:val="00752863"/>
    <w:rsid w:val="00754FEA"/>
    <w:rsid w:val="007552D8"/>
    <w:rsid w:val="00756A4F"/>
    <w:rsid w:val="0076763C"/>
    <w:rsid w:val="007702E5"/>
    <w:rsid w:val="00770D8A"/>
    <w:rsid w:val="00771861"/>
    <w:rsid w:val="007735A6"/>
    <w:rsid w:val="007740A5"/>
    <w:rsid w:val="00775DD9"/>
    <w:rsid w:val="007860CB"/>
    <w:rsid w:val="007863CC"/>
    <w:rsid w:val="007907BA"/>
    <w:rsid w:val="00791FEE"/>
    <w:rsid w:val="00792423"/>
    <w:rsid w:val="00793F20"/>
    <w:rsid w:val="007971E4"/>
    <w:rsid w:val="007A1FFE"/>
    <w:rsid w:val="007A2615"/>
    <w:rsid w:val="007A3573"/>
    <w:rsid w:val="007A5D8C"/>
    <w:rsid w:val="007A5DC1"/>
    <w:rsid w:val="007A6340"/>
    <w:rsid w:val="007B0D0A"/>
    <w:rsid w:val="007B7554"/>
    <w:rsid w:val="007B7BA4"/>
    <w:rsid w:val="007C1CA7"/>
    <w:rsid w:val="007C3B7F"/>
    <w:rsid w:val="007C4F88"/>
    <w:rsid w:val="007C5A53"/>
    <w:rsid w:val="007C67EF"/>
    <w:rsid w:val="007C74AF"/>
    <w:rsid w:val="007D19E0"/>
    <w:rsid w:val="007D2ABF"/>
    <w:rsid w:val="007D31A5"/>
    <w:rsid w:val="007D6D22"/>
    <w:rsid w:val="007E1E76"/>
    <w:rsid w:val="007E2E19"/>
    <w:rsid w:val="007E3999"/>
    <w:rsid w:val="007E3A5A"/>
    <w:rsid w:val="007E3C62"/>
    <w:rsid w:val="007E5348"/>
    <w:rsid w:val="007F5BC4"/>
    <w:rsid w:val="007F679B"/>
    <w:rsid w:val="0080183E"/>
    <w:rsid w:val="00805187"/>
    <w:rsid w:val="00805552"/>
    <w:rsid w:val="00805754"/>
    <w:rsid w:val="00805EC6"/>
    <w:rsid w:val="00806FAC"/>
    <w:rsid w:val="00814305"/>
    <w:rsid w:val="0081458E"/>
    <w:rsid w:val="008150F6"/>
    <w:rsid w:val="00827006"/>
    <w:rsid w:val="008329CE"/>
    <w:rsid w:val="0083584B"/>
    <w:rsid w:val="00836471"/>
    <w:rsid w:val="00846F87"/>
    <w:rsid w:val="00847788"/>
    <w:rsid w:val="00850C71"/>
    <w:rsid w:val="00855A1D"/>
    <w:rsid w:val="008574A5"/>
    <w:rsid w:val="008651DE"/>
    <w:rsid w:val="00865B9D"/>
    <w:rsid w:val="0086625F"/>
    <w:rsid w:val="008725DB"/>
    <w:rsid w:val="0087350C"/>
    <w:rsid w:val="00874829"/>
    <w:rsid w:val="00881961"/>
    <w:rsid w:val="0088249B"/>
    <w:rsid w:val="0089611E"/>
    <w:rsid w:val="0089751B"/>
    <w:rsid w:val="00897E70"/>
    <w:rsid w:val="008A1DA9"/>
    <w:rsid w:val="008A4ECC"/>
    <w:rsid w:val="008A4FB8"/>
    <w:rsid w:val="008C0A0C"/>
    <w:rsid w:val="008C2CDF"/>
    <w:rsid w:val="008D13E5"/>
    <w:rsid w:val="008D2244"/>
    <w:rsid w:val="008D37B3"/>
    <w:rsid w:val="008D5889"/>
    <w:rsid w:val="008D755E"/>
    <w:rsid w:val="008D7F88"/>
    <w:rsid w:val="008E4389"/>
    <w:rsid w:val="008E4519"/>
    <w:rsid w:val="008E7605"/>
    <w:rsid w:val="008E7E07"/>
    <w:rsid w:val="008F0B54"/>
    <w:rsid w:val="008F2A7F"/>
    <w:rsid w:val="008F4C56"/>
    <w:rsid w:val="008F6BB9"/>
    <w:rsid w:val="008F718C"/>
    <w:rsid w:val="00903AC8"/>
    <w:rsid w:val="00904A4E"/>
    <w:rsid w:val="009052BA"/>
    <w:rsid w:val="00907020"/>
    <w:rsid w:val="00907C22"/>
    <w:rsid w:val="00910207"/>
    <w:rsid w:val="00910923"/>
    <w:rsid w:val="009155A2"/>
    <w:rsid w:val="0092148D"/>
    <w:rsid w:val="00921A25"/>
    <w:rsid w:val="00923B9C"/>
    <w:rsid w:val="009246D1"/>
    <w:rsid w:val="00924DEF"/>
    <w:rsid w:val="00926761"/>
    <w:rsid w:val="00926A50"/>
    <w:rsid w:val="00932203"/>
    <w:rsid w:val="00937C1C"/>
    <w:rsid w:val="009413D8"/>
    <w:rsid w:val="009512D1"/>
    <w:rsid w:val="00951ED0"/>
    <w:rsid w:val="00953DBE"/>
    <w:rsid w:val="009559D3"/>
    <w:rsid w:val="0095617B"/>
    <w:rsid w:val="0096140D"/>
    <w:rsid w:val="00971CAB"/>
    <w:rsid w:val="009742D9"/>
    <w:rsid w:val="00982943"/>
    <w:rsid w:val="00983169"/>
    <w:rsid w:val="009852B4"/>
    <w:rsid w:val="009910E1"/>
    <w:rsid w:val="00991C7A"/>
    <w:rsid w:val="00992FA5"/>
    <w:rsid w:val="00995E02"/>
    <w:rsid w:val="009A19EF"/>
    <w:rsid w:val="009A2A01"/>
    <w:rsid w:val="009B26CA"/>
    <w:rsid w:val="009C086B"/>
    <w:rsid w:val="009C4B82"/>
    <w:rsid w:val="009C6FBB"/>
    <w:rsid w:val="009F31A3"/>
    <w:rsid w:val="009F476E"/>
    <w:rsid w:val="009F4FAE"/>
    <w:rsid w:val="009F6ED6"/>
    <w:rsid w:val="00A02E24"/>
    <w:rsid w:val="00A10E56"/>
    <w:rsid w:val="00A244C5"/>
    <w:rsid w:val="00A33212"/>
    <w:rsid w:val="00A346B2"/>
    <w:rsid w:val="00A41130"/>
    <w:rsid w:val="00A42365"/>
    <w:rsid w:val="00A475C6"/>
    <w:rsid w:val="00A47734"/>
    <w:rsid w:val="00A50DCA"/>
    <w:rsid w:val="00A50E38"/>
    <w:rsid w:val="00A51CA7"/>
    <w:rsid w:val="00A52A41"/>
    <w:rsid w:val="00A56BE1"/>
    <w:rsid w:val="00A574A2"/>
    <w:rsid w:val="00A6375E"/>
    <w:rsid w:val="00A6581D"/>
    <w:rsid w:val="00A65821"/>
    <w:rsid w:val="00A674FF"/>
    <w:rsid w:val="00A740DA"/>
    <w:rsid w:val="00A753DA"/>
    <w:rsid w:val="00A7575A"/>
    <w:rsid w:val="00A75C8A"/>
    <w:rsid w:val="00A77340"/>
    <w:rsid w:val="00A81151"/>
    <w:rsid w:val="00A81925"/>
    <w:rsid w:val="00A83054"/>
    <w:rsid w:val="00A903FB"/>
    <w:rsid w:val="00A9086A"/>
    <w:rsid w:val="00A91F51"/>
    <w:rsid w:val="00A9205C"/>
    <w:rsid w:val="00A9274F"/>
    <w:rsid w:val="00A93401"/>
    <w:rsid w:val="00A9753B"/>
    <w:rsid w:val="00AA3335"/>
    <w:rsid w:val="00AA4125"/>
    <w:rsid w:val="00AA6F05"/>
    <w:rsid w:val="00AA710B"/>
    <w:rsid w:val="00AC63E9"/>
    <w:rsid w:val="00AD38BE"/>
    <w:rsid w:val="00AD3D5F"/>
    <w:rsid w:val="00AD61A0"/>
    <w:rsid w:val="00AD66B4"/>
    <w:rsid w:val="00AE70E2"/>
    <w:rsid w:val="00AF5561"/>
    <w:rsid w:val="00B00170"/>
    <w:rsid w:val="00B00828"/>
    <w:rsid w:val="00B03004"/>
    <w:rsid w:val="00B04CA4"/>
    <w:rsid w:val="00B0790E"/>
    <w:rsid w:val="00B105AF"/>
    <w:rsid w:val="00B1288C"/>
    <w:rsid w:val="00B12B22"/>
    <w:rsid w:val="00B212D4"/>
    <w:rsid w:val="00B21513"/>
    <w:rsid w:val="00B24D47"/>
    <w:rsid w:val="00B30AEE"/>
    <w:rsid w:val="00B33231"/>
    <w:rsid w:val="00B402E6"/>
    <w:rsid w:val="00B40D8F"/>
    <w:rsid w:val="00B4437B"/>
    <w:rsid w:val="00B47FAE"/>
    <w:rsid w:val="00B54C13"/>
    <w:rsid w:val="00B558BA"/>
    <w:rsid w:val="00B559B6"/>
    <w:rsid w:val="00B5664A"/>
    <w:rsid w:val="00B6066A"/>
    <w:rsid w:val="00B61B6B"/>
    <w:rsid w:val="00B61EF9"/>
    <w:rsid w:val="00B6377C"/>
    <w:rsid w:val="00B63D7A"/>
    <w:rsid w:val="00B662B7"/>
    <w:rsid w:val="00B66604"/>
    <w:rsid w:val="00B669FE"/>
    <w:rsid w:val="00B66BC6"/>
    <w:rsid w:val="00B7174B"/>
    <w:rsid w:val="00B723B2"/>
    <w:rsid w:val="00B73B88"/>
    <w:rsid w:val="00B76062"/>
    <w:rsid w:val="00B76847"/>
    <w:rsid w:val="00B77588"/>
    <w:rsid w:val="00B809E3"/>
    <w:rsid w:val="00B81FD3"/>
    <w:rsid w:val="00B85F44"/>
    <w:rsid w:val="00B915D0"/>
    <w:rsid w:val="00B951E8"/>
    <w:rsid w:val="00B95B38"/>
    <w:rsid w:val="00B95F57"/>
    <w:rsid w:val="00B96CD0"/>
    <w:rsid w:val="00B96EC2"/>
    <w:rsid w:val="00BA2BA7"/>
    <w:rsid w:val="00BA4ED0"/>
    <w:rsid w:val="00BC5F0A"/>
    <w:rsid w:val="00BD1144"/>
    <w:rsid w:val="00BD6EDA"/>
    <w:rsid w:val="00BE074E"/>
    <w:rsid w:val="00BE51D2"/>
    <w:rsid w:val="00BF1386"/>
    <w:rsid w:val="00BF20ED"/>
    <w:rsid w:val="00BF38E6"/>
    <w:rsid w:val="00BF5845"/>
    <w:rsid w:val="00BF70D0"/>
    <w:rsid w:val="00BF7763"/>
    <w:rsid w:val="00C030A5"/>
    <w:rsid w:val="00C11AF0"/>
    <w:rsid w:val="00C16251"/>
    <w:rsid w:val="00C1797E"/>
    <w:rsid w:val="00C24AAF"/>
    <w:rsid w:val="00C262B9"/>
    <w:rsid w:val="00C31570"/>
    <w:rsid w:val="00C31AE5"/>
    <w:rsid w:val="00C4023B"/>
    <w:rsid w:val="00C52130"/>
    <w:rsid w:val="00C532C8"/>
    <w:rsid w:val="00C54416"/>
    <w:rsid w:val="00C54AE6"/>
    <w:rsid w:val="00C557D7"/>
    <w:rsid w:val="00C56BBA"/>
    <w:rsid w:val="00C6451B"/>
    <w:rsid w:val="00C6530A"/>
    <w:rsid w:val="00C677B3"/>
    <w:rsid w:val="00C75436"/>
    <w:rsid w:val="00C76412"/>
    <w:rsid w:val="00C77648"/>
    <w:rsid w:val="00C90949"/>
    <w:rsid w:val="00C94D97"/>
    <w:rsid w:val="00C956EF"/>
    <w:rsid w:val="00C97801"/>
    <w:rsid w:val="00CA1327"/>
    <w:rsid w:val="00CA5533"/>
    <w:rsid w:val="00CA68B5"/>
    <w:rsid w:val="00CA76A1"/>
    <w:rsid w:val="00CA7C78"/>
    <w:rsid w:val="00CB05E1"/>
    <w:rsid w:val="00CB38B5"/>
    <w:rsid w:val="00CB4F39"/>
    <w:rsid w:val="00CB796F"/>
    <w:rsid w:val="00CC02ED"/>
    <w:rsid w:val="00CC28E4"/>
    <w:rsid w:val="00CC30B1"/>
    <w:rsid w:val="00CC328F"/>
    <w:rsid w:val="00CC53D9"/>
    <w:rsid w:val="00CC7170"/>
    <w:rsid w:val="00CD0128"/>
    <w:rsid w:val="00CD024F"/>
    <w:rsid w:val="00CD4076"/>
    <w:rsid w:val="00CD51C7"/>
    <w:rsid w:val="00CD798F"/>
    <w:rsid w:val="00CD7BFA"/>
    <w:rsid w:val="00CE0F2D"/>
    <w:rsid w:val="00CE3A12"/>
    <w:rsid w:val="00CE4DE8"/>
    <w:rsid w:val="00CE7522"/>
    <w:rsid w:val="00CF0A04"/>
    <w:rsid w:val="00CF1561"/>
    <w:rsid w:val="00CF49D5"/>
    <w:rsid w:val="00CF658D"/>
    <w:rsid w:val="00D01EA1"/>
    <w:rsid w:val="00D02BD4"/>
    <w:rsid w:val="00D03DE6"/>
    <w:rsid w:val="00D04353"/>
    <w:rsid w:val="00D04A81"/>
    <w:rsid w:val="00D07DC2"/>
    <w:rsid w:val="00D1349A"/>
    <w:rsid w:val="00D14B86"/>
    <w:rsid w:val="00D16C52"/>
    <w:rsid w:val="00D2373B"/>
    <w:rsid w:val="00D24C3A"/>
    <w:rsid w:val="00D24ED3"/>
    <w:rsid w:val="00D26015"/>
    <w:rsid w:val="00D269C1"/>
    <w:rsid w:val="00D27512"/>
    <w:rsid w:val="00D27B46"/>
    <w:rsid w:val="00D31AD2"/>
    <w:rsid w:val="00D32F23"/>
    <w:rsid w:val="00D36857"/>
    <w:rsid w:val="00D3760C"/>
    <w:rsid w:val="00D424B9"/>
    <w:rsid w:val="00D42D15"/>
    <w:rsid w:val="00D433CE"/>
    <w:rsid w:val="00D440F6"/>
    <w:rsid w:val="00D45DC1"/>
    <w:rsid w:val="00D53030"/>
    <w:rsid w:val="00D540EF"/>
    <w:rsid w:val="00D57F6D"/>
    <w:rsid w:val="00D60F38"/>
    <w:rsid w:val="00D60F40"/>
    <w:rsid w:val="00D64728"/>
    <w:rsid w:val="00D70E4D"/>
    <w:rsid w:val="00D72FE5"/>
    <w:rsid w:val="00D73314"/>
    <w:rsid w:val="00D76A96"/>
    <w:rsid w:val="00D82680"/>
    <w:rsid w:val="00D82C68"/>
    <w:rsid w:val="00D86A18"/>
    <w:rsid w:val="00D93E92"/>
    <w:rsid w:val="00D95867"/>
    <w:rsid w:val="00D97B26"/>
    <w:rsid w:val="00DA2433"/>
    <w:rsid w:val="00DA3159"/>
    <w:rsid w:val="00DA715E"/>
    <w:rsid w:val="00DA7B46"/>
    <w:rsid w:val="00DB0B41"/>
    <w:rsid w:val="00DB1B64"/>
    <w:rsid w:val="00DB61C5"/>
    <w:rsid w:val="00DB6A6C"/>
    <w:rsid w:val="00DC0A07"/>
    <w:rsid w:val="00DC14E8"/>
    <w:rsid w:val="00DC2985"/>
    <w:rsid w:val="00DC2A3D"/>
    <w:rsid w:val="00DC5A3C"/>
    <w:rsid w:val="00DC7210"/>
    <w:rsid w:val="00DD1620"/>
    <w:rsid w:val="00DD2728"/>
    <w:rsid w:val="00DD693E"/>
    <w:rsid w:val="00DD6DF9"/>
    <w:rsid w:val="00DE4F57"/>
    <w:rsid w:val="00DF14D7"/>
    <w:rsid w:val="00DF52D7"/>
    <w:rsid w:val="00DF6952"/>
    <w:rsid w:val="00E02EE5"/>
    <w:rsid w:val="00E0782D"/>
    <w:rsid w:val="00E07884"/>
    <w:rsid w:val="00E0794B"/>
    <w:rsid w:val="00E130E8"/>
    <w:rsid w:val="00E15F1D"/>
    <w:rsid w:val="00E27123"/>
    <w:rsid w:val="00E3160C"/>
    <w:rsid w:val="00E330BD"/>
    <w:rsid w:val="00E371B6"/>
    <w:rsid w:val="00E4085C"/>
    <w:rsid w:val="00E5270F"/>
    <w:rsid w:val="00E5463E"/>
    <w:rsid w:val="00E54728"/>
    <w:rsid w:val="00E5609D"/>
    <w:rsid w:val="00E57DB9"/>
    <w:rsid w:val="00E63C45"/>
    <w:rsid w:val="00E64542"/>
    <w:rsid w:val="00E65B27"/>
    <w:rsid w:val="00E65CF5"/>
    <w:rsid w:val="00E72351"/>
    <w:rsid w:val="00E72531"/>
    <w:rsid w:val="00E73BDA"/>
    <w:rsid w:val="00E758FA"/>
    <w:rsid w:val="00E76FC9"/>
    <w:rsid w:val="00E81AE8"/>
    <w:rsid w:val="00E82052"/>
    <w:rsid w:val="00E83C5A"/>
    <w:rsid w:val="00E84E47"/>
    <w:rsid w:val="00E85D51"/>
    <w:rsid w:val="00E87552"/>
    <w:rsid w:val="00E879D9"/>
    <w:rsid w:val="00E87CF8"/>
    <w:rsid w:val="00E91733"/>
    <w:rsid w:val="00EA001E"/>
    <w:rsid w:val="00EA1DBD"/>
    <w:rsid w:val="00EA1FA6"/>
    <w:rsid w:val="00EA223B"/>
    <w:rsid w:val="00EA3729"/>
    <w:rsid w:val="00EA3E2E"/>
    <w:rsid w:val="00EA4585"/>
    <w:rsid w:val="00EA4AFC"/>
    <w:rsid w:val="00EA5C0C"/>
    <w:rsid w:val="00EB01EC"/>
    <w:rsid w:val="00EB6EC7"/>
    <w:rsid w:val="00EC2D52"/>
    <w:rsid w:val="00EC522E"/>
    <w:rsid w:val="00EC62C8"/>
    <w:rsid w:val="00EC631D"/>
    <w:rsid w:val="00EC63D3"/>
    <w:rsid w:val="00EC66BC"/>
    <w:rsid w:val="00ED1977"/>
    <w:rsid w:val="00ED669B"/>
    <w:rsid w:val="00EE2472"/>
    <w:rsid w:val="00EE259F"/>
    <w:rsid w:val="00EE5CF2"/>
    <w:rsid w:val="00EE636A"/>
    <w:rsid w:val="00EF1009"/>
    <w:rsid w:val="00EF75E5"/>
    <w:rsid w:val="00F0164C"/>
    <w:rsid w:val="00F02424"/>
    <w:rsid w:val="00F0467A"/>
    <w:rsid w:val="00F1050D"/>
    <w:rsid w:val="00F14698"/>
    <w:rsid w:val="00F172E2"/>
    <w:rsid w:val="00F21D0E"/>
    <w:rsid w:val="00F2232D"/>
    <w:rsid w:val="00F244B6"/>
    <w:rsid w:val="00F25E65"/>
    <w:rsid w:val="00F277A9"/>
    <w:rsid w:val="00F33C52"/>
    <w:rsid w:val="00F40CFE"/>
    <w:rsid w:val="00F43366"/>
    <w:rsid w:val="00F4469C"/>
    <w:rsid w:val="00F4593F"/>
    <w:rsid w:val="00F51018"/>
    <w:rsid w:val="00F607CE"/>
    <w:rsid w:val="00F61AA8"/>
    <w:rsid w:val="00F6617F"/>
    <w:rsid w:val="00F66B0F"/>
    <w:rsid w:val="00F70423"/>
    <w:rsid w:val="00F708E9"/>
    <w:rsid w:val="00F74F31"/>
    <w:rsid w:val="00F75567"/>
    <w:rsid w:val="00F807A0"/>
    <w:rsid w:val="00F81912"/>
    <w:rsid w:val="00F853E8"/>
    <w:rsid w:val="00F85520"/>
    <w:rsid w:val="00F85605"/>
    <w:rsid w:val="00F9520B"/>
    <w:rsid w:val="00FA2B16"/>
    <w:rsid w:val="00FA57A5"/>
    <w:rsid w:val="00FA5C58"/>
    <w:rsid w:val="00FA6527"/>
    <w:rsid w:val="00FA702B"/>
    <w:rsid w:val="00FB0756"/>
    <w:rsid w:val="00FB0B66"/>
    <w:rsid w:val="00FB5067"/>
    <w:rsid w:val="00FB6278"/>
    <w:rsid w:val="00FB6E59"/>
    <w:rsid w:val="00FB767E"/>
    <w:rsid w:val="00FB7A44"/>
    <w:rsid w:val="00FC6F24"/>
    <w:rsid w:val="00FD44DE"/>
    <w:rsid w:val="00FD5177"/>
    <w:rsid w:val="00FD6279"/>
    <w:rsid w:val="00FD652F"/>
    <w:rsid w:val="00FE0AF0"/>
    <w:rsid w:val="00FE3361"/>
    <w:rsid w:val="00FF0084"/>
    <w:rsid w:val="00FF3DCA"/>
    <w:rsid w:val="00FF5BD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55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5D3CF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5659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nhideWhenUsed/>
    <w:rsid w:val="0043384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B3D0A"/>
    <w:rPr>
      <w:rFonts w:ascii="Arial" w:hAnsi="Arial" w:cs="Arial"/>
    </w:rPr>
  </w:style>
  <w:style w:type="paragraph" w:customStyle="1" w:styleId="ConsPlusNormal1">
    <w:name w:val="ConsPlusNormal"/>
    <w:rsid w:val="00B7606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2">
    <w:name w:val="ConsPlusNormal"/>
    <w:rsid w:val="00404F8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5D3CF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5659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nhideWhenUsed/>
    <w:rsid w:val="0043384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B3D0A"/>
    <w:rPr>
      <w:rFonts w:ascii="Arial" w:hAnsi="Arial" w:cs="Arial"/>
    </w:rPr>
  </w:style>
  <w:style w:type="paragraph" w:customStyle="1" w:styleId="ConsPlusNormal1">
    <w:name w:val="ConsPlusNormal"/>
    <w:rsid w:val="00B7606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2">
    <w:name w:val="ConsPlusNormal"/>
    <w:rsid w:val="00404F8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676F8-3A5C-4160-92E7-36B84985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5843</Words>
  <Characters>33309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39074</CharactersWithSpaces>
  <SharedDoc>false</SharedDoc>
  <HLinks>
    <vt:vector size="156" baseType="variant">
      <vt:variant>
        <vt:i4>2359403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2359403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8126588</vt:i4>
      </vt:variant>
      <vt:variant>
        <vt:i4>63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60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8126588</vt:i4>
      </vt:variant>
      <vt:variant>
        <vt:i4>57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54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3014758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consultantplus://offline/ref=5EA7238763B3C009AF7991DC2EE4EE273D4DF3AB7DA86A9E82AD735B6D7AA80EnCKCO</vt:lpwstr>
      </vt:variant>
      <vt:variant>
        <vt:lpwstr/>
      </vt:variant>
      <vt:variant>
        <vt:i4>3014756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consultantplus://offline/ref=5EA7238763B3C009AF7991DC2EE4EE273D4DF3AB7DAF6E9986AD735B6D7AA80EnCKCO</vt:lpwstr>
      </vt:variant>
      <vt:variant>
        <vt:lpwstr/>
      </vt:variant>
      <vt:variant>
        <vt:i4>3014757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consultantplus://offline/ref=5EA7238763B3C009AF7991DC2EE4EE273D4DF3AB7CAA689B81AD735B6D7AA80EnCKCO</vt:lpwstr>
      </vt:variant>
      <vt:variant>
        <vt:lpwstr/>
      </vt:variant>
      <vt:variant>
        <vt:i4>3014707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consultantplus://offline/ref=5EA7238763B3C009AF7991DC2EE4EE273D4DF3AB7CA56D9984AD735B6D7AA80EnCKCO</vt:lpwstr>
      </vt:variant>
      <vt:variant>
        <vt:lpwstr/>
      </vt:variant>
      <vt:variant>
        <vt:i4>1114202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consultantplus://offline/ref=5EA7238763B3C009AF798FD13888B32F3443A9A67CAE64CBD8F228063An7K3O</vt:lpwstr>
      </vt:variant>
      <vt:variant>
        <vt:lpwstr/>
      </vt:variant>
      <vt:variant>
        <vt:i4>1114192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consultantplus://offline/ref=5EA7238763B3C009AF798FD13888B32F344FACAF71AB64CBD8F228063An7K3O</vt:lpwstr>
      </vt:variant>
      <vt:variant>
        <vt:lpwstr/>
      </vt:variant>
      <vt:variant>
        <vt:i4>1114195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consultantplus://offline/ref=5EA7238763B3C009AF798FD13888B32F3746ACA770AB64CBD8F228063An7K3O</vt:lpwstr>
      </vt:variant>
      <vt:variant>
        <vt:lpwstr/>
      </vt:variant>
      <vt:variant>
        <vt:i4>1114198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consultantplus://offline/ref=5EA7238763B3C009AF798FD13888B32F3441ACA472AB64CBD8F228063An7K3O</vt:lpwstr>
      </vt:variant>
      <vt:variant>
        <vt:lpwstr/>
      </vt:variant>
      <vt:variant>
        <vt:i4>1114193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consultantplus://offline/ref=5EA7238763B3C009AF798FD13888B32F3746ADAF7CAE64CBD8F228063An7K3O</vt:lpwstr>
      </vt:variant>
      <vt:variant>
        <vt:lpwstr/>
      </vt:variant>
      <vt:variant>
        <vt:i4>2097263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consultantplus://offline/ref=5EA7238763B3C009AF798FD13888B32F3346A4A771A639C1D0AB2404n3KDO</vt:lpwstr>
      </vt:variant>
      <vt:variant>
        <vt:lpwstr/>
      </vt:variant>
      <vt:variant>
        <vt:i4>1114193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consultantplus://offline/ref=5EA7238763B3C009AF798FD13888B32F344FA9AF71A964CBD8F228063An7K3O</vt:lpwstr>
      </vt:variant>
      <vt:variant>
        <vt:lpwstr/>
      </vt:variant>
      <vt:variant>
        <vt:i4>2097260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consultantplus://offline/ref=5EA7238763B3C009AF798FD13888B32F3D42ABA777A639C1D0AB2404n3KDO</vt:lpwstr>
      </vt:variant>
      <vt:variant>
        <vt:lpwstr/>
      </vt:variant>
      <vt:variant>
        <vt:i4>1114195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consultantplus://offline/ref=5EA7238763B3C009AF798FD13888B32F344EACA07DAA64CBD8F228063An7K3O</vt:lpwstr>
      </vt:variant>
      <vt:variant>
        <vt:lpwstr/>
      </vt:variant>
      <vt:variant>
        <vt:i4>1114112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consultantplus://offline/ref=5EA7238763B3C009AF798FD13888B32F3746ADAE76AB64CBD8F228063An7K3O</vt:lpwstr>
      </vt:variant>
      <vt:variant>
        <vt:lpwstr/>
      </vt:variant>
      <vt:variant>
        <vt:i4>1114113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consultantplus://offline/ref=5EA7238763B3C009AF798FD13888B32F344EA5A571A564CBD8F228063An7K3O</vt:lpwstr>
      </vt:variant>
      <vt:variant>
        <vt:lpwstr/>
      </vt:variant>
      <vt:variant>
        <vt:i4>1114122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consultantplus://offline/ref=5EA7238763B3C009AF798FD13888B32F3746ACA772A964CBD8F228063An7K3O</vt:lpwstr>
      </vt:variant>
      <vt:variant>
        <vt:lpwstr/>
      </vt:variant>
      <vt:variant>
        <vt:i4>4915286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consultantplus://offline/ref=5EA7238763B3C009AF798FD13888B32F374EAAA37FFB33C989A726n0K3O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consultantplus://offline/ref=5542103414627C9A6A8D5DC95C8B9C76D99D9CFE4C9D8FFC3D4E5E65379B7BB1AC6075D65DEA2F333A513CSBy2O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</dc:creator>
  <cp:keywords/>
  <cp:lastModifiedBy>Admin</cp:lastModifiedBy>
  <cp:revision>4</cp:revision>
  <cp:lastPrinted>2016-10-27T06:56:00Z</cp:lastPrinted>
  <dcterms:created xsi:type="dcterms:W3CDTF">2018-04-19T08:00:00Z</dcterms:created>
  <dcterms:modified xsi:type="dcterms:W3CDTF">2018-04-23T07:06:00Z</dcterms:modified>
</cp:coreProperties>
</file>